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24DE87" w14:textId="77777777" w:rsidR="0039294E" w:rsidRPr="00315E89" w:rsidRDefault="0039294E" w:rsidP="0068394D">
      <w:pPr>
        <w:tabs>
          <w:tab w:val="left" w:pos="720"/>
          <w:tab w:val="left" w:pos="1620"/>
        </w:tabs>
        <w:spacing w:line="240" w:lineRule="atLeast"/>
        <w:ind w:right="595"/>
        <w:jc w:val="center"/>
        <w:rPr>
          <w:rFonts w:ascii="Angsana New" w:hAnsi="Angsana New" w:cs="Angsana New"/>
          <w:b/>
          <w:bCs/>
          <w:color w:val="000000" w:themeColor="text1"/>
          <w:sz w:val="32"/>
          <w:szCs w:val="32"/>
        </w:rPr>
      </w:pPr>
      <w:r w:rsidRPr="00101D50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>บริษัท อินฟอร์เม</w:t>
      </w:r>
      <w:proofErr w:type="spellStart"/>
      <w:r w:rsidRPr="00101D50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>ชั่น</w:t>
      </w:r>
      <w:proofErr w:type="spellEnd"/>
      <w:r w:rsidRPr="00101D50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 xml:space="preserve"> แอนด์ คอมมิวนิเค</w:t>
      </w:r>
      <w:proofErr w:type="spellStart"/>
      <w:r w:rsidRPr="00101D50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>ชั่น</w:t>
      </w:r>
      <w:proofErr w:type="spellEnd"/>
      <w:r w:rsidRPr="00101D50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 xml:space="preserve"> </w:t>
      </w:r>
      <w:proofErr w:type="spellStart"/>
      <w:r w:rsidRPr="00101D50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>เน็ท</w:t>
      </w:r>
      <w:proofErr w:type="spellEnd"/>
      <w:r w:rsidRPr="00101D50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>เวิร์คส จำกัด (มหาชน) และบริษัทย่อย</w:t>
      </w:r>
    </w:p>
    <w:p w14:paraId="2E79D6AF" w14:textId="77777777" w:rsidR="0039294E" w:rsidRPr="00315E89" w:rsidRDefault="0039294E" w:rsidP="0068394D">
      <w:pPr>
        <w:spacing w:line="240" w:lineRule="atLeast"/>
        <w:ind w:right="595"/>
        <w:jc w:val="center"/>
        <w:rPr>
          <w:rFonts w:ascii="Angsana New" w:hAnsi="Angsana New" w:cs="Angsana New"/>
          <w:b/>
          <w:bCs/>
          <w:color w:val="000000" w:themeColor="text1"/>
          <w:sz w:val="32"/>
          <w:szCs w:val="32"/>
        </w:rPr>
      </w:pPr>
      <w:r w:rsidRPr="00315E89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--------------------------------------------------------------------------------------------------------------------------</w:t>
      </w:r>
    </w:p>
    <w:p w14:paraId="132DB1F2" w14:textId="77777777" w:rsidR="0039294E" w:rsidRPr="00101D50" w:rsidRDefault="0039294E" w:rsidP="0068394D">
      <w:pPr>
        <w:spacing w:line="240" w:lineRule="atLeast"/>
        <w:ind w:right="595"/>
        <w:jc w:val="center"/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</w:pPr>
      <w:r w:rsidRPr="00101D50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>รายงานการสอบทานและข้อมูลทางการเงินระหว่างกาล</w:t>
      </w:r>
    </w:p>
    <w:p w14:paraId="1CF98106" w14:textId="5CA1698C" w:rsidR="00C474D1" w:rsidRPr="00315E89" w:rsidRDefault="002A6E1B" w:rsidP="00C474D1">
      <w:pPr>
        <w:pStyle w:val="a"/>
        <w:tabs>
          <w:tab w:val="clear" w:pos="1080"/>
          <w:tab w:val="left" w:pos="360"/>
        </w:tabs>
        <w:spacing w:line="240" w:lineRule="atLeast"/>
        <w:ind w:left="142" w:right="595"/>
        <w:jc w:val="center"/>
        <w:rPr>
          <w:rFonts w:ascii="Angsana New" w:hAnsi="Angsana New" w:cs="Angsana New"/>
          <w:b w:val="0"/>
          <w:bCs w:val="0"/>
          <w:color w:val="000000" w:themeColor="text1"/>
          <w:sz w:val="32"/>
          <w:szCs w:val="32"/>
        </w:rPr>
      </w:pPr>
      <w:r w:rsidRPr="00101D50">
        <w:rPr>
          <w:rFonts w:ascii="Angsana New" w:eastAsia="Times New Roman" w:hAnsi="Angsana New" w:cs="Angsana New"/>
          <w:color w:val="000000" w:themeColor="text1"/>
          <w:sz w:val="32"/>
          <w:szCs w:val="32"/>
          <w:cs/>
        </w:rPr>
        <w:t xml:space="preserve">สำหรับงวดสามเดือนสิ้นสุดวันที่ </w:t>
      </w:r>
      <w:r w:rsidRPr="00315E89">
        <w:rPr>
          <w:rFonts w:ascii="Angsana New" w:eastAsia="Times New Roman" w:hAnsi="Angsana New" w:cs="Angsana New"/>
          <w:color w:val="000000" w:themeColor="text1"/>
          <w:sz w:val="32"/>
          <w:szCs w:val="32"/>
        </w:rPr>
        <w:t>3</w:t>
      </w:r>
      <w:r w:rsidR="00D347F3" w:rsidRPr="00315E89">
        <w:rPr>
          <w:rFonts w:ascii="Angsana New" w:eastAsia="Times New Roman" w:hAnsi="Angsana New" w:cs="Angsana New"/>
          <w:color w:val="000000" w:themeColor="text1"/>
          <w:sz w:val="32"/>
          <w:szCs w:val="32"/>
        </w:rPr>
        <w:t>1</w:t>
      </w:r>
      <w:r w:rsidRPr="00315E89">
        <w:rPr>
          <w:rFonts w:ascii="Angsana New" w:eastAsia="Times New Roman" w:hAnsi="Angsana New" w:cs="Angsana New"/>
          <w:color w:val="000000" w:themeColor="text1"/>
          <w:sz w:val="32"/>
          <w:szCs w:val="32"/>
        </w:rPr>
        <w:t xml:space="preserve"> </w:t>
      </w:r>
      <w:r w:rsidR="00D347F3" w:rsidRPr="00101D50">
        <w:rPr>
          <w:rFonts w:ascii="Angsana New" w:eastAsia="Times New Roman" w:hAnsi="Angsana New" w:cs="Angsana New"/>
          <w:color w:val="000000" w:themeColor="text1"/>
          <w:sz w:val="32"/>
          <w:szCs w:val="32"/>
          <w:cs/>
        </w:rPr>
        <w:t>มีนาคม</w:t>
      </w:r>
      <w:r w:rsidRPr="00101D50">
        <w:rPr>
          <w:rFonts w:ascii="Angsana New" w:eastAsia="Times New Roman" w:hAnsi="Angsana New" w:cs="Angsana New"/>
          <w:color w:val="000000" w:themeColor="text1"/>
          <w:sz w:val="32"/>
          <w:szCs w:val="32"/>
          <w:cs/>
        </w:rPr>
        <w:t xml:space="preserve"> </w:t>
      </w:r>
      <w:r w:rsidRPr="00315E89">
        <w:rPr>
          <w:rFonts w:ascii="Angsana New" w:eastAsia="Times New Roman" w:hAnsi="Angsana New" w:cs="Angsana New"/>
          <w:color w:val="000000" w:themeColor="text1"/>
          <w:sz w:val="32"/>
          <w:szCs w:val="32"/>
        </w:rPr>
        <w:t>256</w:t>
      </w:r>
      <w:r w:rsidR="00D347F3" w:rsidRPr="00315E89">
        <w:rPr>
          <w:rFonts w:ascii="Angsana New" w:eastAsia="Times New Roman" w:hAnsi="Angsana New" w:cs="Angsana New"/>
          <w:color w:val="000000" w:themeColor="text1"/>
          <w:sz w:val="32"/>
          <w:szCs w:val="32"/>
        </w:rPr>
        <w:t>6</w:t>
      </w:r>
    </w:p>
    <w:p w14:paraId="2AD78D83" w14:textId="77777777" w:rsidR="00E43D49" w:rsidRPr="00315E89" w:rsidRDefault="00E43D49" w:rsidP="00865865">
      <w:pPr>
        <w:tabs>
          <w:tab w:val="left" w:pos="360"/>
        </w:tabs>
        <w:spacing w:line="400" w:lineRule="exact"/>
        <w:jc w:val="center"/>
        <w:rPr>
          <w:rFonts w:ascii="Angsana New" w:hAnsi="Angsana New" w:cs="Angsana New"/>
          <w:color w:val="FF0000"/>
          <w:sz w:val="32"/>
          <w:szCs w:val="32"/>
        </w:rPr>
      </w:pPr>
    </w:p>
    <w:p w14:paraId="2A5C9543" w14:textId="77777777" w:rsidR="00E43D49" w:rsidRPr="00315E89" w:rsidRDefault="00E43D49" w:rsidP="00865865">
      <w:pPr>
        <w:tabs>
          <w:tab w:val="left" w:pos="360"/>
        </w:tabs>
        <w:spacing w:line="400" w:lineRule="exact"/>
        <w:jc w:val="center"/>
        <w:rPr>
          <w:rFonts w:ascii="Angsana New" w:hAnsi="Angsana New" w:cs="Angsana New"/>
          <w:color w:val="FF0000"/>
          <w:sz w:val="32"/>
          <w:szCs w:val="32"/>
        </w:rPr>
      </w:pPr>
    </w:p>
    <w:p w14:paraId="3CD6E76F" w14:textId="77777777" w:rsidR="00E43D49" w:rsidRPr="00315E89" w:rsidRDefault="00E43D49" w:rsidP="00865865">
      <w:pPr>
        <w:tabs>
          <w:tab w:val="left" w:pos="360"/>
        </w:tabs>
        <w:spacing w:line="400" w:lineRule="exact"/>
        <w:jc w:val="center"/>
        <w:rPr>
          <w:rFonts w:ascii="Angsana New" w:hAnsi="Angsana New" w:cs="Angsana New"/>
          <w:color w:val="FF0000"/>
          <w:sz w:val="32"/>
          <w:szCs w:val="32"/>
        </w:rPr>
      </w:pPr>
    </w:p>
    <w:p w14:paraId="1B795ABA" w14:textId="77777777" w:rsidR="00E43D49" w:rsidRPr="00315E89" w:rsidRDefault="00E43D49" w:rsidP="00865865">
      <w:pPr>
        <w:spacing w:line="400" w:lineRule="exact"/>
        <w:jc w:val="center"/>
        <w:rPr>
          <w:rFonts w:ascii="Angsana New" w:hAnsi="Angsana New" w:cs="Angsana New"/>
          <w:color w:val="FF0000"/>
          <w:sz w:val="32"/>
          <w:szCs w:val="32"/>
        </w:rPr>
      </w:pPr>
    </w:p>
    <w:p w14:paraId="199A5D67" w14:textId="77777777" w:rsidR="003A057B" w:rsidRPr="00315E89" w:rsidRDefault="003A057B" w:rsidP="003A057B">
      <w:pPr>
        <w:tabs>
          <w:tab w:val="left" w:pos="1407"/>
        </w:tabs>
        <w:rPr>
          <w:rFonts w:ascii="Angsana New" w:hAnsi="Angsana New" w:cs="Angsana New"/>
          <w:color w:val="FF0000"/>
          <w:sz w:val="32"/>
          <w:szCs w:val="32"/>
        </w:rPr>
      </w:pPr>
      <w:r w:rsidRPr="00315E89">
        <w:rPr>
          <w:rFonts w:ascii="Angsana New" w:hAnsi="Angsana New" w:cs="Angsana New"/>
          <w:color w:val="FF0000"/>
          <w:sz w:val="32"/>
          <w:szCs w:val="32"/>
        </w:rPr>
        <w:tab/>
      </w:r>
    </w:p>
    <w:p w14:paraId="51FDE500" w14:textId="77777777" w:rsidR="003A057B" w:rsidRPr="00315E89" w:rsidRDefault="003A057B" w:rsidP="003A057B">
      <w:pPr>
        <w:rPr>
          <w:rFonts w:ascii="Angsana New" w:hAnsi="Angsana New" w:cs="Angsana New"/>
          <w:color w:val="FF0000"/>
          <w:sz w:val="32"/>
          <w:szCs w:val="32"/>
        </w:rPr>
      </w:pPr>
    </w:p>
    <w:p w14:paraId="14470DC4" w14:textId="77777777" w:rsidR="003A057B" w:rsidRPr="00315E89" w:rsidRDefault="003A057B" w:rsidP="003A057B">
      <w:pPr>
        <w:rPr>
          <w:rFonts w:ascii="Angsana New" w:hAnsi="Angsana New" w:cs="Angsana New"/>
          <w:color w:val="FF0000"/>
          <w:sz w:val="32"/>
          <w:szCs w:val="32"/>
        </w:rPr>
        <w:sectPr w:rsidR="003A057B" w:rsidRPr="00315E89" w:rsidSect="006421ED">
          <w:headerReference w:type="even" r:id="rId8"/>
          <w:headerReference w:type="default" r:id="rId9"/>
          <w:pgSz w:w="11907" w:h="16840" w:code="9"/>
          <w:pgMar w:top="1191" w:right="851" w:bottom="2098" w:left="1814" w:header="4706" w:footer="720" w:gutter="0"/>
          <w:cols w:space="720"/>
          <w:docGrid w:linePitch="381"/>
        </w:sectPr>
      </w:pPr>
    </w:p>
    <w:p w14:paraId="04E7C6BD" w14:textId="77777777" w:rsidR="000E0320" w:rsidRPr="00101D50" w:rsidRDefault="000E0320" w:rsidP="000E0320">
      <w:pPr>
        <w:spacing w:line="240" w:lineRule="atLeast"/>
        <w:contextualSpacing/>
        <w:jc w:val="center"/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</w:pPr>
      <w:r w:rsidRPr="00101D50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lastRenderedPageBreak/>
        <w:t>รายงานการสอบทานข้อมูลทางการเงินระหว่างกาลโดยผู้สอบบัญชีรับอนุญาต</w:t>
      </w:r>
    </w:p>
    <w:p w14:paraId="4ABFEC6B" w14:textId="77777777" w:rsidR="000E0320" w:rsidRPr="00315E89" w:rsidRDefault="000E0320" w:rsidP="000E0320">
      <w:pPr>
        <w:tabs>
          <w:tab w:val="left" w:pos="1440"/>
        </w:tabs>
        <w:spacing w:line="240" w:lineRule="atLeast"/>
        <w:contextualSpacing/>
        <w:jc w:val="thaiDistribute"/>
        <w:rPr>
          <w:rFonts w:ascii="Angsana New" w:eastAsia="Cordia New" w:hAnsi="Angsana New" w:cs="Angsana New"/>
          <w:color w:val="000000" w:themeColor="text1"/>
          <w:spacing w:val="-6"/>
          <w:sz w:val="32"/>
          <w:szCs w:val="32"/>
        </w:rPr>
      </w:pPr>
    </w:p>
    <w:p w14:paraId="3FDDA1B5" w14:textId="77777777" w:rsidR="000E0320" w:rsidRPr="00101D50" w:rsidRDefault="000E0320" w:rsidP="000E0320">
      <w:pPr>
        <w:tabs>
          <w:tab w:val="left" w:pos="709"/>
        </w:tabs>
        <w:spacing w:line="240" w:lineRule="atLeast"/>
        <w:contextualSpacing/>
        <w:jc w:val="both"/>
        <w:rPr>
          <w:rFonts w:ascii="Angsana New" w:hAnsi="Angsana New" w:cs="Angsana New"/>
          <w:color w:val="000000" w:themeColor="text1"/>
          <w:sz w:val="32"/>
          <w:szCs w:val="32"/>
          <w:cs/>
        </w:rPr>
      </w:pPr>
      <w:r w:rsidRPr="00101D50">
        <w:rPr>
          <w:rFonts w:ascii="Angsana New" w:hAnsi="Angsana New" w:cs="Angsana New"/>
          <w:color w:val="000000" w:themeColor="text1"/>
          <w:sz w:val="32"/>
          <w:szCs w:val="32"/>
          <w:cs/>
        </w:rPr>
        <w:t>เสนอ</w:t>
      </w:r>
      <w:r w:rsidRPr="00315E89">
        <w:rPr>
          <w:rFonts w:ascii="Angsana New" w:hAnsi="Angsana New" w:cs="Angsana New"/>
          <w:color w:val="000000" w:themeColor="text1"/>
          <w:sz w:val="32"/>
          <w:szCs w:val="32"/>
        </w:rPr>
        <w:t xml:space="preserve">  </w:t>
      </w:r>
      <w:r w:rsidRPr="00315E89">
        <w:rPr>
          <w:rFonts w:ascii="Angsana New" w:hAnsi="Angsana New" w:cs="Angsana New"/>
          <w:color w:val="000000" w:themeColor="text1"/>
          <w:sz w:val="32"/>
          <w:szCs w:val="32"/>
        </w:rPr>
        <w:tab/>
      </w:r>
      <w:r w:rsidRPr="00101D50">
        <w:rPr>
          <w:rFonts w:ascii="Angsana New" w:hAnsi="Angsana New" w:cs="Angsana New"/>
          <w:color w:val="000000" w:themeColor="text1"/>
          <w:sz w:val="32"/>
          <w:szCs w:val="32"/>
          <w:cs/>
        </w:rPr>
        <w:t>ผู้ถือหุ้นและคณะกรรมการ</w:t>
      </w:r>
    </w:p>
    <w:p w14:paraId="3491789E" w14:textId="77777777" w:rsidR="000E0320" w:rsidRPr="00315E89" w:rsidRDefault="000E0320" w:rsidP="000E0320">
      <w:pPr>
        <w:tabs>
          <w:tab w:val="left" w:pos="720"/>
          <w:tab w:val="left" w:pos="1620"/>
        </w:tabs>
        <w:spacing w:line="240" w:lineRule="atLeast"/>
        <w:ind w:left="720"/>
        <w:contextualSpacing/>
        <w:rPr>
          <w:rFonts w:ascii="Angsana New" w:hAnsi="Angsana New" w:cs="Angsana New"/>
          <w:color w:val="000000" w:themeColor="text1"/>
          <w:sz w:val="32"/>
          <w:szCs w:val="32"/>
        </w:rPr>
      </w:pPr>
      <w:r w:rsidRPr="00101D50">
        <w:rPr>
          <w:rFonts w:ascii="Angsana New" w:hAnsi="Angsana New" w:cs="Angsana New"/>
          <w:color w:val="000000" w:themeColor="text1"/>
          <w:sz w:val="32"/>
          <w:szCs w:val="32"/>
          <w:cs/>
        </w:rPr>
        <w:t>บริษัท อินฟอร์เม</w:t>
      </w:r>
      <w:proofErr w:type="spellStart"/>
      <w:r w:rsidRPr="00101D50">
        <w:rPr>
          <w:rFonts w:ascii="Angsana New" w:hAnsi="Angsana New" w:cs="Angsana New"/>
          <w:color w:val="000000" w:themeColor="text1"/>
          <w:sz w:val="32"/>
          <w:szCs w:val="32"/>
          <w:cs/>
        </w:rPr>
        <w:t>ชั่น</w:t>
      </w:r>
      <w:proofErr w:type="spellEnd"/>
      <w:r w:rsidRPr="00101D50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 แอนด์ คอมมิวนิเค</w:t>
      </w:r>
      <w:proofErr w:type="spellStart"/>
      <w:r w:rsidRPr="00101D50">
        <w:rPr>
          <w:rFonts w:ascii="Angsana New" w:hAnsi="Angsana New" w:cs="Angsana New"/>
          <w:color w:val="000000" w:themeColor="text1"/>
          <w:sz w:val="32"/>
          <w:szCs w:val="32"/>
          <w:cs/>
        </w:rPr>
        <w:t>ชั่น</w:t>
      </w:r>
      <w:proofErr w:type="spellEnd"/>
      <w:r w:rsidRPr="00101D50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 </w:t>
      </w:r>
      <w:proofErr w:type="spellStart"/>
      <w:r w:rsidRPr="00101D50">
        <w:rPr>
          <w:rFonts w:ascii="Angsana New" w:hAnsi="Angsana New" w:cs="Angsana New"/>
          <w:color w:val="000000" w:themeColor="text1"/>
          <w:sz w:val="32"/>
          <w:szCs w:val="32"/>
          <w:cs/>
        </w:rPr>
        <w:t>เน็ท</w:t>
      </w:r>
      <w:proofErr w:type="spellEnd"/>
      <w:r w:rsidRPr="00101D50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เวิร์คส จำกัด (มหาชน) และบริษัทย่อย </w:t>
      </w:r>
    </w:p>
    <w:p w14:paraId="4BCD1366" w14:textId="77777777" w:rsidR="000E0320" w:rsidRPr="00315E89" w:rsidRDefault="000E0320" w:rsidP="002541DD">
      <w:pPr>
        <w:tabs>
          <w:tab w:val="left" w:pos="1440"/>
        </w:tabs>
        <w:spacing w:line="240" w:lineRule="exact"/>
        <w:contextualSpacing/>
        <w:jc w:val="thaiDistribute"/>
        <w:rPr>
          <w:rFonts w:ascii="Angsana New" w:hAnsi="Angsana New" w:cs="Angsana New"/>
          <w:color w:val="FF0000"/>
          <w:spacing w:val="-6"/>
          <w:sz w:val="32"/>
          <w:szCs w:val="32"/>
        </w:rPr>
      </w:pPr>
    </w:p>
    <w:p w14:paraId="156E0D45" w14:textId="7AE9133C" w:rsidR="000E0320" w:rsidRPr="00101D50" w:rsidRDefault="000E0320" w:rsidP="002541DD">
      <w:pPr>
        <w:tabs>
          <w:tab w:val="left" w:pos="1440"/>
        </w:tabs>
        <w:spacing w:line="350" w:lineRule="exact"/>
        <w:contextualSpacing/>
        <w:jc w:val="thaiDistribute"/>
        <w:rPr>
          <w:rFonts w:ascii="Angsana New" w:hAnsi="Angsana New" w:cs="Angsana New"/>
          <w:color w:val="FF0000"/>
          <w:spacing w:val="-4"/>
          <w:sz w:val="32"/>
          <w:szCs w:val="32"/>
          <w:cs/>
        </w:rPr>
      </w:pPr>
      <w:r w:rsidRPr="00315E89">
        <w:rPr>
          <w:rFonts w:ascii="Angsana New" w:hAnsi="Angsana New" w:cs="Angsana New"/>
          <w:color w:val="FF0000"/>
          <w:sz w:val="32"/>
          <w:szCs w:val="32"/>
        </w:rPr>
        <w:tab/>
      </w:r>
      <w:r w:rsidR="002A6E1B" w:rsidRPr="00101D50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ข้าพเจ้าได้สอบทานงบแสดงฐานะการเงินรวม</w:t>
      </w:r>
      <w:r w:rsidR="002A6E1B" w:rsidRPr="00315E89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 </w:t>
      </w:r>
      <w:r w:rsidR="002A6E1B" w:rsidRPr="00101D50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ณ</w:t>
      </w:r>
      <w:r w:rsidR="002A6E1B" w:rsidRPr="00315E89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 </w:t>
      </w:r>
      <w:r w:rsidR="002A6E1B" w:rsidRPr="00101D50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วันที่</w:t>
      </w:r>
      <w:r w:rsidR="002A6E1B" w:rsidRPr="00315E89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 3</w:t>
      </w:r>
      <w:r w:rsidR="00D347F3" w:rsidRPr="00315E89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1</w:t>
      </w:r>
      <w:r w:rsidR="002A6E1B" w:rsidRPr="00315E89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 </w:t>
      </w:r>
      <w:r w:rsidR="00D347F3" w:rsidRPr="00101D50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มีนาคม</w:t>
      </w:r>
      <w:r w:rsidR="002A6E1B" w:rsidRPr="00101D50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 </w:t>
      </w:r>
      <w:r w:rsidR="002A6E1B" w:rsidRPr="00315E89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256</w:t>
      </w:r>
      <w:r w:rsidR="00D347F3" w:rsidRPr="00315E89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6</w:t>
      </w:r>
      <w:r w:rsidR="002A6E1B" w:rsidRPr="00315E89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 </w:t>
      </w:r>
      <w:r w:rsidR="002A6E1B" w:rsidRPr="00101D50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และงบกำไรขาดทุนเบ็ดเสร็จรวม</w:t>
      </w:r>
      <w:r w:rsidR="00224BD4" w:rsidRPr="00101D50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 </w:t>
      </w:r>
      <w:r w:rsidR="002A6E1B" w:rsidRPr="00101D50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งบแสดงการเปลี่ยนแปลงส่วนของผู้ถือหุ้นรวมและงบกระแสเงินสดรวมสำหรับงวด</w:t>
      </w:r>
      <w:r w:rsidR="00224BD4" w:rsidRPr="00101D50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สาม</w:t>
      </w:r>
      <w:r w:rsidR="002A6E1B" w:rsidRPr="00101D50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เดือนสิ้นสุดวันเดียวกัน และหมายเหตุประกอบงบการเงินรวมแบบย่อของบริษัท อินฟอร์เม</w:t>
      </w:r>
      <w:proofErr w:type="spellStart"/>
      <w:r w:rsidR="002A6E1B" w:rsidRPr="00101D50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ชั่น</w:t>
      </w:r>
      <w:proofErr w:type="spellEnd"/>
      <w:r w:rsidR="002A6E1B" w:rsidRPr="00101D50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 แอนด์ คอมมิวนิเค</w:t>
      </w:r>
      <w:proofErr w:type="spellStart"/>
      <w:r w:rsidR="002A6E1B" w:rsidRPr="00101D50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ชั่น</w:t>
      </w:r>
      <w:proofErr w:type="spellEnd"/>
      <w:r w:rsidR="002A6E1B" w:rsidRPr="00101D50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 </w:t>
      </w:r>
      <w:proofErr w:type="spellStart"/>
      <w:r w:rsidR="002A6E1B" w:rsidRPr="00101D50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เน็ท</w:t>
      </w:r>
      <w:proofErr w:type="spellEnd"/>
      <w:r w:rsidR="002A6E1B" w:rsidRPr="00101D50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เวิร์คส จำกัด (มหาชน) และบริษัทย่อย และได้สอบทานข้อมูลทางการเงินเฉพาะกิจการของบริษัท อินฟอร์เม</w:t>
      </w:r>
      <w:proofErr w:type="spellStart"/>
      <w:r w:rsidR="002A6E1B" w:rsidRPr="00101D50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ชั่น</w:t>
      </w:r>
      <w:proofErr w:type="spellEnd"/>
      <w:r w:rsidR="002A6E1B" w:rsidRPr="00101D50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 แอนด์ คอมมิวนิเค</w:t>
      </w:r>
      <w:proofErr w:type="spellStart"/>
      <w:r w:rsidR="002A6E1B" w:rsidRPr="00101D50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ชั่น</w:t>
      </w:r>
      <w:proofErr w:type="spellEnd"/>
      <w:r w:rsidR="002A6E1B" w:rsidRPr="00101D50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 </w:t>
      </w:r>
      <w:proofErr w:type="spellStart"/>
      <w:r w:rsidR="002A6E1B" w:rsidRPr="00101D50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เน็ท</w:t>
      </w:r>
      <w:proofErr w:type="spellEnd"/>
      <w:r w:rsidR="002A6E1B" w:rsidRPr="00101D50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เวิร์คส จำกัด (มหาชน) ด้วยเช่นกัน ซึ่งผู้บริหารของกิจการเป็นผู้รับผิดชอบในการจัดทำและนำเสนอข้อมูลทางการเงินระหว่างกาลเหล่านี้ตามมาตรฐานการบัญชี ฉบับที่</w:t>
      </w:r>
      <w:r w:rsidR="002A6E1B" w:rsidRPr="00315E89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 34 </w:t>
      </w:r>
      <w:r w:rsidR="002A6E1B" w:rsidRPr="00101D50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เรื่อง</w:t>
      </w:r>
      <w:r w:rsidR="002A6E1B" w:rsidRPr="00315E89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 </w:t>
      </w:r>
      <w:r w:rsidR="002A6E1B" w:rsidRPr="00101D50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การรายงานทางการเงินระหว่างกาล</w:t>
      </w:r>
      <w:r w:rsidR="002A6E1B" w:rsidRPr="00315E89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 </w:t>
      </w:r>
      <w:r w:rsidR="002A6E1B" w:rsidRPr="00101D50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ส่วนข้าพเจ้าเป็นผู้รับผิดชอบในการให้ข้อสรุปเกี่ยวกับข้อมูลทางการเงินระหว่างกาลดังกล่าวจากผลการสอบทานของข้าพเจ้า</w:t>
      </w:r>
      <w:r w:rsidR="002A6E1B" w:rsidRPr="00315E89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 </w:t>
      </w:r>
    </w:p>
    <w:p w14:paraId="39FFC20B" w14:textId="77777777" w:rsidR="000E0320" w:rsidRPr="00315E89" w:rsidRDefault="000E0320" w:rsidP="002541DD">
      <w:pPr>
        <w:tabs>
          <w:tab w:val="left" w:pos="1440"/>
        </w:tabs>
        <w:spacing w:line="240" w:lineRule="exact"/>
        <w:contextualSpacing/>
        <w:jc w:val="thaiDistribute"/>
        <w:rPr>
          <w:rFonts w:ascii="Angsana New" w:hAnsi="Angsana New" w:cs="Angsana New"/>
          <w:color w:val="FF0000"/>
          <w:spacing w:val="-6"/>
          <w:sz w:val="32"/>
          <w:szCs w:val="32"/>
        </w:rPr>
      </w:pPr>
    </w:p>
    <w:p w14:paraId="23C3FFC2" w14:textId="77777777" w:rsidR="000E0320" w:rsidRPr="00315E89" w:rsidRDefault="000E0320" w:rsidP="003A22E5">
      <w:pPr>
        <w:tabs>
          <w:tab w:val="left" w:pos="1440"/>
        </w:tabs>
        <w:spacing w:line="380" w:lineRule="exact"/>
        <w:contextualSpacing/>
        <w:jc w:val="thaiDistribute"/>
        <w:rPr>
          <w:rFonts w:ascii="Angsana New" w:hAnsi="Angsana New" w:cs="Angsana New"/>
          <w:b/>
          <w:bCs/>
          <w:color w:val="000000" w:themeColor="text1"/>
          <w:spacing w:val="-4"/>
          <w:sz w:val="32"/>
          <w:szCs w:val="32"/>
        </w:rPr>
      </w:pPr>
      <w:r w:rsidRPr="00101D50">
        <w:rPr>
          <w:rFonts w:ascii="Angsana New" w:hAnsi="Angsana New" w:cs="Angsana New"/>
          <w:b/>
          <w:bCs/>
          <w:color w:val="000000" w:themeColor="text1"/>
          <w:spacing w:val="-4"/>
          <w:sz w:val="32"/>
          <w:szCs w:val="32"/>
          <w:cs/>
        </w:rPr>
        <w:t>ขอบเขตการสอบทาน</w:t>
      </w:r>
    </w:p>
    <w:p w14:paraId="31376E33" w14:textId="77777777" w:rsidR="000E0320" w:rsidRPr="00315E89" w:rsidRDefault="000E0320" w:rsidP="00AD04F8">
      <w:pPr>
        <w:tabs>
          <w:tab w:val="left" w:pos="1440"/>
        </w:tabs>
        <w:spacing w:line="350" w:lineRule="exact"/>
        <w:contextualSpacing/>
        <w:jc w:val="thaiDistribute"/>
        <w:rPr>
          <w:rFonts w:ascii="Angsana New" w:hAnsi="Angsana New" w:cs="Angsana New"/>
          <w:color w:val="000000" w:themeColor="text1"/>
          <w:spacing w:val="-4"/>
          <w:sz w:val="32"/>
          <w:szCs w:val="32"/>
        </w:rPr>
      </w:pPr>
      <w:r w:rsidRPr="00315E89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ab/>
      </w:r>
      <w:r w:rsidRPr="00101D50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ข้าพเจ้าได้ปฏิบัติงานสอบทานตามมาตรฐานงานสอบทาน รหัส </w:t>
      </w:r>
      <w:r w:rsidRPr="00315E89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2410 “</w:t>
      </w:r>
      <w:r w:rsidRPr="00101D50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การสอบทานข้อมูลทางการเงินระหว่างกาลโดยผู้สอบบัญชีรับอนุญาตของกิจการ</w:t>
      </w:r>
      <w:r w:rsidRPr="00315E89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” </w:t>
      </w:r>
      <w:r w:rsidRPr="00101D50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การสอบทานดังกล่าวประกอบด้วย การใช้วิธีการสอบถามบุคลากรซึ่งส่วนใหญ่เป็นผู้รับผิดชอบด้านการเงินและบัญชีและการวิเคราะห์เปรียบเทียบและวิธีการสอบทานอื่น การสอบทานนี้มีขอบเขตจำกัดกว่าการตรวจสอบตามมาตรฐานการสอบบัญชี ทำให้ข้าพเจ้าไม่สามารถได้ความเชื่อมั่นว่าจะพบเรื่องที่มีนัยสำคัญทั้งหมดซึ่งอาจพบได้จากการตรวจสอบ ดังนั้นข้าพเจ้าจึงไม่แสดงความเห็นต่อข้อมูลทางการเงินระหว่างกาลที่สอบทาน</w:t>
      </w:r>
    </w:p>
    <w:p w14:paraId="368B6143" w14:textId="77777777" w:rsidR="000E0320" w:rsidRPr="00315E89" w:rsidRDefault="000E0320" w:rsidP="002541DD">
      <w:pPr>
        <w:tabs>
          <w:tab w:val="left" w:pos="1440"/>
        </w:tabs>
        <w:spacing w:line="240" w:lineRule="exact"/>
        <w:contextualSpacing/>
        <w:jc w:val="thaiDistribute"/>
        <w:rPr>
          <w:rFonts w:ascii="Angsana New" w:hAnsi="Angsana New" w:cs="Angsana New"/>
          <w:color w:val="000000" w:themeColor="text1"/>
          <w:spacing w:val="-4"/>
          <w:sz w:val="32"/>
          <w:szCs w:val="32"/>
        </w:rPr>
      </w:pPr>
    </w:p>
    <w:p w14:paraId="1C1F0CCD" w14:textId="77777777" w:rsidR="000E0320" w:rsidRPr="00101D50" w:rsidRDefault="000E0320" w:rsidP="003A22E5">
      <w:pPr>
        <w:tabs>
          <w:tab w:val="left" w:pos="1440"/>
        </w:tabs>
        <w:spacing w:line="380" w:lineRule="exact"/>
        <w:contextualSpacing/>
        <w:jc w:val="thaiDistribute"/>
        <w:rPr>
          <w:rFonts w:ascii="Angsana New" w:hAnsi="Angsana New" w:cs="Angsana New"/>
          <w:b/>
          <w:bCs/>
          <w:color w:val="000000" w:themeColor="text1"/>
          <w:spacing w:val="-4"/>
          <w:sz w:val="32"/>
          <w:szCs w:val="32"/>
          <w:cs/>
        </w:rPr>
      </w:pPr>
      <w:r w:rsidRPr="00101D50">
        <w:rPr>
          <w:rFonts w:ascii="Angsana New" w:hAnsi="Angsana New" w:cs="Angsana New"/>
          <w:b/>
          <w:bCs/>
          <w:color w:val="000000" w:themeColor="text1"/>
          <w:spacing w:val="-4"/>
          <w:sz w:val="32"/>
          <w:szCs w:val="32"/>
          <w:cs/>
        </w:rPr>
        <w:t>ข้อสรุป</w:t>
      </w:r>
    </w:p>
    <w:p w14:paraId="6E3AD68F" w14:textId="77777777" w:rsidR="000E0320" w:rsidRPr="00315E89" w:rsidRDefault="000E0320" w:rsidP="00AD04F8">
      <w:pPr>
        <w:tabs>
          <w:tab w:val="left" w:pos="1440"/>
        </w:tabs>
        <w:spacing w:line="350" w:lineRule="exact"/>
        <w:contextualSpacing/>
        <w:jc w:val="thaiDistribute"/>
        <w:rPr>
          <w:rFonts w:ascii="Angsana New" w:hAnsi="Angsana New" w:cs="Angsana New"/>
          <w:color w:val="000000" w:themeColor="text1"/>
          <w:spacing w:val="-6"/>
          <w:sz w:val="32"/>
          <w:szCs w:val="32"/>
        </w:rPr>
      </w:pPr>
      <w:r w:rsidRPr="00315E89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ab/>
      </w:r>
      <w:r w:rsidRPr="00101D50">
        <w:rPr>
          <w:rFonts w:ascii="Angsana New" w:hAnsi="Angsana New" w:cs="Angsana New"/>
          <w:color w:val="000000" w:themeColor="text1"/>
          <w:spacing w:val="-6"/>
          <w:sz w:val="32"/>
          <w:szCs w:val="32"/>
          <w:cs/>
        </w:rPr>
        <w:t xml:space="preserve">ข้าพเจ้าไม่พบสิ่งที่เป็นเหตุให้เชื่อว่าข้อมูลทางการเงินระหว่างกาลดังกล่าวไม่ได้จัดทำขึ้นตามมาตรฐานการบัญชี ฉบับที่ </w:t>
      </w:r>
      <w:r w:rsidRPr="00315E89">
        <w:rPr>
          <w:rFonts w:ascii="Angsana New" w:hAnsi="Angsana New" w:cs="Angsana New"/>
          <w:color w:val="000000" w:themeColor="text1"/>
          <w:spacing w:val="-6"/>
          <w:sz w:val="32"/>
          <w:szCs w:val="32"/>
        </w:rPr>
        <w:t xml:space="preserve">34 </w:t>
      </w:r>
      <w:r w:rsidRPr="00101D50">
        <w:rPr>
          <w:rFonts w:ascii="Angsana New" w:hAnsi="Angsana New" w:cs="Angsana New"/>
          <w:color w:val="000000" w:themeColor="text1"/>
          <w:spacing w:val="-6"/>
          <w:sz w:val="32"/>
          <w:szCs w:val="32"/>
          <w:cs/>
        </w:rPr>
        <w:t>เรื่อง การรายงานทางการเงินระหว่างกาล ในสาระสำคัญจากการสอบทานของข้าพเจ้า</w:t>
      </w:r>
    </w:p>
    <w:p w14:paraId="62460DBB" w14:textId="77777777" w:rsidR="00AD04F8" w:rsidRPr="00315E89" w:rsidRDefault="00AD04F8" w:rsidP="00AD04F8">
      <w:pPr>
        <w:tabs>
          <w:tab w:val="left" w:pos="1440"/>
        </w:tabs>
        <w:spacing w:line="350" w:lineRule="exact"/>
        <w:contextualSpacing/>
        <w:jc w:val="thaiDistribute"/>
        <w:rPr>
          <w:rFonts w:ascii="Angsana New" w:hAnsi="Angsana New" w:cs="Angsana New"/>
          <w:color w:val="FF0000"/>
          <w:spacing w:val="-6"/>
          <w:sz w:val="32"/>
          <w:szCs w:val="32"/>
        </w:rPr>
      </w:pPr>
    </w:p>
    <w:p w14:paraId="34899A6C" w14:textId="77777777" w:rsidR="00AD04F8" w:rsidRPr="00315E89" w:rsidRDefault="00AD04F8" w:rsidP="00AD04F8">
      <w:pPr>
        <w:tabs>
          <w:tab w:val="left" w:pos="1440"/>
        </w:tabs>
        <w:spacing w:line="350" w:lineRule="exact"/>
        <w:contextualSpacing/>
        <w:jc w:val="thaiDistribute"/>
        <w:rPr>
          <w:rFonts w:ascii="Angsana New" w:hAnsi="Angsana New" w:cs="Angsana New"/>
          <w:color w:val="FF0000"/>
          <w:spacing w:val="-6"/>
          <w:sz w:val="32"/>
          <w:szCs w:val="32"/>
        </w:rPr>
      </w:pPr>
    </w:p>
    <w:p w14:paraId="1DF5F2C2" w14:textId="77777777" w:rsidR="003A22E5" w:rsidRPr="00101D50" w:rsidRDefault="003A22E5" w:rsidP="00AD04F8">
      <w:pPr>
        <w:tabs>
          <w:tab w:val="left" w:pos="1440"/>
        </w:tabs>
        <w:spacing w:line="350" w:lineRule="exact"/>
        <w:contextualSpacing/>
        <w:jc w:val="thaiDistribute"/>
        <w:rPr>
          <w:rFonts w:ascii="Angsana New" w:hAnsi="Angsana New" w:cs="Angsana New"/>
          <w:color w:val="FF0000"/>
          <w:spacing w:val="-6"/>
          <w:sz w:val="32"/>
          <w:szCs w:val="32"/>
          <w:cs/>
        </w:rPr>
      </w:pPr>
    </w:p>
    <w:p w14:paraId="7F6EC7ED" w14:textId="77777777" w:rsidR="000E0320" w:rsidRPr="00315E89" w:rsidRDefault="000E0320" w:rsidP="00373601">
      <w:pPr>
        <w:pStyle w:val="T"/>
        <w:spacing w:line="380" w:lineRule="exact"/>
        <w:ind w:left="4984" w:right="0" w:firstLine="56"/>
        <w:jc w:val="left"/>
        <w:rPr>
          <w:rFonts w:ascii="Angsana New" w:eastAsia="Angsana New" w:hAnsi="Angsana New" w:cs="Angsana New"/>
          <w:color w:val="000000" w:themeColor="text1"/>
          <w:sz w:val="32"/>
          <w:szCs w:val="32"/>
        </w:rPr>
      </w:pPr>
      <w:bookmarkStart w:id="0" w:name="_Toc167866133"/>
      <w:r w:rsidRPr="00315E89">
        <w:rPr>
          <w:rFonts w:ascii="Angsana New" w:eastAsia="Angsana New" w:hAnsi="Angsana New" w:cs="Angsana New"/>
          <w:color w:val="000000" w:themeColor="text1"/>
          <w:sz w:val="32"/>
          <w:szCs w:val="32"/>
        </w:rPr>
        <w:t xml:space="preserve">  (</w:t>
      </w:r>
      <w:r w:rsidRPr="00101D50">
        <w:rPr>
          <w:rFonts w:ascii="Angsana New" w:eastAsia="Angsana New" w:hAnsi="Angsana New" w:cs="Angsana New"/>
          <w:color w:val="000000" w:themeColor="text1"/>
          <w:sz w:val="32"/>
          <w:szCs w:val="32"/>
          <w:cs/>
        </w:rPr>
        <w:t>นางสาวธัญพร   ตั้งธโนปจัย</w:t>
      </w:r>
      <w:r w:rsidRPr="00315E89">
        <w:rPr>
          <w:rFonts w:ascii="Angsana New" w:eastAsia="Angsana New" w:hAnsi="Angsana New" w:cs="Angsana New"/>
          <w:color w:val="000000" w:themeColor="text1"/>
          <w:sz w:val="32"/>
          <w:szCs w:val="32"/>
        </w:rPr>
        <w:t>)</w:t>
      </w:r>
    </w:p>
    <w:p w14:paraId="57F8CBED" w14:textId="77777777" w:rsidR="000E0320" w:rsidRPr="00315E89" w:rsidRDefault="000E0320" w:rsidP="00373601">
      <w:pPr>
        <w:pStyle w:val="T"/>
        <w:spacing w:line="380" w:lineRule="exact"/>
        <w:ind w:left="3544" w:right="0"/>
        <w:rPr>
          <w:rFonts w:ascii="Angsana New" w:eastAsia="Angsana New" w:hAnsi="Angsana New" w:cs="Angsana New"/>
          <w:color w:val="000000" w:themeColor="text1"/>
          <w:sz w:val="32"/>
          <w:szCs w:val="32"/>
        </w:rPr>
      </w:pPr>
      <w:r w:rsidRPr="00101D50">
        <w:rPr>
          <w:rFonts w:ascii="Angsana New" w:eastAsia="Angsana New" w:hAnsi="Angsana New" w:cs="Angsana New"/>
          <w:color w:val="000000" w:themeColor="text1"/>
          <w:sz w:val="32"/>
          <w:szCs w:val="32"/>
          <w:cs/>
        </w:rPr>
        <w:t>ผู้สอบบัญชีรับอนุญาต</w:t>
      </w:r>
      <w:r w:rsidRPr="00315E89">
        <w:rPr>
          <w:rFonts w:ascii="Angsana New" w:eastAsia="Angsana New" w:hAnsi="Angsana New" w:cs="Angsana New"/>
          <w:color w:val="000000" w:themeColor="text1"/>
          <w:sz w:val="32"/>
          <w:szCs w:val="32"/>
        </w:rPr>
        <w:t xml:space="preserve"> </w:t>
      </w:r>
      <w:r w:rsidRPr="00101D50">
        <w:rPr>
          <w:rFonts w:ascii="Angsana New" w:eastAsia="Angsana New" w:hAnsi="Angsana New" w:cs="Angsana New"/>
          <w:color w:val="000000" w:themeColor="text1"/>
          <w:sz w:val="32"/>
          <w:szCs w:val="32"/>
          <w:cs/>
        </w:rPr>
        <w:t>ทะเบียนเลขที่</w:t>
      </w:r>
      <w:r w:rsidRPr="00315E89">
        <w:rPr>
          <w:rFonts w:ascii="Angsana New" w:eastAsia="Angsana New" w:hAnsi="Angsana New" w:cs="Angsana New"/>
          <w:color w:val="000000" w:themeColor="text1"/>
          <w:sz w:val="32"/>
          <w:szCs w:val="32"/>
        </w:rPr>
        <w:t xml:space="preserve"> 9169</w:t>
      </w:r>
    </w:p>
    <w:p w14:paraId="7EB4349C" w14:textId="77777777" w:rsidR="000E0320" w:rsidRPr="00315E89" w:rsidRDefault="000E0320" w:rsidP="00373601">
      <w:pPr>
        <w:pStyle w:val="T"/>
        <w:spacing w:line="380" w:lineRule="exact"/>
        <w:ind w:left="3544" w:right="0"/>
        <w:rPr>
          <w:rFonts w:ascii="Angsana New" w:eastAsia="Angsana New" w:hAnsi="Angsana New" w:cs="Angsana New"/>
          <w:color w:val="000000" w:themeColor="text1"/>
          <w:sz w:val="32"/>
          <w:szCs w:val="32"/>
        </w:rPr>
      </w:pPr>
    </w:p>
    <w:p w14:paraId="62534BFE" w14:textId="77777777" w:rsidR="000E0320" w:rsidRPr="00315E89" w:rsidRDefault="000E0320" w:rsidP="00AD04F8">
      <w:pPr>
        <w:tabs>
          <w:tab w:val="left" w:pos="567"/>
          <w:tab w:val="left" w:pos="1418"/>
        </w:tabs>
        <w:spacing w:line="360" w:lineRule="exact"/>
        <w:outlineLvl w:val="0"/>
        <w:rPr>
          <w:rFonts w:ascii="Angsana New" w:hAnsi="Angsana New" w:cs="Angsana New"/>
          <w:color w:val="000000" w:themeColor="text1"/>
          <w:sz w:val="32"/>
          <w:szCs w:val="32"/>
        </w:rPr>
      </w:pPr>
      <w:r w:rsidRPr="00101D50">
        <w:rPr>
          <w:rFonts w:ascii="Angsana New" w:hAnsi="Angsana New" w:cs="Angsana New"/>
          <w:color w:val="000000" w:themeColor="text1"/>
          <w:sz w:val="32"/>
          <w:szCs w:val="32"/>
          <w:cs/>
        </w:rPr>
        <w:t>บริษัท</w:t>
      </w:r>
      <w:r w:rsidRPr="00315E89">
        <w:rPr>
          <w:rFonts w:ascii="Angsana New" w:hAnsi="Angsana New" w:cs="Angsana New"/>
          <w:color w:val="000000" w:themeColor="text1"/>
          <w:sz w:val="32"/>
          <w:szCs w:val="32"/>
        </w:rPr>
        <w:t xml:space="preserve"> </w:t>
      </w:r>
      <w:r w:rsidRPr="00101D50">
        <w:rPr>
          <w:rFonts w:ascii="Angsana New" w:hAnsi="Angsana New" w:cs="Angsana New"/>
          <w:color w:val="000000" w:themeColor="text1"/>
          <w:sz w:val="32"/>
          <w:szCs w:val="32"/>
          <w:cs/>
        </w:rPr>
        <w:t>สอบบัญชีธรรมนิติ</w:t>
      </w:r>
      <w:r w:rsidRPr="00315E89">
        <w:rPr>
          <w:rFonts w:ascii="Angsana New" w:hAnsi="Angsana New" w:cs="Angsana New"/>
          <w:color w:val="000000" w:themeColor="text1"/>
          <w:sz w:val="32"/>
          <w:szCs w:val="32"/>
        </w:rPr>
        <w:t xml:space="preserve"> </w:t>
      </w:r>
      <w:r w:rsidRPr="00101D50">
        <w:rPr>
          <w:rFonts w:ascii="Angsana New" w:hAnsi="Angsana New" w:cs="Angsana New"/>
          <w:color w:val="000000" w:themeColor="text1"/>
          <w:sz w:val="32"/>
          <w:szCs w:val="32"/>
          <w:cs/>
        </w:rPr>
        <w:t>จำกัด</w:t>
      </w:r>
      <w:bookmarkEnd w:id="0"/>
    </w:p>
    <w:p w14:paraId="30972AE9" w14:textId="77777777" w:rsidR="00024FD5" w:rsidRPr="00315E89" w:rsidRDefault="000E0320" w:rsidP="00024FD5">
      <w:pPr>
        <w:tabs>
          <w:tab w:val="left" w:pos="567"/>
          <w:tab w:val="left" w:pos="1418"/>
        </w:tabs>
        <w:spacing w:line="360" w:lineRule="exact"/>
        <w:outlineLvl w:val="0"/>
        <w:rPr>
          <w:rFonts w:ascii="Angsana New" w:hAnsi="Angsana New" w:cs="Angsana New"/>
          <w:color w:val="000000" w:themeColor="text1"/>
          <w:sz w:val="32"/>
          <w:szCs w:val="32"/>
        </w:rPr>
      </w:pPr>
      <w:bookmarkStart w:id="1" w:name="_Toc167866134"/>
      <w:r w:rsidRPr="00101D50">
        <w:rPr>
          <w:rFonts w:ascii="Angsana New" w:hAnsi="Angsana New" w:cs="Angsana New"/>
          <w:color w:val="000000" w:themeColor="text1"/>
          <w:sz w:val="32"/>
          <w:szCs w:val="32"/>
          <w:cs/>
        </w:rPr>
        <w:t>กรุงเทพมหานคร</w:t>
      </w:r>
      <w:bookmarkEnd w:id="1"/>
    </w:p>
    <w:p w14:paraId="7E011748" w14:textId="11B48084" w:rsidR="00177D29" w:rsidRPr="00315E89" w:rsidRDefault="00EC3A17" w:rsidP="00957FA5">
      <w:pPr>
        <w:tabs>
          <w:tab w:val="left" w:pos="567"/>
          <w:tab w:val="left" w:pos="1418"/>
        </w:tabs>
        <w:spacing w:line="360" w:lineRule="exact"/>
        <w:outlineLvl w:val="0"/>
        <w:rPr>
          <w:rFonts w:ascii="Angsana New" w:hAnsi="Angsana New" w:cs="Angsana New"/>
          <w:color w:val="000000" w:themeColor="text1"/>
          <w:sz w:val="32"/>
          <w:szCs w:val="32"/>
        </w:rPr>
      </w:pPr>
      <w:r w:rsidRPr="00101D50">
        <w:rPr>
          <w:rFonts w:ascii="Angsana New" w:hAnsi="Angsana New" w:cs="Angsana New"/>
          <w:color w:val="000000" w:themeColor="text1"/>
          <w:sz w:val="32"/>
          <w:szCs w:val="32"/>
          <w:cs/>
        </w:rPr>
        <w:t>วันที่</w:t>
      </w:r>
      <w:r w:rsidR="003A2DE8" w:rsidRPr="00101D50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 </w:t>
      </w:r>
      <w:r w:rsidR="00AF2CDB" w:rsidRPr="00315E89">
        <w:rPr>
          <w:rFonts w:ascii="Angsana New" w:hAnsi="Angsana New" w:cs="Angsana New"/>
          <w:color w:val="000000" w:themeColor="text1"/>
          <w:sz w:val="32"/>
          <w:szCs w:val="32"/>
        </w:rPr>
        <w:t xml:space="preserve">10 </w:t>
      </w:r>
      <w:r w:rsidR="00AF2CDB" w:rsidRPr="00101D50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พฤษภาคม </w:t>
      </w:r>
      <w:r w:rsidR="003A2DE8" w:rsidRPr="00315E89">
        <w:rPr>
          <w:rFonts w:ascii="Angsana New" w:hAnsi="Angsana New" w:cs="Angsana New"/>
          <w:color w:val="000000" w:themeColor="text1"/>
          <w:sz w:val="32"/>
          <w:szCs w:val="32"/>
        </w:rPr>
        <w:t>256</w:t>
      </w:r>
      <w:r w:rsidR="00A1024E" w:rsidRPr="00315E89">
        <w:rPr>
          <w:rFonts w:ascii="Angsana New" w:hAnsi="Angsana New" w:cs="Angsana New"/>
          <w:color w:val="000000" w:themeColor="text1"/>
          <w:sz w:val="32"/>
          <w:szCs w:val="32"/>
        </w:rPr>
        <w:t>6</w:t>
      </w:r>
      <w:r w:rsidR="003A2DE8" w:rsidRPr="00315E89">
        <w:rPr>
          <w:rFonts w:ascii="Angsana New" w:hAnsi="Angsana New" w:cs="Angsana New"/>
          <w:color w:val="000000" w:themeColor="text1"/>
          <w:sz w:val="32"/>
          <w:szCs w:val="32"/>
          <w:u w:val="dotted"/>
        </w:rPr>
        <w:t xml:space="preserve">       </w:t>
      </w:r>
    </w:p>
    <w:sectPr w:rsidR="00177D29" w:rsidRPr="00315E89" w:rsidSect="00957FA5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1191" w:right="851" w:bottom="1701" w:left="1701" w:header="2268" w:footer="720" w:gutter="0"/>
      <w:pgNumType w:fmt="numberInDash" w:start="1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C3E998" w14:textId="77777777" w:rsidR="001436A7" w:rsidRDefault="001436A7">
      <w:r>
        <w:separator/>
      </w:r>
    </w:p>
  </w:endnote>
  <w:endnote w:type="continuationSeparator" w:id="0">
    <w:p w14:paraId="6D9003B8" w14:textId="77777777" w:rsidR="001436A7" w:rsidRDefault="001436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61DE57" w14:textId="77777777" w:rsidR="002544BC" w:rsidRPr="001B71EA" w:rsidRDefault="002544BC" w:rsidP="001B71E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B7F79E" w14:textId="77777777" w:rsidR="002544BC" w:rsidRPr="0059017B" w:rsidRDefault="002544BC" w:rsidP="0059017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DC784A" w14:textId="77777777" w:rsidR="001436A7" w:rsidRDefault="001436A7">
      <w:r>
        <w:separator/>
      </w:r>
    </w:p>
  </w:footnote>
  <w:footnote w:type="continuationSeparator" w:id="0">
    <w:p w14:paraId="1185B7DA" w14:textId="77777777" w:rsidR="001436A7" w:rsidRDefault="001436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A98B0F" w14:textId="77777777" w:rsidR="002544BC" w:rsidRPr="00801556" w:rsidRDefault="002544BC" w:rsidP="00417833">
    <w:pPr>
      <w:pStyle w:val="Header"/>
      <w:jc w:val="right"/>
      <w:rPr>
        <w:rStyle w:val="PageNumber"/>
        <w:rFonts w:ascii="Angsana New" w:hAnsi="Angsana New" w:cs="Angsana New"/>
        <w:b/>
        <w:bCs/>
        <w:sz w:val="32"/>
        <w:szCs w:val="32"/>
      </w:rPr>
    </w:pPr>
    <w:r w:rsidRPr="004B79FB">
      <w:rPr>
        <w:rStyle w:val="PageNumber"/>
        <w:rFonts w:ascii="Angsana New" w:hAnsi="Angsana New" w:cs="Angsana New" w:hint="cs"/>
        <w:b/>
        <w:bCs/>
        <w:sz w:val="32"/>
        <w:szCs w:val="32"/>
      </w:rPr>
      <w:t>“</w:t>
    </w:r>
    <w:r w:rsidRPr="00681212">
      <w:rPr>
        <w:rStyle w:val="PageNumber"/>
        <w:rFonts w:ascii="Angsana New" w:hAnsi="Angsana New" w:cs="Angsana New" w:hint="cs"/>
        <w:b/>
        <w:bCs/>
        <w:sz w:val="32"/>
        <w:szCs w:val="32"/>
        <w:u w:val="single"/>
        <w:cs/>
      </w:rPr>
      <w:t>ยังไม่ได้ตรวจสอบ</w:t>
    </w:r>
    <w:r w:rsidRPr="004B79FB">
      <w:rPr>
        <w:rStyle w:val="PageNumber"/>
        <w:rFonts w:ascii="Angsana New" w:hAnsi="Angsana New" w:cs="Angsana New" w:hint="cs"/>
        <w:b/>
        <w:bCs/>
        <w:sz w:val="32"/>
        <w:szCs w:val="32"/>
      </w:rPr>
      <w:t>”</w:t>
    </w:r>
  </w:p>
  <w:p w14:paraId="4048A507" w14:textId="77777777" w:rsidR="002544BC" w:rsidRPr="00681212" w:rsidRDefault="002544BC" w:rsidP="00417833">
    <w:pPr>
      <w:pStyle w:val="Header"/>
      <w:jc w:val="right"/>
      <w:rPr>
        <w:rStyle w:val="PageNumber"/>
        <w:rFonts w:ascii="Angsana New" w:hAnsi="Angsana New" w:cs="Angsana New"/>
        <w:b/>
        <w:bCs/>
        <w:sz w:val="32"/>
        <w:szCs w:val="32"/>
        <w:cs/>
      </w:rPr>
    </w:pPr>
    <w:r w:rsidRPr="004B79FB">
      <w:rPr>
        <w:rStyle w:val="PageNumber"/>
        <w:rFonts w:ascii="Angsana New" w:hAnsi="Angsana New" w:cs="Angsana New" w:hint="cs"/>
        <w:b/>
        <w:bCs/>
        <w:sz w:val="32"/>
        <w:szCs w:val="32"/>
      </w:rPr>
      <w:t>“</w:t>
    </w:r>
    <w:r w:rsidRPr="00681212">
      <w:rPr>
        <w:rStyle w:val="PageNumber"/>
        <w:rFonts w:ascii="Angsana New" w:hAnsi="Angsana New" w:cs="Angsana New" w:hint="cs"/>
        <w:b/>
        <w:bCs/>
        <w:sz w:val="32"/>
        <w:szCs w:val="32"/>
        <w:u w:val="single"/>
        <w:cs/>
      </w:rPr>
      <w:t>สอบทานแล้ว</w:t>
    </w:r>
    <w:r w:rsidRPr="004B79FB">
      <w:rPr>
        <w:rStyle w:val="PageNumber"/>
        <w:rFonts w:ascii="Angsana New" w:hAnsi="Angsana New" w:cs="Angsana New" w:hint="cs"/>
        <w:b/>
        <w:bCs/>
        <w:sz w:val="32"/>
        <w:szCs w:val="32"/>
      </w:rPr>
      <w:t>”</w:t>
    </w:r>
  </w:p>
  <w:p w14:paraId="3DEFCA92" w14:textId="77777777" w:rsidR="002544BC" w:rsidRDefault="002544BC" w:rsidP="00417833">
    <w:pPr>
      <w:pStyle w:val="Header"/>
      <w:jc w:val="center"/>
      <w:rPr>
        <w:rStyle w:val="PageNumber"/>
        <w:rFonts w:ascii="Angsana New" w:hAnsi="Angsana New" w:cs="Angsana New"/>
        <w:sz w:val="32"/>
        <w:szCs w:val="32"/>
      </w:rPr>
    </w:pPr>
    <w:r w:rsidRPr="00017791">
      <w:rPr>
        <w:rStyle w:val="PageNumber"/>
        <w:rFonts w:ascii="Angsana New" w:hAnsi="Angsana New" w:cs="Angsana New"/>
        <w:sz w:val="32"/>
        <w:szCs w:val="32"/>
      </w:rPr>
      <w:fldChar w:fldCharType="begin"/>
    </w:r>
    <w:r w:rsidRPr="00017791">
      <w:rPr>
        <w:rStyle w:val="PageNumber"/>
        <w:rFonts w:ascii="Angsana New" w:hAnsi="Angsana New" w:cs="Angsana New"/>
        <w:sz w:val="32"/>
        <w:szCs w:val="32"/>
      </w:rPr>
      <w:instrText xml:space="preserve"> PAGE </w:instrText>
    </w:r>
    <w:r w:rsidRPr="00017791">
      <w:rPr>
        <w:rStyle w:val="PageNumber"/>
        <w:rFonts w:ascii="Angsana New" w:hAnsi="Angsana New" w:cs="Angsana New"/>
        <w:sz w:val="32"/>
        <w:szCs w:val="32"/>
      </w:rPr>
      <w:fldChar w:fldCharType="separate"/>
    </w:r>
    <w:r>
      <w:rPr>
        <w:rStyle w:val="PageNumber"/>
        <w:rFonts w:ascii="Angsana New" w:hAnsi="Angsana New" w:cs="Angsana New"/>
        <w:sz w:val="32"/>
        <w:szCs w:val="32"/>
      </w:rPr>
      <w:t>- 13 -</w:t>
    </w:r>
    <w:r w:rsidRPr="00017791">
      <w:rPr>
        <w:rStyle w:val="PageNumber"/>
        <w:rFonts w:ascii="Angsana New" w:hAnsi="Angsana New" w:cs="Angsana New"/>
        <w:sz w:val="32"/>
        <w:szCs w:val="32"/>
      </w:rPr>
      <w:fldChar w:fldCharType="end"/>
    </w:r>
  </w:p>
  <w:p w14:paraId="333B1264" w14:textId="77777777" w:rsidR="002544BC" w:rsidRPr="00417833" w:rsidRDefault="002544BC" w:rsidP="00417833">
    <w:pPr>
      <w:pStyle w:val="Header"/>
      <w:jc w:val="center"/>
      <w:rPr>
        <w:rFonts w:ascii="Angsana New" w:hAnsi="Angsana New" w:cs="Angsana New"/>
        <w:sz w:val="32"/>
        <w:szCs w:val="3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ED6DD7" w14:textId="77777777" w:rsidR="002544BC" w:rsidRDefault="002544BC">
    <w:pPr>
      <w:pStyle w:val="Header"/>
    </w:pPr>
    <w:r>
      <w:t xml:space="preserve">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96E0A1" w14:textId="77777777" w:rsidR="002544BC" w:rsidRPr="00801556" w:rsidRDefault="002544BC" w:rsidP="00231F4B">
    <w:pPr>
      <w:pStyle w:val="Header"/>
      <w:spacing w:line="360" w:lineRule="exact"/>
      <w:jc w:val="right"/>
      <w:rPr>
        <w:rStyle w:val="PageNumber"/>
        <w:rFonts w:ascii="Angsana New" w:hAnsi="Angsana New" w:cs="Angsana New"/>
        <w:b/>
        <w:bCs/>
        <w:sz w:val="32"/>
        <w:szCs w:val="32"/>
      </w:rPr>
    </w:pPr>
    <w:r w:rsidRPr="004B79FB">
      <w:rPr>
        <w:rStyle w:val="PageNumber"/>
        <w:rFonts w:ascii="Angsana New" w:hAnsi="Angsana New" w:cs="Angsana New" w:hint="cs"/>
        <w:b/>
        <w:bCs/>
        <w:sz w:val="32"/>
        <w:szCs w:val="32"/>
      </w:rPr>
      <w:t>“</w:t>
    </w:r>
    <w:r w:rsidRPr="00681212">
      <w:rPr>
        <w:rStyle w:val="PageNumber"/>
        <w:rFonts w:ascii="Angsana New" w:hAnsi="Angsana New" w:cs="Angsana New" w:hint="cs"/>
        <w:b/>
        <w:bCs/>
        <w:sz w:val="32"/>
        <w:szCs w:val="32"/>
        <w:u w:val="single"/>
        <w:cs/>
      </w:rPr>
      <w:t>ยังไม่ได้ตรวจสอบ</w:t>
    </w:r>
    <w:r w:rsidRPr="004B79FB">
      <w:rPr>
        <w:rStyle w:val="PageNumber"/>
        <w:rFonts w:ascii="Angsana New" w:hAnsi="Angsana New" w:cs="Angsana New" w:hint="cs"/>
        <w:b/>
        <w:bCs/>
        <w:sz w:val="32"/>
        <w:szCs w:val="32"/>
      </w:rPr>
      <w:t>”</w:t>
    </w:r>
  </w:p>
  <w:p w14:paraId="33343D1B" w14:textId="77777777" w:rsidR="002544BC" w:rsidRPr="00681212" w:rsidRDefault="002544BC" w:rsidP="00231F4B">
    <w:pPr>
      <w:pStyle w:val="Header"/>
      <w:spacing w:line="360" w:lineRule="exact"/>
      <w:jc w:val="right"/>
      <w:rPr>
        <w:rStyle w:val="PageNumber"/>
        <w:rFonts w:ascii="Angsana New" w:hAnsi="Angsana New" w:cs="Angsana New"/>
        <w:b/>
        <w:bCs/>
        <w:sz w:val="32"/>
        <w:szCs w:val="32"/>
        <w:cs/>
      </w:rPr>
    </w:pPr>
    <w:r w:rsidRPr="004B79FB">
      <w:rPr>
        <w:rStyle w:val="PageNumber"/>
        <w:rFonts w:ascii="Angsana New" w:hAnsi="Angsana New" w:cs="Angsana New" w:hint="cs"/>
        <w:b/>
        <w:bCs/>
        <w:sz w:val="32"/>
        <w:szCs w:val="32"/>
      </w:rPr>
      <w:t>“</w:t>
    </w:r>
    <w:r w:rsidRPr="00681212">
      <w:rPr>
        <w:rStyle w:val="PageNumber"/>
        <w:rFonts w:ascii="Angsana New" w:hAnsi="Angsana New" w:cs="Angsana New" w:hint="cs"/>
        <w:b/>
        <w:bCs/>
        <w:sz w:val="32"/>
        <w:szCs w:val="32"/>
        <w:u w:val="single"/>
        <w:cs/>
      </w:rPr>
      <w:t>สอบทานแล้ว</w:t>
    </w:r>
    <w:r w:rsidRPr="004B79FB">
      <w:rPr>
        <w:rStyle w:val="PageNumber"/>
        <w:rFonts w:ascii="Angsana New" w:hAnsi="Angsana New" w:cs="Angsana New" w:hint="cs"/>
        <w:b/>
        <w:bCs/>
        <w:sz w:val="32"/>
        <w:szCs w:val="32"/>
      </w:rPr>
      <w:t>”</w:t>
    </w:r>
  </w:p>
  <w:p w14:paraId="22001041" w14:textId="4C46A6AF" w:rsidR="002544BC" w:rsidRDefault="002544BC" w:rsidP="00231F4B">
    <w:pPr>
      <w:pStyle w:val="Header"/>
      <w:spacing w:line="360" w:lineRule="exact"/>
      <w:jc w:val="center"/>
      <w:rPr>
        <w:rStyle w:val="PageNumber"/>
        <w:rFonts w:ascii="Angsana New" w:hAnsi="Angsana New" w:cs="Angsana New"/>
        <w:sz w:val="32"/>
        <w:szCs w:val="32"/>
      </w:rPr>
    </w:pPr>
    <w:r w:rsidRPr="00017791">
      <w:rPr>
        <w:rStyle w:val="PageNumber"/>
        <w:rFonts w:ascii="Angsana New" w:hAnsi="Angsana New" w:cs="Angsana New"/>
        <w:sz w:val="32"/>
        <w:szCs w:val="32"/>
      </w:rPr>
      <w:fldChar w:fldCharType="begin"/>
    </w:r>
    <w:r w:rsidRPr="00017791">
      <w:rPr>
        <w:rStyle w:val="PageNumber"/>
        <w:rFonts w:ascii="Angsana New" w:hAnsi="Angsana New" w:cs="Angsana New"/>
        <w:sz w:val="32"/>
        <w:szCs w:val="32"/>
      </w:rPr>
      <w:instrText xml:space="preserve"> PAGE </w:instrText>
    </w:r>
    <w:r w:rsidRPr="00017791">
      <w:rPr>
        <w:rStyle w:val="PageNumber"/>
        <w:rFonts w:ascii="Angsana New" w:hAnsi="Angsana New" w:cs="Angsana New"/>
        <w:sz w:val="32"/>
        <w:szCs w:val="32"/>
      </w:rPr>
      <w:fldChar w:fldCharType="separate"/>
    </w:r>
    <w:r>
      <w:rPr>
        <w:rStyle w:val="PageNumber"/>
        <w:rFonts w:ascii="Angsana New" w:hAnsi="Angsana New" w:cs="Angsana New"/>
        <w:noProof/>
        <w:sz w:val="32"/>
        <w:szCs w:val="32"/>
      </w:rPr>
      <w:t>- 37 -</w:t>
    </w:r>
    <w:r w:rsidRPr="00017791">
      <w:rPr>
        <w:rStyle w:val="PageNumber"/>
        <w:rFonts w:ascii="Angsana New" w:hAnsi="Angsana New" w:cs="Angsana New"/>
        <w:sz w:val="32"/>
        <w:szCs w:val="32"/>
      </w:rPr>
      <w:fldChar w:fldCharType="end"/>
    </w:r>
  </w:p>
  <w:p w14:paraId="777C45A8" w14:textId="77777777" w:rsidR="002544BC" w:rsidRDefault="002544BC" w:rsidP="008C7035">
    <w:pPr>
      <w:pStyle w:val="Header"/>
      <w:spacing w:line="200" w:lineRule="exact"/>
      <w:jc w:val="center"/>
      <w:rPr>
        <w:rStyle w:val="PageNumber"/>
        <w:rFonts w:ascii="Angsana New" w:hAnsi="Angsana New" w:cs="Angsana New"/>
        <w:sz w:val="32"/>
        <w:szCs w:val="32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AA047C" w14:textId="4FB767F5" w:rsidR="002544BC" w:rsidRDefault="002544BC" w:rsidP="00CE154A">
    <w:pPr>
      <w:pStyle w:val="Header"/>
      <w:jc w:val="center"/>
      <w:rPr>
        <w:rStyle w:val="PageNumber"/>
        <w:rFonts w:ascii="Angsana New" w:hAnsi="Angsana New" w:cs="Angsana New"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8F01AB"/>
    <w:multiLevelType w:val="multilevel"/>
    <w:tmpl w:val="776AC2D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9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62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87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12" w:hanging="1440"/>
      </w:pPr>
      <w:rPr>
        <w:rFonts w:hint="default"/>
      </w:rPr>
    </w:lvl>
  </w:abstractNum>
  <w:abstractNum w:abstractNumId="1" w15:restartNumberingAfterBreak="0">
    <w:nsid w:val="0E8827D2"/>
    <w:multiLevelType w:val="hybridMultilevel"/>
    <w:tmpl w:val="E0A84598"/>
    <w:lvl w:ilvl="0" w:tplc="2E20E7D6">
      <w:start w:val="22"/>
      <w:numFmt w:val="bullet"/>
      <w:lvlText w:val="-"/>
      <w:lvlJc w:val="left"/>
      <w:pPr>
        <w:ind w:left="1214" w:hanging="360"/>
      </w:pPr>
      <w:rPr>
        <w:rFonts w:ascii="Angsana New" w:eastAsia="Times New Roman" w:hAnsi="Angsana New" w:cs="Angsana New" w:hint="default"/>
        <w:color w:val="000000"/>
      </w:rPr>
    </w:lvl>
    <w:lvl w:ilvl="1" w:tplc="04090003">
      <w:start w:val="1"/>
      <w:numFmt w:val="bullet"/>
      <w:lvlText w:val="o"/>
      <w:lvlJc w:val="left"/>
      <w:pPr>
        <w:ind w:left="193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5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7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9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1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3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5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74" w:hanging="360"/>
      </w:pPr>
      <w:rPr>
        <w:rFonts w:ascii="Wingdings" w:hAnsi="Wingdings" w:hint="default"/>
      </w:rPr>
    </w:lvl>
  </w:abstractNum>
  <w:abstractNum w:abstractNumId="2" w15:restartNumberingAfterBreak="0">
    <w:nsid w:val="121860C1"/>
    <w:multiLevelType w:val="hybridMultilevel"/>
    <w:tmpl w:val="AF6C374C"/>
    <w:lvl w:ilvl="0" w:tplc="5450F8F0">
      <w:start w:val="3"/>
      <w:numFmt w:val="bullet"/>
      <w:lvlText w:val="-"/>
      <w:lvlJc w:val="left"/>
      <w:pPr>
        <w:ind w:left="994" w:hanging="360"/>
      </w:pPr>
      <w:rPr>
        <w:rFonts w:ascii="Angsana New" w:eastAsia="Calibri" w:hAnsi="Angsana New" w:cs="Angsana New" w:hint="default"/>
      </w:rPr>
    </w:lvl>
    <w:lvl w:ilvl="1" w:tplc="04090003">
      <w:start w:val="1"/>
      <w:numFmt w:val="bullet"/>
      <w:lvlText w:val="o"/>
      <w:lvlJc w:val="left"/>
      <w:pPr>
        <w:ind w:left="1714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434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154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874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594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314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034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754" w:hanging="360"/>
      </w:pPr>
      <w:rPr>
        <w:rFonts w:ascii="Wingdings" w:hAnsi="Wingdings" w:hint="default"/>
      </w:rPr>
    </w:lvl>
  </w:abstractNum>
  <w:abstractNum w:abstractNumId="3" w15:restartNumberingAfterBreak="0">
    <w:nsid w:val="188858A5"/>
    <w:multiLevelType w:val="hybridMultilevel"/>
    <w:tmpl w:val="948EB034"/>
    <w:lvl w:ilvl="0" w:tplc="946A34EC">
      <w:numFmt w:val="bullet"/>
      <w:lvlText w:val="•"/>
      <w:lvlJc w:val="left"/>
      <w:pPr>
        <w:ind w:left="1080" w:hanging="360"/>
      </w:pPr>
      <w:rPr>
        <w:rFonts w:ascii="Angsana New" w:eastAsia="Arial Unicode MS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94D4FFC"/>
    <w:multiLevelType w:val="multilevel"/>
    <w:tmpl w:val="9702BA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95E6902"/>
    <w:multiLevelType w:val="hybridMultilevel"/>
    <w:tmpl w:val="B79EA14C"/>
    <w:lvl w:ilvl="0" w:tplc="E028DBBE">
      <w:numFmt w:val="bullet"/>
      <w:lvlText w:val="-"/>
      <w:lvlJc w:val="left"/>
      <w:pPr>
        <w:ind w:left="90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6" w15:restartNumberingAfterBreak="0">
    <w:nsid w:val="1BB35C78"/>
    <w:multiLevelType w:val="hybridMultilevel"/>
    <w:tmpl w:val="0B8075C8"/>
    <w:lvl w:ilvl="0" w:tplc="EE000584">
      <w:start w:val="1"/>
      <w:numFmt w:val="decimal"/>
      <w:lvlText w:val="%1."/>
      <w:lvlJc w:val="left"/>
      <w:pPr>
        <w:ind w:left="177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97" w:hanging="360"/>
      </w:pPr>
    </w:lvl>
    <w:lvl w:ilvl="2" w:tplc="0409001B" w:tentative="1">
      <w:start w:val="1"/>
      <w:numFmt w:val="lowerRoman"/>
      <w:lvlText w:val="%3."/>
      <w:lvlJc w:val="right"/>
      <w:pPr>
        <w:ind w:left="3217" w:hanging="180"/>
      </w:pPr>
    </w:lvl>
    <w:lvl w:ilvl="3" w:tplc="0409000F" w:tentative="1">
      <w:start w:val="1"/>
      <w:numFmt w:val="decimal"/>
      <w:lvlText w:val="%4."/>
      <w:lvlJc w:val="left"/>
      <w:pPr>
        <w:ind w:left="3937" w:hanging="360"/>
      </w:pPr>
    </w:lvl>
    <w:lvl w:ilvl="4" w:tplc="04090019" w:tentative="1">
      <w:start w:val="1"/>
      <w:numFmt w:val="lowerLetter"/>
      <w:lvlText w:val="%5."/>
      <w:lvlJc w:val="left"/>
      <w:pPr>
        <w:ind w:left="4657" w:hanging="360"/>
      </w:pPr>
    </w:lvl>
    <w:lvl w:ilvl="5" w:tplc="0409001B" w:tentative="1">
      <w:start w:val="1"/>
      <w:numFmt w:val="lowerRoman"/>
      <w:lvlText w:val="%6."/>
      <w:lvlJc w:val="right"/>
      <w:pPr>
        <w:ind w:left="5377" w:hanging="180"/>
      </w:pPr>
    </w:lvl>
    <w:lvl w:ilvl="6" w:tplc="0409000F" w:tentative="1">
      <w:start w:val="1"/>
      <w:numFmt w:val="decimal"/>
      <w:lvlText w:val="%7."/>
      <w:lvlJc w:val="left"/>
      <w:pPr>
        <w:ind w:left="6097" w:hanging="360"/>
      </w:pPr>
    </w:lvl>
    <w:lvl w:ilvl="7" w:tplc="04090019" w:tentative="1">
      <w:start w:val="1"/>
      <w:numFmt w:val="lowerLetter"/>
      <w:lvlText w:val="%8."/>
      <w:lvlJc w:val="left"/>
      <w:pPr>
        <w:ind w:left="6817" w:hanging="360"/>
      </w:pPr>
    </w:lvl>
    <w:lvl w:ilvl="8" w:tplc="0409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7" w15:restartNumberingAfterBreak="0">
    <w:nsid w:val="1DB61027"/>
    <w:multiLevelType w:val="hybridMultilevel"/>
    <w:tmpl w:val="6B424D5C"/>
    <w:lvl w:ilvl="0" w:tplc="1EF8739A">
      <w:start w:val="1"/>
      <w:numFmt w:val="decimal"/>
      <w:lvlText w:val="%1."/>
      <w:lvlJc w:val="left"/>
      <w:pPr>
        <w:ind w:left="1214" w:hanging="360"/>
      </w:pPr>
      <w:rPr>
        <w:rFonts w:hint="default"/>
        <w:b w:val="0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934" w:hanging="360"/>
      </w:pPr>
    </w:lvl>
    <w:lvl w:ilvl="2" w:tplc="0409001B" w:tentative="1">
      <w:start w:val="1"/>
      <w:numFmt w:val="lowerRoman"/>
      <w:lvlText w:val="%3."/>
      <w:lvlJc w:val="right"/>
      <w:pPr>
        <w:ind w:left="2654" w:hanging="180"/>
      </w:pPr>
    </w:lvl>
    <w:lvl w:ilvl="3" w:tplc="0409000F" w:tentative="1">
      <w:start w:val="1"/>
      <w:numFmt w:val="decimal"/>
      <w:lvlText w:val="%4."/>
      <w:lvlJc w:val="left"/>
      <w:pPr>
        <w:ind w:left="3374" w:hanging="360"/>
      </w:pPr>
    </w:lvl>
    <w:lvl w:ilvl="4" w:tplc="04090019" w:tentative="1">
      <w:start w:val="1"/>
      <w:numFmt w:val="lowerLetter"/>
      <w:lvlText w:val="%5."/>
      <w:lvlJc w:val="left"/>
      <w:pPr>
        <w:ind w:left="4094" w:hanging="360"/>
      </w:pPr>
    </w:lvl>
    <w:lvl w:ilvl="5" w:tplc="0409001B" w:tentative="1">
      <w:start w:val="1"/>
      <w:numFmt w:val="lowerRoman"/>
      <w:lvlText w:val="%6."/>
      <w:lvlJc w:val="right"/>
      <w:pPr>
        <w:ind w:left="4814" w:hanging="180"/>
      </w:pPr>
    </w:lvl>
    <w:lvl w:ilvl="6" w:tplc="0409000F" w:tentative="1">
      <w:start w:val="1"/>
      <w:numFmt w:val="decimal"/>
      <w:lvlText w:val="%7."/>
      <w:lvlJc w:val="left"/>
      <w:pPr>
        <w:ind w:left="5534" w:hanging="360"/>
      </w:pPr>
    </w:lvl>
    <w:lvl w:ilvl="7" w:tplc="04090019" w:tentative="1">
      <w:start w:val="1"/>
      <w:numFmt w:val="lowerLetter"/>
      <w:lvlText w:val="%8."/>
      <w:lvlJc w:val="left"/>
      <w:pPr>
        <w:ind w:left="6254" w:hanging="360"/>
      </w:pPr>
    </w:lvl>
    <w:lvl w:ilvl="8" w:tplc="0409001B" w:tentative="1">
      <w:start w:val="1"/>
      <w:numFmt w:val="lowerRoman"/>
      <w:lvlText w:val="%9."/>
      <w:lvlJc w:val="right"/>
      <w:pPr>
        <w:ind w:left="6974" w:hanging="180"/>
      </w:pPr>
    </w:lvl>
  </w:abstractNum>
  <w:abstractNum w:abstractNumId="8" w15:restartNumberingAfterBreak="0">
    <w:nsid w:val="1F523F4E"/>
    <w:multiLevelType w:val="hybridMultilevel"/>
    <w:tmpl w:val="B05C36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F04BEF"/>
    <w:multiLevelType w:val="hybridMultilevel"/>
    <w:tmpl w:val="C852A038"/>
    <w:lvl w:ilvl="0" w:tplc="163C7CDE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0" w15:restartNumberingAfterBreak="0">
    <w:nsid w:val="36022144"/>
    <w:multiLevelType w:val="hybridMultilevel"/>
    <w:tmpl w:val="BEFE9294"/>
    <w:lvl w:ilvl="0" w:tplc="0486E514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640" w:hanging="360"/>
      </w:pPr>
    </w:lvl>
    <w:lvl w:ilvl="2" w:tplc="0409001B" w:tentative="1">
      <w:start w:val="1"/>
      <w:numFmt w:val="lowerRoman"/>
      <w:lvlText w:val="%3."/>
      <w:lvlJc w:val="right"/>
      <w:pPr>
        <w:ind w:left="3360" w:hanging="180"/>
      </w:pPr>
    </w:lvl>
    <w:lvl w:ilvl="3" w:tplc="0409000F" w:tentative="1">
      <w:start w:val="1"/>
      <w:numFmt w:val="decimal"/>
      <w:lvlText w:val="%4."/>
      <w:lvlJc w:val="left"/>
      <w:pPr>
        <w:ind w:left="4080" w:hanging="360"/>
      </w:pPr>
    </w:lvl>
    <w:lvl w:ilvl="4" w:tplc="04090019" w:tentative="1">
      <w:start w:val="1"/>
      <w:numFmt w:val="lowerLetter"/>
      <w:lvlText w:val="%5."/>
      <w:lvlJc w:val="left"/>
      <w:pPr>
        <w:ind w:left="4800" w:hanging="360"/>
      </w:pPr>
    </w:lvl>
    <w:lvl w:ilvl="5" w:tplc="0409001B" w:tentative="1">
      <w:start w:val="1"/>
      <w:numFmt w:val="lowerRoman"/>
      <w:lvlText w:val="%6."/>
      <w:lvlJc w:val="right"/>
      <w:pPr>
        <w:ind w:left="5520" w:hanging="180"/>
      </w:pPr>
    </w:lvl>
    <w:lvl w:ilvl="6" w:tplc="0409000F" w:tentative="1">
      <w:start w:val="1"/>
      <w:numFmt w:val="decimal"/>
      <w:lvlText w:val="%7."/>
      <w:lvlJc w:val="left"/>
      <w:pPr>
        <w:ind w:left="6240" w:hanging="360"/>
      </w:pPr>
    </w:lvl>
    <w:lvl w:ilvl="7" w:tplc="04090019" w:tentative="1">
      <w:start w:val="1"/>
      <w:numFmt w:val="lowerLetter"/>
      <w:lvlText w:val="%8."/>
      <w:lvlJc w:val="left"/>
      <w:pPr>
        <w:ind w:left="6960" w:hanging="360"/>
      </w:pPr>
    </w:lvl>
    <w:lvl w:ilvl="8" w:tplc="040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1" w15:restartNumberingAfterBreak="0">
    <w:nsid w:val="405E0705"/>
    <w:multiLevelType w:val="multilevel"/>
    <w:tmpl w:val="9F32BBE2"/>
    <w:lvl w:ilvl="0">
      <w:start w:val="4"/>
      <w:numFmt w:val="decimal"/>
      <w:lvlText w:val="%1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54" w:hanging="35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51" w:hanging="357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48" w:hanging="35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945" w:hanging="35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342" w:hanging="357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39" w:hanging="357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136" w:hanging="357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533" w:hanging="357"/>
      </w:pPr>
      <w:rPr>
        <w:rFonts w:hint="default"/>
      </w:rPr>
    </w:lvl>
  </w:abstractNum>
  <w:abstractNum w:abstractNumId="12" w15:restartNumberingAfterBreak="0">
    <w:nsid w:val="43E61C8B"/>
    <w:multiLevelType w:val="multilevel"/>
    <w:tmpl w:val="73A86EE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12" w:hanging="1440"/>
      </w:pPr>
      <w:rPr>
        <w:rFonts w:hint="default"/>
      </w:rPr>
    </w:lvl>
  </w:abstractNum>
  <w:abstractNum w:abstractNumId="13" w15:restartNumberingAfterBreak="0">
    <w:nsid w:val="4E6F4547"/>
    <w:multiLevelType w:val="multilevel"/>
    <w:tmpl w:val="9F5C3214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Cordia New" w:hAnsi="Cordia New" w:cs="Cordia New" w:hint="default"/>
        <w:b/>
        <w:i w:val="0"/>
        <w:sz w:val="28"/>
        <w:szCs w:val="28"/>
      </w:rPr>
    </w:lvl>
    <w:lvl w:ilvl="1">
      <w:start w:val="1"/>
      <w:numFmt w:val="decimal"/>
      <w:pStyle w:val="roman2"/>
      <w:lvlText w:val="%1.%2"/>
      <w:lvlJc w:val="left"/>
      <w:pPr>
        <w:tabs>
          <w:tab w:val="num" w:pos="1247"/>
        </w:tabs>
        <w:ind w:left="1247" w:hanging="680"/>
      </w:pPr>
      <w:rPr>
        <w:rFonts w:hint="default"/>
        <w:b/>
        <w:i w:val="0"/>
        <w:sz w:val="28"/>
        <w:szCs w:val="28"/>
        <w:lang w:bidi="th-TH"/>
      </w:rPr>
    </w:lvl>
    <w:lvl w:ilvl="2">
      <w:start w:val="1"/>
      <w:numFmt w:val="decimal"/>
      <w:pStyle w:val="roman3"/>
      <w:lvlText w:val="%1.%2.%3"/>
      <w:lvlJc w:val="left"/>
      <w:pPr>
        <w:tabs>
          <w:tab w:val="num" w:pos="1985"/>
        </w:tabs>
        <w:ind w:left="1985" w:hanging="1985"/>
      </w:pPr>
      <w:rPr>
        <w:rFonts w:ascii="Cordia New" w:hAnsi="Cordia New" w:hint="default"/>
        <w:b/>
        <w:i w:val="0"/>
        <w:sz w:val="28"/>
      </w:rPr>
    </w:lvl>
    <w:lvl w:ilvl="3">
      <w:start w:val="1"/>
      <w:numFmt w:val="lowerRoman"/>
      <w:lvlText w:val="(%4)"/>
      <w:lvlJc w:val="left"/>
      <w:pPr>
        <w:tabs>
          <w:tab w:val="num" w:pos="2722"/>
        </w:tabs>
        <w:ind w:left="2722" w:hanging="681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3289"/>
        </w:tabs>
        <w:ind w:left="3289" w:hanging="567"/>
      </w:pPr>
      <w:rPr>
        <w:rFonts w:hint="default"/>
      </w:rPr>
    </w:lvl>
    <w:lvl w:ilvl="5">
      <w:start w:val="1"/>
      <w:numFmt w:val="upperRoman"/>
      <w:lvlText w:val="(%6)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</w:abstractNum>
  <w:abstractNum w:abstractNumId="14" w15:restartNumberingAfterBreak="0">
    <w:nsid w:val="4F2E61F2"/>
    <w:multiLevelType w:val="hybridMultilevel"/>
    <w:tmpl w:val="48C28B4C"/>
    <w:lvl w:ilvl="0" w:tplc="7040AB82">
      <w:numFmt w:val="bullet"/>
      <w:lvlText w:val="-"/>
      <w:lvlJc w:val="left"/>
      <w:pPr>
        <w:ind w:left="994" w:hanging="360"/>
      </w:pPr>
      <w:rPr>
        <w:rFonts w:ascii="Angsana New" w:eastAsia="Calibri" w:hAnsi="Angsana New" w:cs="Angsana New" w:hint="default"/>
      </w:rPr>
    </w:lvl>
    <w:lvl w:ilvl="1" w:tplc="04090003">
      <w:start w:val="1"/>
      <w:numFmt w:val="bullet"/>
      <w:lvlText w:val="o"/>
      <w:lvlJc w:val="left"/>
      <w:pPr>
        <w:ind w:left="1714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434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154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874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594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314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034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754" w:hanging="360"/>
      </w:pPr>
      <w:rPr>
        <w:rFonts w:ascii="Wingdings" w:hAnsi="Wingdings" w:hint="default"/>
      </w:rPr>
    </w:lvl>
  </w:abstractNum>
  <w:abstractNum w:abstractNumId="15" w15:restartNumberingAfterBreak="0">
    <w:nsid w:val="50726D31"/>
    <w:multiLevelType w:val="hybridMultilevel"/>
    <w:tmpl w:val="28247612"/>
    <w:lvl w:ilvl="0" w:tplc="053049BC">
      <w:start w:val="1"/>
      <w:numFmt w:val="thaiLetters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71E80F1B"/>
    <w:multiLevelType w:val="multilevel"/>
    <w:tmpl w:val="9702BA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3F269ED"/>
    <w:multiLevelType w:val="hybridMultilevel"/>
    <w:tmpl w:val="FEB8885A"/>
    <w:lvl w:ilvl="0" w:tplc="5448E838">
      <w:numFmt w:val="bullet"/>
      <w:lvlText w:val="-"/>
      <w:lvlJc w:val="left"/>
      <w:pPr>
        <w:ind w:left="2279" w:hanging="360"/>
      </w:pPr>
      <w:rPr>
        <w:rFonts w:ascii="Angsana New" w:eastAsia="Calibri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299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71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43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15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7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9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31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039" w:hanging="360"/>
      </w:pPr>
      <w:rPr>
        <w:rFonts w:ascii="Wingdings" w:hAnsi="Wingdings" w:hint="default"/>
      </w:rPr>
    </w:lvl>
  </w:abstractNum>
  <w:abstractNum w:abstractNumId="18" w15:restartNumberingAfterBreak="0">
    <w:nsid w:val="740F2918"/>
    <w:multiLevelType w:val="hybridMultilevel"/>
    <w:tmpl w:val="8C3204A4"/>
    <w:lvl w:ilvl="0" w:tplc="32DC7FB4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  <w:sz w:val="16"/>
        <w:szCs w:val="16"/>
      </w:rPr>
    </w:lvl>
    <w:lvl w:ilvl="1" w:tplc="5448E838">
      <w:numFmt w:val="bullet"/>
      <w:lvlText w:val="-"/>
      <w:lvlJc w:val="left"/>
      <w:pPr>
        <w:ind w:left="1980" w:hanging="360"/>
      </w:pPr>
      <w:rPr>
        <w:rFonts w:ascii="Angsana New" w:eastAsia="Calibri" w:hAnsi="Angsana New" w:cs="Angsana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9" w15:restartNumberingAfterBreak="0">
    <w:nsid w:val="74374206"/>
    <w:multiLevelType w:val="hybridMultilevel"/>
    <w:tmpl w:val="5204DBCA"/>
    <w:lvl w:ilvl="0" w:tplc="D81EAEF4">
      <w:start w:val="1"/>
      <w:numFmt w:val="bullet"/>
      <w:lvlText w:val="-"/>
      <w:lvlJc w:val="left"/>
      <w:pPr>
        <w:ind w:left="1286" w:hanging="360"/>
      </w:pPr>
      <w:rPr>
        <w:rFonts w:ascii="Browallia New" w:eastAsia="Arial Unicode MS" w:hAnsi="Browallia New" w:cs="Browallia New" w:hint="default"/>
      </w:rPr>
    </w:lvl>
    <w:lvl w:ilvl="1" w:tplc="04090003" w:tentative="1">
      <w:start w:val="1"/>
      <w:numFmt w:val="bullet"/>
      <w:lvlText w:val="o"/>
      <w:lvlJc w:val="left"/>
      <w:pPr>
        <w:ind w:left="20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6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5"/>
  </w:num>
  <w:num w:numId="3">
    <w:abstractNumId w:val="2"/>
  </w:num>
  <w:num w:numId="4">
    <w:abstractNumId w:val="14"/>
  </w:num>
  <w:num w:numId="5">
    <w:abstractNumId w:val="17"/>
  </w:num>
  <w:num w:numId="6">
    <w:abstractNumId w:val="8"/>
  </w:num>
  <w:num w:numId="7">
    <w:abstractNumId w:val="0"/>
  </w:num>
  <w:num w:numId="8">
    <w:abstractNumId w:val="12"/>
  </w:num>
  <w:num w:numId="9">
    <w:abstractNumId w:val="13"/>
  </w:num>
  <w:num w:numId="10">
    <w:abstractNumId w:val="3"/>
  </w:num>
  <w:num w:numId="11">
    <w:abstractNumId w:val="19"/>
  </w:num>
  <w:num w:numId="12">
    <w:abstractNumId w:val="5"/>
  </w:num>
  <w:num w:numId="13">
    <w:abstractNumId w:val="11"/>
  </w:num>
  <w:num w:numId="14">
    <w:abstractNumId w:val="4"/>
  </w:num>
  <w:num w:numId="15">
    <w:abstractNumId w:val="16"/>
  </w:num>
  <w:num w:numId="16">
    <w:abstractNumId w:val="9"/>
  </w:num>
  <w:num w:numId="17">
    <w:abstractNumId w:val="10"/>
  </w:num>
  <w:num w:numId="18">
    <w:abstractNumId w:val="1"/>
  </w:num>
  <w:num w:numId="19">
    <w:abstractNumId w:val="6"/>
  </w:num>
  <w:num w:numId="20">
    <w:abstractNumId w:val="7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3D49"/>
    <w:rsid w:val="00000A79"/>
    <w:rsid w:val="00000E8C"/>
    <w:rsid w:val="00001C88"/>
    <w:rsid w:val="00001ECF"/>
    <w:rsid w:val="0000386F"/>
    <w:rsid w:val="000039DF"/>
    <w:rsid w:val="0000405E"/>
    <w:rsid w:val="000041C3"/>
    <w:rsid w:val="0000459F"/>
    <w:rsid w:val="000052D2"/>
    <w:rsid w:val="000057A3"/>
    <w:rsid w:val="00007473"/>
    <w:rsid w:val="00007F38"/>
    <w:rsid w:val="00010318"/>
    <w:rsid w:val="00010D5B"/>
    <w:rsid w:val="000110DA"/>
    <w:rsid w:val="000119BA"/>
    <w:rsid w:val="0001260F"/>
    <w:rsid w:val="00012EDC"/>
    <w:rsid w:val="000137EA"/>
    <w:rsid w:val="000139B2"/>
    <w:rsid w:val="000141A8"/>
    <w:rsid w:val="00014C3C"/>
    <w:rsid w:val="00014D01"/>
    <w:rsid w:val="00014FB6"/>
    <w:rsid w:val="00015077"/>
    <w:rsid w:val="0001516F"/>
    <w:rsid w:val="000162E4"/>
    <w:rsid w:val="0001716C"/>
    <w:rsid w:val="00017865"/>
    <w:rsid w:val="00017EB6"/>
    <w:rsid w:val="000201F9"/>
    <w:rsid w:val="000204EC"/>
    <w:rsid w:val="000206BB"/>
    <w:rsid w:val="000209BC"/>
    <w:rsid w:val="00020EC6"/>
    <w:rsid w:val="00021028"/>
    <w:rsid w:val="00021A06"/>
    <w:rsid w:val="00021DD3"/>
    <w:rsid w:val="00022947"/>
    <w:rsid w:val="00022BBE"/>
    <w:rsid w:val="00022E88"/>
    <w:rsid w:val="000242ED"/>
    <w:rsid w:val="00024330"/>
    <w:rsid w:val="000246E3"/>
    <w:rsid w:val="00024FD5"/>
    <w:rsid w:val="000254DC"/>
    <w:rsid w:val="00026066"/>
    <w:rsid w:val="000263C7"/>
    <w:rsid w:val="00026621"/>
    <w:rsid w:val="0002668E"/>
    <w:rsid w:val="0002692E"/>
    <w:rsid w:val="00026B41"/>
    <w:rsid w:val="00026F70"/>
    <w:rsid w:val="00027A82"/>
    <w:rsid w:val="00027B3F"/>
    <w:rsid w:val="00030578"/>
    <w:rsid w:val="00030812"/>
    <w:rsid w:val="00031610"/>
    <w:rsid w:val="00031A64"/>
    <w:rsid w:val="00031C88"/>
    <w:rsid w:val="000321D6"/>
    <w:rsid w:val="000327B6"/>
    <w:rsid w:val="00033354"/>
    <w:rsid w:val="0003369E"/>
    <w:rsid w:val="000339DF"/>
    <w:rsid w:val="00033BA4"/>
    <w:rsid w:val="000342B1"/>
    <w:rsid w:val="00034E44"/>
    <w:rsid w:val="000354BD"/>
    <w:rsid w:val="00035A34"/>
    <w:rsid w:val="000363B8"/>
    <w:rsid w:val="00036C03"/>
    <w:rsid w:val="00037072"/>
    <w:rsid w:val="00037D2E"/>
    <w:rsid w:val="00037E3A"/>
    <w:rsid w:val="000400A7"/>
    <w:rsid w:val="000402A8"/>
    <w:rsid w:val="000403F4"/>
    <w:rsid w:val="000409AD"/>
    <w:rsid w:val="0004143F"/>
    <w:rsid w:val="0004168D"/>
    <w:rsid w:val="00041C64"/>
    <w:rsid w:val="00042D16"/>
    <w:rsid w:val="00044E42"/>
    <w:rsid w:val="00045660"/>
    <w:rsid w:val="000463C7"/>
    <w:rsid w:val="0004648A"/>
    <w:rsid w:val="000465D2"/>
    <w:rsid w:val="00046632"/>
    <w:rsid w:val="00046FA0"/>
    <w:rsid w:val="00047DC8"/>
    <w:rsid w:val="00052102"/>
    <w:rsid w:val="000539CD"/>
    <w:rsid w:val="00053FD0"/>
    <w:rsid w:val="00055064"/>
    <w:rsid w:val="00055941"/>
    <w:rsid w:val="00055B89"/>
    <w:rsid w:val="00055D5C"/>
    <w:rsid w:val="00055F79"/>
    <w:rsid w:val="0005628B"/>
    <w:rsid w:val="00056699"/>
    <w:rsid w:val="00056ACF"/>
    <w:rsid w:val="00057CD3"/>
    <w:rsid w:val="0006088F"/>
    <w:rsid w:val="00060E24"/>
    <w:rsid w:val="00061061"/>
    <w:rsid w:val="00061201"/>
    <w:rsid w:val="0006133D"/>
    <w:rsid w:val="0006143C"/>
    <w:rsid w:val="00061F2E"/>
    <w:rsid w:val="00061F58"/>
    <w:rsid w:val="000626B8"/>
    <w:rsid w:val="00063400"/>
    <w:rsid w:val="000635E9"/>
    <w:rsid w:val="0006428F"/>
    <w:rsid w:val="000642E4"/>
    <w:rsid w:val="000654A7"/>
    <w:rsid w:val="00065814"/>
    <w:rsid w:val="00066180"/>
    <w:rsid w:val="00066223"/>
    <w:rsid w:val="000669C8"/>
    <w:rsid w:val="00066D61"/>
    <w:rsid w:val="00066F16"/>
    <w:rsid w:val="00067231"/>
    <w:rsid w:val="000674BB"/>
    <w:rsid w:val="00067FBD"/>
    <w:rsid w:val="000703AA"/>
    <w:rsid w:val="000708B0"/>
    <w:rsid w:val="000709E6"/>
    <w:rsid w:val="0007105E"/>
    <w:rsid w:val="000711E0"/>
    <w:rsid w:val="0007159B"/>
    <w:rsid w:val="000717E9"/>
    <w:rsid w:val="0007245A"/>
    <w:rsid w:val="000726E3"/>
    <w:rsid w:val="00072A89"/>
    <w:rsid w:val="00072F52"/>
    <w:rsid w:val="00073009"/>
    <w:rsid w:val="00073711"/>
    <w:rsid w:val="00073B3B"/>
    <w:rsid w:val="00073EB4"/>
    <w:rsid w:val="000742A9"/>
    <w:rsid w:val="000742C5"/>
    <w:rsid w:val="00074E5A"/>
    <w:rsid w:val="0007582C"/>
    <w:rsid w:val="00075F6A"/>
    <w:rsid w:val="00077038"/>
    <w:rsid w:val="0008012A"/>
    <w:rsid w:val="00080CF5"/>
    <w:rsid w:val="000811A8"/>
    <w:rsid w:val="00081A2A"/>
    <w:rsid w:val="00083B59"/>
    <w:rsid w:val="00085161"/>
    <w:rsid w:val="00085725"/>
    <w:rsid w:val="0008589E"/>
    <w:rsid w:val="00085904"/>
    <w:rsid w:val="00085EB7"/>
    <w:rsid w:val="00086C4F"/>
    <w:rsid w:val="00087560"/>
    <w:rsid w:val="0008764C"/>
    <w:rsid w:val="00087C04"/>
    <w:rsid w:val="00087DF3"/>
    <w:rsid w:val="00090525"/>
    <w:rsid w:val="00090C99"/>
    <w:rsid w:val="0009187F"/>
    <w:rsid w:val="00091BE9"/>
    <w:rsid w:val="00091F45"/>
    <w:rsid w:val="00092439"/>
    <w:rsid w:val="00092DD7"/>
    <w:rsid w:val="0009433E"/>
    <w:rsid w:val="00094AD3"/>
    <w:rsid w:val="00094BB4"/>
    <w:rsid w:val="000956D1"/>
    <w:rsid w:val="00095821"/>
    <w:rsid w:val="00095B9A"/>
    <w:rsid w:val="00096388"/>
    <w:rsid w:val="000963F3"/>
    <w:rsid w:val="00096615"/>
    <w:rsid w:val="00096D3B"/>
    <w:rsid w:val="00097C58"/>
    <w:rsid w:val="00097E3E"/>
    <w:rsid w:val="00097F5D"/>
    <w:rsid w:val="000A01E8"/>
    <w:rsid w:val="000A0203"/>
    <w:rsid w:val="000A03A2"/>
    <w:rsid w:val="000A10F1"/>
    <w:rsid w:val="000A3975"/>
    <w:rsid w:val="000A3BC7"/>
    <w:rsid w:val="000A45C1"/>
    <w:rsid w:val="000A462E"/>
    <w:rsid w:val="000A4E28"/>
    <w:rsid w:val="000A4F6D"/>
    <w:rsid w:val="000A59F5"/>
    <w:rsid w:val="000A5EA4"/>
    <w:rsid w:val="000A5ED0"/>
    <w:rsid w:val="000A60FC"/>
    <w:rsid w:val="000A65C1"/>
    <w:rsid w:val="000A66A2"/>
    <w:rsid w:val="000A7340"/>
    <w:rsid w:val="000A76B1"/>
    <w:rsid w:val="000A77F0"/>
    <w:rsid w:val="000A78E4"/>
    <w:rsid w:val="000A7F61"/>
    <w:rsid w:val="000B0730"/>
    <w:rsid w:val="000B0C96"/>
    <w:rsid w:val="000B2165"/>
    <w:rsid w:val="000B2C22"/>
    <w:rsid w:val="000B31E9"/>
    <w:rsid w:val="000B34B5"/>
    <w:rsid w:val="000B35F4"/>
    <w:rsid w:val="000B3FF1"/>
    <w:rsid w:val="000B4020"/>
    <w:rsid w:val="000B4135"/>
    <w:rsid w:val="000B4AF4"/>
    <w:rsid w:val="000B5722"/>
    <w:rsid w:val="000B5C13"/>
    <w:rsid w:val="000B5D8C"/>
    <w:rsid w:val="000B66CA"/>
    <w:rsid w:val="000B7522"/>
    <w:rsid w:val="000B7ED6"/>
    <w:rsid w:val="000C0C00"/>
    <w:rsid w:val="000C296C"/>
    <w:rsid w:val="000C29FF"/>
    <w:rsid w:val="000C30CA"/>
    <w:rsid w:val="000C3481"/>
    <w:rsid w:val="000C3639"/>
    <w:rsid w:val="000C391E"/>
    <w:rsid w:val="000C3C96"/>
    <w:rsid w:val="000C435C"/>
    <w:rsid w:val="000C4489"/>
    <w:rsid w:val="000C4926"/>
    <w:rsid w:val="000C548E"/>
    <w:rsid w:val="000C5556"/>
    <w:rsid w:val="000C5D2E"/>
    <w:rsid w:val="000C636F"/>
    <w:rsid w:val="000C7201"/>
    <w:rsid w:val="000C7A07"/>
    <w:rsid w:val="000C7EB0"/>
    <w:rsid w:val="000D2992"/>
    <w:rsid w:val="000D2EB3"/>
    <w:rsid w:val="000D4555"/>
    <w:rsid w:val="000D4F16"/>
    <w:rsid w:val="000D5760"/>
    <w:rsid w:val="000D5A9E"/>
    <w:rsid w:val="000D5B83"/>
    <w:rsid w:val="000D5FF7"/>
    <w:rsid w:val="000D76DE"/>
    <w:rsid w:val="000D7996"/>
    <w:rsid w:val="000D7D4C"/>
    <w:rsid w:val="000E0320"/>
    <w:rsid w:val="000E0ABB"/>
    <w:rsid w:val="000E0D00"/>
    <w:rsid w:val="000E1667"/>
    <w:rsid w:val="000E19BB"/>
    <w:rsid w:val="000E1E6D"/>
    <w:rsid w:val="000E246C"/>
    <w:rsid w:val="000E326D"/>
    <w:rsid w:val="000E3427"/>
    <w:rsid w:val="000E35EF"/>
    <w:rsid w:val="000E4523"/>
    <w:rsid w:val="000E4696"/>
    <w:rsid w:val="000E4D4A"/>
    <w:rsid w:val="000E5322"/>
    <w:rsid w:val="000E6A38"/>
    <w:rsid w:val="000E7F27"/>
    <w:rsid w:val="000F0091"/>
    <w:rsid w:val="000F07F5"/>
    <w:rsid w:val="000F0FC4"/>
    <w:rsid w:val="000F1008"/>
    <w:rsid w:val="000F14DF"/>
    <w:rsid w:val="000F1DFD"/>
    <w:rsid w:val="000F3689"/>
    <w:rsid w:val="000F3CA8"/>
    <w:rsid w:val="000F409A"/>
    <w:rsid w:val="000F4821"/>
    <w:rsid w:val="000F4AAB"/>
    <w:rsid w:val="000F4B96"/>
    <w:rsid w:val="000F5CA3"/>
    <w:rsid w:val="000F5E49"/>
    <w:rsid w:val="000F716F"/>
    <w:rsid w:val="0010015F"/>
    <w:rsid w:val="001001AB"/>
    <w:rsid w:val="001003AF"/>
    <w:rsid w:val="001004A0"/>
    <w:rsid w:val="001005D1"/>
    <w:rsid w:val="00100836"/>
    <w:rsid w:val="00100D62"/>
    <w:rsid w:val="0010102A"/>
    <w:rsid w:val="0010117B"/>
    <w:rsid w:val="00101281"/>
    <w:rsid w:val="00101363"/>
    <w:rsid w:val="00101D50"/>
    <w:rsid w:val="00101DDE"/>
    <w:rsid w:val="00102143"/>
    <w:rsid w:val="001023F9"/>
    <w:rsid w:val="001027D0"/>
    <w:rsid w:val="00103D78"/>
    <w:rsid w:val="001049EB"/>
    <w:rsid w:val="00105562"/>
    <w:rsid w:val="00105834"/>
    <w:rsid w:val="00106008"/>
    <w:rsid w:val="001060F9"/>
    <w:rsid w:val="00106101"/>
    <w:rsid w:val="00107756"/>
    <w:rsid w:val="0011067E"/>
    <w:rsid w:val="00110EA9"/>
    <w:rsid w:val="0011142A"/>
    <w:rsid w:val="001115B5"/>
    <w:rsid w:val="0011274B"/>
    <w:rsid w:val="00112FA1"/>
    <w:rsid w:val="001131DB"/>
    <w:rsid w:val="0011346A"/>
    <w:rsid w:val="001135D7"/>
    <w:rsid w:val="00113855"/>
    <w:rsid w:val="00113964"/>
    <w:rsid w:val="00113987"/>
    <w:rsid w:val="00113C1A"/>
    <w:rsid w:val="00113FDA"/>
    <w:rsid w:val="00114254"/>
    <w:rsid w:val="001144A2"/>
    <w:rsid w:val="0011462C"/>
    <w:rsid w:val="00114D56"/>
    <w:rsid w:val="00115B7D"/>
    <w:rsid w:val="001162A4"/>
    <w:rsid w:val="00116AA6"/>
    <w:rsid w:val="00116EB6"/>
    <w:rsid w:val="00117059"/>
    <w:rsid w:val="001205E1"/>
    <w:rsid w:val="0012200D"/>
    <w:rsid w:val="0012207A"/>
    <w:rsid w:val="001225F2"/>
    <w:rsid w:val="00122789"/>
    <w:rsid w:val="001228D3"/>
    <w:rsid w:val="001229C0"/>
    <w:rsid w:val="00122BEB"/>
    <w:rsid w:val="001234BF"/>
    <w:rsid w:val="00123F3F"/>
    <w:rsid w:val="001242A4"/>
    <w:rsid w:val="001243FF"/>
    <w:rsid w:val="00124538"/>
    <w:rsid w:val="00124D9F"/>
    <w:rsid w:val="0012568F"/>
    <w:rsid w:val="0012688A"/>
    <w:rsid w:val="00127F50"/>
    <w:rsid w:val="0013028D"/>
    <w:rsid w:val="001305DC"/>
    <w:rsid w:val="00130FB6"/>
    <w:rsid w:val="00131499"/>
    <w:rsid w:val="001322C0"/>
    <w:rsid w:val="001328B8"/>
    <w:rsid w:val="00132993"/>
    <w:rsid w:val="00132CBF"/>
    <w:rsid w:val="00132EBD"/>
    <w:rsid w:val="001331FC"/>
    <w:rsid w:val="0013326E"/>
    <w:rsid w:val="001339E2"/>
    <w:rsid w:val="00134288"/>
    <w:rsid w:val="001362FD"/>
    <w:rsid w:val="001364FD"/>
    <w:rsid w:val="00136C1F"/>
    <w:rsid w:val="001377E0"/>
    <w:rsid w:val="00142671"/>
    <w:rsid w:val="001428E5"/>
    <w:rsid w:val="00142BE9"/>
    <w:rsid w:val="00142E64"/>
    <w:rsid w:val="001436A7"/>
    <w:rsid w:val="001436E4"/>
    <w:rsid w:val="0014380C"/>
    <w:rsid w:val="00144422"/>
    <w:rsid w:val="001446BF"/>
    <w:rsid w:val="00145E31"/>
    <w:rsid w:val="00145FC3"/>
    <w:rsid w:val="0014602E"/>
    <w:rsid w:val="00146116"/>
    <w:rsid w:val="00146586"/>
    <w:rsid w:val="00147581"/>
    <w:rsid w:val="00150458"/>
    <w:rsid w:val="001504B9"/>
    <w:rsid w:val="00150563"/>
    <w:rsid w:val="00150B21"/>
    <w:rsid w:val="00150B8A"/>
    <w:rsid w:val="00151A04"/>
    <w:rsid w:val="00151C71"/>
    <w:rsid w:val="00151CFD"/>
    <w:rsid w:val="001528B8"/>
    <w:rsid w:val="00153CA8"/>
    <w:rsid w:val="00153F50"/>
    <w:rsid w:val="00153F90"/>
    <w:rsid w:val="00154442"/>
    <w:rsid w:val="00154772"/>
    <w:rsid w:val="001553B1"/>
    <w:rsid w:val="00155564"/>
    <w:rsid w:val="00155915"/>
    <w:rsid w:val="00156649"/>
    <w:rsid w:val="00157287"/>
    <w:rsid w:val="001577B9"/>
    <w:rsid w:val="001578DD"/>
    <w:rsid w:val="001610E9"/>
    <w:rsid w:val="0016145A"/>
    <w:rsid w:val="001619E2"/>
    <w:rsid w:val="00161C57"/>
    <w:rsid w:val="001622FA"/>
    <w:rsid w:val="0016257C"/>
    <w:rsid w:val="00162667"/>
    <w:rsid w:val="0016282C"/>
    <w:rsid w:val="001628CA"/>
    <w:rsid w:val="00162A8D"/>
    <w:rsid w:val="001631AB"/>
    <w:rsid w:val="00163AA8"/>
    <w:rsid w:val="0016495E"/>
    <w:rsid w:val="001649F8"/>
    <w:rsid w:val="00164AA2"/>
    <w:rsid w:val="00164E20"/>
    <w:rsid w:val="00165168"/>
    <w:rsid w:val="0016528E"/>
    <w:rsid w:val="00165564"/>
    <w:rsid w:val="00165BC8"/>
    <w:rsid w:val="00166816"/>
    <w:rsid w:val="00166CD7"/>
    <w:rsid w:val="001671F4"/>
    <w:rsid w:val="001679A0"/>
    <w:rsid w:val="00167D34"/>
    <w:rsid w:val="00170B6A"/>
    <w:rsid w:val="00171031"/>
    <w:rsid w:val="0017151C"/>
    <w:rsid w:val="001719AE"/>
    <w:rsid w:val="00172BC4"/>
    <w:rsid w:val="00172D48"/>
    <w:rsid w:val="00173A3B"/>
    <w:rsid w:val="00173B83"/>
    <w:rsid w:val="0017416C"/>
    <w:rsid w:val="001745C8"/>
    <w:rsid w:val="001748BF"/>
    <w:rsid w:val="00174C34"/>
    <w:rsid w:val="001750C1"/>
    <w:rsid w:val="00175171"/>
    <w:rsid w:val="001753DD"/>
    <w:rsid w:val="00176302"/>
    <w:rsid w:val="0017681C"/>
    <w:rsid w:val="0017685E"/>
    <w:rsid w:val="001771C9"/>
    <w:rsid w:val="00177917"/>
    <w:rsid w:val="00177BE7"/>
    <w:rsid w:val="00177BFA"/>
    <w:rsid w:val="00177D29"/>
    <w:rsid w:val="00180C80"/>
    <w:rsid w:val="00181223"/>
    <w:rsid w:val="00181284"/>
    <w:rsid w:val="0018137B"/>
    <w:rsid w:val="00181465"/>
    <w:rsid w:val="00181AE7"/>
    <w:rsid w:val="00181E80"/>
    <w:rsid w:val="001820FB"/>
    <w:rsid w:val="00182ED1"/>
    <w:rsid w:val="00183A33"/>
    <w:rsid w:val="00183FED"/>
    <w:rsid w:val="0018402E"/>
    <w:rsid w:val="00184347"/>
    <w:rsid w:val="00185263"/>
    <w:rsid w:val="001852F0"/>
    <w:rsid w:val="001852FA"/>
    <w:rsid w:val="001854D7"/>
    <w:rsid w:val="001862DA"/>
    <w:rsid w:val="001863F0"/>
    <w:rsid w:val="0018692E"/>
    <w:rsid w:val="00186C23"/>
    <w:rsid w:val="00187480"/>
    <w:rsid w:val="00187B67"/>
    <w:rsid w:val="00187CF8"/>
    <w:rsid w:val="00187DBD"/>
    <w:rsid w:val="00187E68"/>
    <w:rsid w:val="001904F9"/>
    <w:rsid w:val="00190891"/>
    <w:rsid w:val="0019132B"/>
    <w:rsid w:val="00191661"/>
    <w:rsid w:val="00191B0C"/>
    <w:rsid w:val="00192230"/>
    <w:rsid w:val="001923FC"/>
    <w:rsid w:val="00192718"/>
    <w:rsid w:val="001928F8"/>
    <w:rsid w:val="0019347A"/>
    <w:rsid w:val="00193A2A"/>
    <w:rsid w:val="001965DA"/>
    <w:rsid w:val="00196B4A"/>
    <w:rsid w:val="00196BE1"/>
    <w:rsid w:val="00196F0E"/>
    <w:rsid w:val="00197729"/>
    <w:rsid w:val="00197E73"/>
    <w:rsid w:val="001A020B"/>
    <w:rsid w:val="001A08CC"/>
    <w:rsid w:val="001A0908"/>
    <w:rsid w:val="001A0B55"/>
    <w:rsid w:val="001A16CE"/>
    <w:rsid w:val="001A1883"/>
    <w:rsid w:val="001A18EC"/>
    <w:rsid w:val="001A23DD"/>
    <w:rsid w:val="001A246A"/>
    <w:rsid w:val="001A2655"/>
    <w:rsid w:val="001A2849"/>
    <w:rsid w:val="001A2B7B"/>
    <w:rsid w:val="001A319C"/>
    <w:rsid w:val="001A357A"/>
    <w:rsid w:val="001A38CE"/>
    <w:rsid w:val="001A4488"/>
    <w:rsid w:val="001A453F"/>
    <w:rsid w:val="001A51B3"/>
    <w:rsid w:val="001A56FC"/>
    <w:rsid w:val="001A6D34"/>
    <w:rsid w:val="001A6E31"/>
    <w:rsid w:val="001A71B2"/>
    <w:rsid w:val="001A765F"/>
    <w:rsid w:val="001A771B"/>
    <w:rsid w:val="001B0416"/>
    <w:rsid w:val="001B091E"/>
    <w:rsid w:val="001B0B59"/>
    <w:rsid w:val="001B0D89"/>
    <w:rsid w:val="001B138D"/>
    <w:rsid w:val="001B284D"/>
    <w:rsid w:val="001B4502"/>
    <w:rsid w:val="001B4871"/>
    <w:rsid w:val="001B532B"/>
    <w:rsid w:val="001B5534"/>
    <w:rsid w:val="001B5C4E"/>
    <w:rsid w:val="001B6338"/>
    <w:rsid w:val="001B641B"/>
    <w:rsid w:val="001B667D"/>
    <w:rsid w:val="001B71EA"/>
    <w:rsid w:val="001B72A2"/>
    <w:rsid w:val="001C072E"/>
    <w:rsid w:val="001C0AE6"/>
    <w:rsid w:val="001C0DBD"/>
    <w:rsid w:val="001C10C2"/>
    <w:rsid w:val="001C1554"/>
    <w:rsid w:val="001C1568"/>
    <w:rsid w:val="001C1935"/>
    <w:rsid w:val="001C1EE8"/>
    <w:rsid w:val="001C1F4D"/>
    <w:rsid w:val="001C3E90"/>
    <w:rsid w:val="001C50DC"/>
    <w:rsid w:val="001C531B"/>
    <w:rsid w:val="001C59E5"/>
    <w:rsid w:val="001C5E49"/>
    <w:rsid w:val="001C6095"/>
    <w:rsid w:val="001C754C"/>
    <w:rsid w:val="001D0E55"/>
    <w:rsid w:val="001D0ECA"/>
    <w:rsid w:val="001D16AC"/>
    <w:rsid w:val="001D1A26"/>
    <w:rsid w:val="001D2120"/>
    <w:rsid w:val="001D212E"/>
    <w:rsid w:val="001D21E4"/>
    <w:rsid w:val="001D318C"/>
    <w:rsid w:val="001D319A"/>
    <w:rsid w:val="001D3AB0"/>
    <w:rsid w:val="001D42D2"/>
    <w:rsid w:val="001D4A59"/>
    <w:rsid w:val="001D4FE6"/>
    <w:rsid w:val="001D5305"/>
    <w:rsid w:val="001D591A"/>
    <w:rsid w:val="001D5B7B"/>
    <w:rsid w:val="001D5BA7"/>
    <w:rsid w:val="001D5E29"/>
    <w:rsid w:val="001D6B7A"/>
    <w:rsid w:val="001E0794"/>
    <w:rsid w:val="001E091C"/>
    <w:rsid w:val="001E09DB"/>
    <w:rsid w:val="001E1819"/>
    <w:rsid w:val="001E2174"/>
    <w:rsid w:val="001E241C"/>
    <w:rsid w:val="001E25A4"/>
    <w:rsid w:val="001E3221"/>
    <w:rsid w:val="001E3FD2"/>
    <w:rsid w:val="001E44AF"/>
    <w:rsid w:val="001E47A2"/>
    <w:rsid w:val="001E5810"/>
    <w:rsid w:val="001E5D7A"/>
    <w:rsid w:val="001E663F"/>
    <w:rsid w:val="001E73F1"/>
    <w:rsid w:val="001E7D70"/>
    <w:rsid w:val="001E7FBA"/>
    <w:rsid w:val="001F06A4"/>
    <w:rsid w:val="001F11F6"/>
    <w:rsid w:val="001F142D"/>
    <w:rsid w:val="001F30E2"/>
    <w:rsid w:val="001F3651"/>
    <w:rsid w:val="001F3CCF"/>
    <w:rsid w:val="001F3E0B"/>
    <w:rsid w:val="001F4ECA"/>
    <w:rsid w:val="001F5B50"/>
    <w:rsid w:val="001F5B53"/>
    <w:rsid w:val="001F6923"/>
    <w:rsid w:val="001F6B6C"/>
    <w:rsid w:val="001F6F46"/>
    <w:rsid w:val="001F71C3"/>
    <w:rsid w:val="001F723E"/>
    <w:rsid w:val="001F7C45"/>
    <w:rsid w:val="0020046E"/>
    <w:rsid w:val="002007C2"/>
    <w:rsid w:val="0020157F"/>
    <w:rsid w:val="00201678"/>
    <w:rsid w:val="0020179F"/>
    <w:rsid w:val="002021F3"/>
    <w:rsid w:val="00202BBB"/>
    <w:rsid w:val="00202D2E"/>
    <w:rsid w:val="00203D0D"/>
    <w:rsid w:val="002057E9"/>
    <w:rsid w:val="00205D6F"/>
    <w:rsid w:val="00206305"/>
    <w:rsid w:val="002068D4"/>
    <w:rsid w:val="002073CF"/>
    <w:rsid w:val="00210F01"/>
    <w:rsid w:val="00210FCF"/>
    <w:rsid w:val="00211C33"/>
    <w:rsid w:val="00212248"/>
    <w:rsid w:val="0021227B"/>
    <w:rsid w:val="00212871"/>
    <w:rsid w:val="002128C3"/>
    <w:rsid w:val="00212D61"/>
    <w:rsid w:val="00213340"/>
    <w:rsid w:val="00214F81"/>
    <w:rsid w:val="002155B8"/>
    <w:rsid w:val="00215FA3"/>
    <w:rsid w:val="0021614E"/>
    <w:rsid w:val="0021683A"/>
    <w:rsid w:val="00216F30"/>
    <w:rsid w:val="0021706C"/>
    <w:rsid w:val="0021739F"/>
    <w:rsid w:val="002202D0"/>
    <w:rsid w:val="00220D07"/>
    <w:rsid w:val="00220ECF"/>
    <w:rsid w:val="0022194E"/>
    <w:rsid w:val="0022292B"/>
    <w:rsid w:val="0022295C"/>
    <w:rsid w:val="00222CFA"/>
    <w:rsid w:val="0022350A"/>
    <w:rsid w:val="00223CE1"/>
    <w:rsid w:val="002241EB"/>
    <w:rsid w:val="00224641"/>
    <w:rsid w:val="00224968"/>
    <w:rsid w:val="00224BD4"/>
    <w:rsid w:val="0022506B"/>
    <w:rsid w:val="00225612"/>
    <w:rsid w:val="00225E6E"/>
    <w:rsid w:val="002264BD"/>
    <w:rsid w:val="00227079"/>
    <w:rsid w:val="0022709E"/>
    <w:rsid w:val="002271E0"/>
    <w:rsid w:val="00230681"/>
    <w:rsid w:val="00230CC5"/>
    <w:rsid w:val="00230D0D"/>
    <w:rsid w:val="00231217"/>
    <w:rsid w:val="0023129C"/>
    <w:rsid w:val="002319AD"/>
    <w:rsid w:val="00231F28"/>
    <w:rsid w:val="00231F4B"/>
    <w:rsid w:val="002320F5"/>
    <w:rsid w:val="0023382A"/>
    <w:rsid w:val="00233FFC"/>
    <w:rsid w:val="0023455E"/>
    <w:rsid w:val="00234986"/>
    <w:rsid w:val="002352DF"/>
    <w:rsid w:val="0023716E"/>
    <w:rsid w:val="00237B4E"/>
    <w:rsid w:val="002408FE"/>
    <w:rsid w:val="00240CBA"/>
    <w:rsid w:val="00240D7E"/>
    <w:rsid w:val="00240E8F"/>
    <w:rsid w:val="00241EB0"/>
    <w:rsid w:val="00242762"/>
    <w:rsid w:val="00242C79"/>
    <w:rsid w:val="0024304C"/>
    <w:rsid w:val="00243086"/>
    <w:rsid w:val="00243C7D"/>
    <w:rsid w:val="002443D5"/>
    <w:rsid w:val="00244EE0"/>
    <w:rsid w:val="00245317"/>
    <w:rsid w:val="00245CBF"/>
    <w:rsid w:val="002463F0"/>
    <w:rsid w:val="00246535"/>
    <w:rsid w:val="0024662F"/>
    <w:rsid w:val="00246EC9"/>
    <w:rsid w:val="00247368"/>
    <w:rsid w:val="00247C9E"/>
    <w:rsid w:val="00247CE4"/>
    <w:rsid w:val="00247D3E"/>
    <w:rsid w:val="00250126"/>
    <w:rsid w:val="002505F2"/>
    <w:rsid w:val="0025082E"/>
    <w:rsid w:val="00250E5F"/>
    <w:rsid w:val="0025115F"/>
    <w:rsid w:val="00251899"/>
    <w:rsid w:val="00252F72"/>
    <w:rsid w:val="00252F9D"/>
    <w:rsid w:val="00253166"/>
    <w:rsid w:val="00253915"/>
    <w:rsid w:val="00253B03"/>
    <w:rsid w:val="002541DD"/>
    <w:rsid w:val="00254273"/>
    <w:rsid w:val="002544BC"/>
    <w:rsid w:val="00255461"/>
    <w:rsid w:val="0025584A"/>
    <w:rsid w:val="00256398"/>
    <w:rsid w:val="002566FD"/>
    <w:rsid w:val="0025684F"/>
    <w:rsid w:val="00256D6A"/>
    <w:rsid w:val="00256E3A"/>
    <w:rsid w:val="00256FB4"/>
    <w:rsid w:val="00257273"/>
    <w:rsid w:val="0025768A"/>
    <w:rsid w:val="0026128C"/>
    <w:rsid w:val="00261B1A"/>
    <w:rsid w:val="00261BB0"/>
    <w:rsid w:val="002628F4"/>
    <w:rsid w:val="00262A21"/>
    <w:rsid w:val="00263FC6"/>
    <w:rsid w:val="002645A1"/>
    <w:rsid w:val="002648FD"/>
    <w:rsid w:val="002649DA"/>
    <w:rsid w:val="00264C48"/>
    <w:rsid w:val="00264FF6"/>
    <w:rsid w:val="00265CA8"/>
    <w:rsid w:val="002665F3"/>
    <w:rsid w:val="00266DB9"/>
    <w:rsid w:val="00267184"/>
    <w:rsid w:val="00267271"/>
    <w:rsid w:val="00267719"/>
    <w:rsid w:val="002700D6"/>
    <w:rsid w:val="002700FA"/>
    <w:rsid w:val="00270105"/>
    <w:rsid w:val="00270257"/>
    <w:rsid w:val="00270581"/>
    <w:rsid w:val="002706FF"/>
    <w:rsid w:val="00270726"/>
    <w:rsid w:val="00271094"/>
    <w:rsid w:val="0027115C"/>
    <w:rsid w:val="002712C7"/>
    <w:rsid w:val="002722E9"/>
    <w:rsid w:val="00272DB6"/>
    <w:rsid w:val="0027398B"/>
    <w:rsid w:val="00273F1A"/>
    <w:rsid w:val="002740B1"/>
    <w:rsid w:val="00274CE0"/>
    <w:rsid w:val="00274EE7"/>
    <w:rsid w:val="00275538"/>
    <w:rsid w:val="00275E66"/>
    <w:rsid w:val="002762B0"/>
    <w:rsid w:val="00276C9F"/>
    <w:rsid w:val="00276D48"/>
    <w:rsid w:val="00276E69"/>
    <w:rsid w:val="00280931"/>
    <w:rsid w:val="00280B31"/>
    <w:rsid w:val="00280D66"/>
    <w:rsid w:val="0028292A"/>
    <w:rsid w:val="0028373D"/>
    <w:rsid w:val="00283C62"/>
    <w:rsid w:val="002848E7"/>
    <w:rsid w:val="00285586"/>
    <w:rsid w:val="0028563F"/>
    <w:rsid w:val="00285CA6"/>
    <w:rsid w:val="00285D9F"/>
    <w:rsid w:val="00286E3E"/>
    <w:rsid w:val="0029059E"/>
    <w:rsid w:val="00291EEE"/>
    <w:rsid w:val="00292431"/>
    <w:rsid w:val="00292993"/>
    <w:rsid w:val="00292DF6"/>
    <w:rsid w:val="00293399"/>
    <w:rsid w:val="00293D29"/>
    <w:rsid w:val="00294563"/>
    <w:rsid w:val="002947D4"/>
    <w:rsid w:val="0029502C"/>
    <w:rsid w:val="00295D94"/>
    <w:rsid w:val="0029639D"/>
    <w:rsid w:val="00296B93"/>
    <w:rsid w:val="00296F4E"/>
    <w:rsid w:val="002970C1"/>
    <w:rsid w:val="002970E6"/>
    <w:rsid w:val="002974D7"/>
    <w:rsid w:val="002976E8"/>
    <w:rsid w:val="0029796D"/>
    <w:rsid w:val="00297F9D"/>
    <w:rsid w:val="002A0828"/>
    <w:rsid w:val="002A1121"/>
    <w:rsid w:val="002A26C9"/>
    <w:rsid w:val="002A2950"/>
    <w:rsid w:val="002A2E6C"/>
    <w:rsid w:val="002A48DD"/>
    <w:rsid w:val="002A4E94"/>
    <w:rsid w:val="002A51C1"/>
    <w:rsid w:val="002A5353"/>
    <w:rsid w:val="002A5365"/>
    <w:rsid w:val="002A5DE2"/>
    <w:rsid w:val="002A652C"/>
    <w:rsid w:val="002A6993"/>
    <w:rsid w:val="002A6E1B"/>
    <w:rsid w:val="002A7CBD"/>
    <w:rsid w:val="002A7FE2"/>
    <w:rsid w:val="002B0867"/>
    <w:rsid w:val="002B0CD9"/>
    <w:rsid w:val="002B0ED8"/>
    <w:rsid w:val="002B10EF"/>
    <w:rsid w:val="002B11F3"/>
    <w:rsid w:val="002B17BA"/>
    <w:rsid w:val="002B2211"/>
    <w:rsid w:val="002B2301"/>
    <w:rsid w:val="002B231F"/>
    <w:rsid w:val="002B2ACE"/>
    <w:rsid w:val="002B36C4"/>
    <w:rsid w:val="002B3F41"/>
    <w:rsid w:val="002B4647"/>
    <w:rsid w:val="002B472C"/>
    <w:rsid w:val="002B47BE"/>
    <w:rsid w:val="002B4AEF"/>
    <w:rsid w:val="002B4D51"/>
    <w:rsid w:val="002B519D"/>
    <w:rsid w:val="002B6269"/>
    <w:rsid w:val="002B6E0B"/>
    <w:rsid w:val="002B715D"/>
    <w:rsid w:val="002B71D4"/>
    <w:rsid w:val="002B7914"/>
    <w:rsid w:val="002C04E0"/>
    <w:rsid w:val="002C1BCC"/>
    <w:rsid w:val="002C25BD"/>
    <w:rsid w:val="002C2940"/>
    <w:rsid w:val="002C4016"/>
    <w:rsid w:val="002C47F9"/>
    <w:rsid w:val="002C4F70"/>
    <w:rsid w:val="002C533A"/>
    <w:rsid w:val="002C567A"/>
    <w:rsid w:val="002C6327"/>
    <w:rsid w:val="002C694B"/>
    <w:rsid w:val="002C720B"/>
    <w:rsid w:val="002C7AC7"/>
    <w:rsid w:val="002C7DE3"/>
    <w:rsid w:val="002D014F"/>
    <w:rsid w:val="002D0F11"/>
    <w:rsid w:val="002D136C"/>
    <w:rsid w:val="002D1397"/>
    <w:rsid w:val="002D1AA4"/>
    <w:rsid w:val="002D1B9F"/>
    <w:rsid w:val="002D1D7D"/>
    <w:rsid w:val="002D25FB"/>
    <w:rsid w:val="002D2A4A"/>
    <w:rsid w:val="002D353B"/>
    <w:rsid w:val="002D3667"/>
    <w:rsid w:val="002D43B1"/>
    <w:rsid w:val="002D494D"/>
    <w:rsid w:val="002D4A23"/>
    <w:rsid w:val="002D505C"/>
    <w:rsid w:val="002D54DA"/>
    <w:rsid w:val="002D56FF"/>
    <w:rsid w:val="002D58D9"/>
    <w:rsid w:val="002D6987"/>
    <w:rsid w:val="002D6D6F"/>
    <w:rsid w:val="002D75C5"/>
    <w:rsid w:val="002D75F2"/>
    <w:rsid w:val="002D77D6"/>
    <w:rsid w:val="002D7C00"/>
    <w:rsid w:val="002D7FA8"/>
    <w:rsid w:val="002E0549"/>
    <w:rsid w:val="002E0A61"/>
    <w:rsid w:val="002E0AA5"/>
    <w:rsid w:val="002E0AEA"/>
    <w:rsid w:val="002E1624"/>
    <w:rsid w:val="002E19F9"/>
    <w:rsid w:val="002E1A70"/>
    <w:rsid w:val="002E20BA"/>
    <w:rsid w:val="002E2907"/>
    <w:rsid w:val="002E2F34"/>
    <w:rsid w:val="002E2F8C"/>
    <w:rsid w:val="002E32B4"/>
    <w:rsid w:val="002E3B83"/>
    <w:rsid w:val="002E3DB3"/>
    <w:rsid w:val="002E3F3E"/>
    <w:rsid w:val="002E453E"/>
    <w:rsid w:val="002E4631"/>
    <w:rsid w:val="002E49CB"/>
    <w:rsid w:val="002E58A6"/>
    <w:rsid w:val="002E58DE"/>
    <w:rsid w:val="002E6A4B"/>
    <w:rsid w:val="002E7393"/>
    <w:rsid w:val="002F013A"/>
    <w:rsid w:val="002F0149"/>
    <w:rsid w:val="002F0804"/>
    <w:rsid w:val="002F0AEB"/>
    <w:rsid w:val="002F0CDF"/>
    <w:rsid w:val="002F0FCC"/>
    <w:rsid w:val="002F13C3"/>
    <w:rsid w:val="002F1EF8"/>
    <w:rsid w:val="002F206E"/>
    <w:rsid w:val="002F2812"/>
    <w:rsid w:val="002F30EE"/>
    <w:rsid w:val="002F34B0"/>
    <w:rsid w:val="002F411C"/>
    <w:rsid w:val="002F439F"/>
    <w:rsid w:val="002F4E8B"/>
    <w:rsid w:val="002F5317"/>
    <w:rsid w:val="002F561C"/>
    <w:rsid w:val="002F5A16"/>
    <w:rsid w:val="002F6733"/>
    <w:rsid w:val="002F7054"/>
    <w:rsid w:val="002F7F67"/>
    <w:rsid w:val="003000C1"/>
    <w:rsid w:val="00300774"/>
    <w:rsid w:val="00301353"/>
    <w:rsid w:val="003015DF"/>
    <w:rsid w:val="00301A0B"/>
    <w:rsid w:val="00301C0F"/>
    <w:rsid w:val="00302182"/>
    <w:rsid w:val="0030218E"/>
    <w:rsid w:val="003023F8"/>
    <w:rsid w:val="00302618"/>
    <w:rsid w:val="003027C1"/>
    <w:rsid w:val="00302F58"/>
    <w:rsid w:val="00303A2D"/>
    <w:rsid w:val="00304DD6"/>
    <w:rsid w:val="00304F03"/>
    <w:rsid w:val="00305A3B"/>
    <w:rsid w:val="00305E1D"/>
    <w:rsid w:val="0030604E"/>
    <w:rsid w:val="0030672D"/>
    <w:rsid w:val="003067B5"/>
    <w:rsid w:val="00306F0B"/>
    <w:rsid w:val="00306F9C"/>
    <w:rsid w:val="0030735F"/>
    <w:rsid w:val="00307676"/>
    <w:rsid w:val="00307D30"/>
    <w:rsid w:val="003108C7"/>
    <w:rsid w:val="00310A06"/>
    <w:rsid w:val="00310B28"/>
    <w:rsid w:val="00311072"/>
    <w:rsid w:val="0031160E"/>
    <w:rsid w:val="0031182C"/>
    <w:rsid w:val="00311A80"/>
    <w:rsid w:val="003133F1"/>
    <w:rsid w:val="00313B48"/>
    <w:rsid w:val="00314377"/>
    <w:rsid w:val="003150AB"/>
    <w:rsid w:val="00315C60"/>
    <w:rsid w:val="00315E89"/>
    <w:rsid w:val="00316994"/>
    <w:rsid w:val="00316D7C"/>
    <w:rsid w:val="00317682"/>
    <w:rsid w:val="0032044F"/>
    <w:rsid w:val="00320FB8"/>
    <w:rsid w:val="003214A1"/>
    <w:rsid w:val="0032170F"/>
    <w:rsid w:val="00321880"/>
    <w:rsid w:val="003218DD"/>
    <w:rsid w:val="00323193"/>
    <w:rsid w:val="003244FC"/>
    <w:rsid w:val="00325A70"/>
    <w:rsid w:val="003262B8"/>
    <w:rsid w:val="00326F68"/>
    <w:rsid w:val="003271EC"/>
    <w:rsid w:val="00327622"/>
    <w:rsid w:val="0032784E"/>
    <w:rsid w:val="00327BDC"/>
    <w:rsid w:val="00327F76"/>
    <w:rsid w:val="0033170A"/>
    <w:rsid w:val="003318F5"/>
    <w:rsid w:val="00331C50"/>
    <w:rsid w:val="00331CF3"/>
    <w:rsid w:val="0033201A"/>
    <w:rsid w:val="00332686"/>
    <w:rsid w:val="00332D33"/>
    <w:rsid w:val="0033320A"/>
    <w:rsid w:val="003335EB"/>
    <w:rsid w:val="0033392D"/>
    <w:rsid w:val="003340D6"/>
    <w:rsid w:val="00334488"/>
    <w:rsid w:val="00334578"/>
    <w:rsid w:val="00334B4A"/>
    <w:rsid w:val="0033535B"/>
    <w:rsid w:val="00335440"/>
    <w:rsid w:val="00335955"/>
    <w:rsid w:val="00335DE0"/>
    <w:rsid w:val="00335EAF"/>
    <w:rsid w:val="0033633D"/>
    <w:rsid w:val="00336A87"/>
    <w:rsid w:val="00336CD4"/>
    <w:rsid w:val="00337252"/>
    <w:rsid w:val="00337975"/>
    <w:rsid w:val="00337ABC"/>
    <w:rsid w:val="00337BF2"/>
    <w:rsid w:val="00337CAC"/>
    <w:rsid w:val="00340A75"/>
    <w:rsid w:val="003410D2"/>
    <w:rsid w:val="003416E4"/>
    <w:rsid w:val="00341B5A"/>
    <w:rsid w:val="00341B60"/>
    <w:rsid w:val="00341E52"/>
    <w:rsid w:val="003428EC"/>
    <w:rsid w:val="003442EE"/>
    <w:rsid w:val="0034438D"/>
    <w:rsid w:val="0034471C"/>
    <w:rsid w:val="00344728"/>
    <w:rsid w:val="00345B63"/>
    <w:rsid w:val="00345B69"/>
    <w:rsid w:val="003462EF"/>
    <w:rsid w:val="003463F4"/>
    <w:rsid w:val="00346563"/>
    <w:rsid w:val="0034684C"/>
    <w:rsid w:val="00346CD9"/>
    <w:rsid w:val="0034729E"/>
    <w:rsid w:val="003476CC"/>
    <w:rsid w:val="00347CF4"/>
    <w:rsid w:val="0035002E"/>
    <w:rsid w:val="0035007E"/>
    <w:rsid w:val="00350D3A"/>
    <w:rsid w:val="00351726"/>
    <w:rsid w:val="00351843"/>
    <w:rsid w:val="00351D46"/>
    <w:rsid w:val="00352161"/>
    <w:rsid w:val="003528CA"/>
    <w:rsid w:val="00352B48"/>
    <w:rsid w:val="00353166"/>
    <w:rsid w:val="00353E8D"/>
    <w:rsid w:val="00354523"/>
    <w:rsid w:val="003547A0"/>
    <w:rsid w:val="00354B98"/>
    <w:rsid w:val="00354EFD"/>
    <w:rsid w:val="00355BA9"/>
    <w:rsid w:val="00356977"/>
    <w:rsid w:val="00356B7A"/>
    <w:rsid w:val="00356E5F"/>
    <w:rsid w:val="003579CA"/>
    <w:rsid w:val="00360545"/>
    <w:rsid w:val="003606ED"/>
    <w:rsid w:val="0036092D"/>
    <w:rsid w:val="00361051"/>
    <w:rsid w:val="0036126B"/>
    <w:rsid w:val="00361AB0"/>
    <w:rsid w:val="003624F4"/>
    <w:rsid w:val="00362508"/>
    <w:rsid w:val="00362A34"/>
    <w:rsid w:val="00362FEE"/>
    <w:rsid w:val="00363555"/>
    <w:rsid w:val="00365663"/>
    <w:rsid w:val="00366173"/>
    <w:rsid w:val="00366529"/>
    <w:rsid w:val="003667D7"/>
    <w:rsid w:val="0036730D"/>
    <w:rsid w:val="00367750"/>
    <w:rsid w:val="003678F1"/>
    <w:rsid w:val="003679CB"/>
    <w:rsid w:val="00370A8F"/>
    <w:rsid w:val="00370D90"/>
    <w:rsid w:val="003715D5"/>
    <w:rsid w:val="00371E68"/>
    <w:rsid w:val="00372A40"/>
    <w:rsid w:val="00372B7F"/>
    <w:rsid w:val="00373601"/>
    <w:rsid w:val="00374733"/>
    <w:rsid w:val="0037524E"/>
    <w:rsid w:val="00375674"/>
    <w:rsid w:val="00375AFC"/>
    <w:rsid w:val="00376492"/>
    <w:rsid w:val="003764B2"/>
    <w:rsid w:val="00376877"/>
    <w:rsid w:val="00376D3F"/>
    <w:rsid w:val="00376DDA"/>
    <w:rsid w:val="003771B3"/>
    <w:rsid w:val="00377A26"/>
    <w:rsid w:val="003800CC"/>
    <w:rsid w:val="00380314"/>
    <w:rsid w:val="00380DDF"/>
    <w:rsid w:val="00380FF4"/>
    <w:rsid w:val="003817A9"/>
    <w:rsid w:val="00381CA6"/>
    <w:rsid w:val="0038239C"/>
    <w:rsid w:val="003823E0"/>
    <w:rsid w:val="00382A08"/>
    <w:rsid w:val="00382BB6"/>
    <w:rsid w:val="00382FBF"/>
    <w:rsid w:val="00384BAE"/>
    <w:rsid w:val="00385A39"/>
    <w:rsid w:val="003867D9"/>
    <w:rsid w:val="003874C9"/>
    <w:rsid w:val="00387F32"/>
    <w:rsid w:val="00390DBD"/>
    <w:rsid w:val="00391EE5"/>
    <w:rsid w:val="00392899"/>
    <w:rsid w:val="0039294E"/>
    <w:rsid w:val="00392A1C"/>
    <w:rsid w:val="003933EB"/>
    <w:rsid w:val="00393876"/>
    <w:rsid w:val="00393F60"/>
    <w:rsid w:val="003943B9"/>
    <w:rsid w:val="003947DE"/>
    <w:rsid w:val="00394B4C"/>
    <w:rsid w:val="00394CEA"/>
    <w:rsid w:val="00396E69"/>
    <w:rsid w:val="003970BD"/>
    <w:rsid w:val="0039714A"/>
    <w:rsid w:val="003972FB"/>
    <w:rsid w:val="003976F0"/>
    <w:rsid w:val="00397AE7"/>
    <w:rsid w:val="00397F6C"/>
    <w:rsid w:val="003A02FD"/>
    <w:rsid w:val="003A04B1"/>
    <w:rsid w:val="003A057B"/>
    <w:rsid w:val="003A0A52"/>
    <w:rsid w:val="003A0E76"/>
    <w:rsid w:val="003A123D"/>
    <w:rsid w:val="003A20EE"/>
    <w:rsid w:val="003A22E5"/>
    <w:rsid w:val="003A289E"/>
    <w:rsid w:val="003A2DE8"/>
    <w:rsid w:val="003A323C"/>
    <w:rsid w:val="003A3F91"/>
    <w:rsid w:val="003A42B2"/>
    <w:rsid w:val="003A5859"/>
    <w:rsid w:val="003A5A27"/>
    <w:rsid w:val="003A634A"/>
    <w:rsid w:val="003A63A6"/>
    <w:rsid w:val="003A6718"/>
    <w:rsid w:val="003A6D9C"/>
    <w:rsid w:val="003A71E2"/>
    <w:rsid w:val="003A764A"/>
    <w:rsid w:val="003A7990"/>
    <w:rsid w:val="003B00CA"/>
    <w:rsid w:val="003B0921"/>
    <w:rsid w:val="003B1383"/>
    <w:rsid w:val="003B1631"/>
    <w:rsid w:val="003B232D"/>
    <w:rsid w:val="003B28BA"/>
    <w:rsid w:val="003B2FBE"/>
    <w:rsid w:val="003B3539"/>
    <w:rsid w:val="003B3A82"/>
    <w:rsid w:val="003B4326"/>
    <w:rsid w:val="003B462B"/>
    <w:rsid w:val="003B4F4E"/>
    <w:rsid w:val="003B56F1"/>
    <w:rsid w:val="003B581D"/>
    <w:rsid w:val="003B6774"/>
    <w:rsid w:val="003B6933"/>
    <w:rsid w:val="003B6B48"/>
    <w:rsid w:val="003B75E2"/>
    <w:rsid w:val="003B75EE"/>
    <w:rsid w:val="003B7BEC"/>
    <w:rsid w:val="003C060B"/>
    <w:rsid w:val="003C1126"/>
    <w:rsid w:val="003C1C57"/>
    <w:rsid w:val="003C2C93"/>
    <w:rsid w:val="003C39DC"/>
    <w:rsid w:val="003C4045"/>
    <w:rsid w:val="003C463A"/>
    <w:rsid w:val="003C493F"/>
    <w:rsid w:val="003C6462"/>
    <w:rsid w:val="003C6795"/>
    <w:rsid w:val="003C7652"/>
    <w:rsid w:val="003C76B5"/>
    <w:rsid w:val="003C7BF1"/>
    <w:rsid w:val="003C7CFF"/>
    <w:rsid w:val="003C7FEA"/>
    <w:rsid w:val="003D0921"/>
    <w:rsid w:val="003D0E3D"/>
    <w:rsid w:val="003D180D"/>
    <w:rsid w:val="003D1C3E"/>
    <w:rsid w:val="003D1D56"/>
    <w:rsid w:val="003D213E"/>
    <w:rsid w:val="003D2533"/>
    <w:rsid w:val="003D2796"/>
    <w:rsid w:val="003D3ECD"/>
    <w:rsid w:val="003D3F07"/>
    <w:rsid w:val="003D4100"/>
    <w:rsid w:val="003D4755"/>
    <w:rsid w:val="003D4E8D"/>
    <w:rsid w:val="003D5376"/>
    <w:rsid w:val="003D6371"/>
    <w:rsid w:val="003D685B"/>
    <w:rsid w:val="003D71AC"/>
    <w:rsid w:val="003D7444"/>
    <w:rsid w:val="003D752E"/>
    <w:rsid w:val="003E013B"/>
    <w:rsid w:val="003E197C"/>
    <w:rsid w:val="003E2749"/>
    <w:rsid w:val="003E3952"/>
    <w:rsid w:val="003E40C6"/>
    <w:rsid w:val="003E4E12"/>
    <w:rsid w:val="003E5500"/>
    <w:rsid w:val="003E7792"/>
    <w:rsid w:val="003E7F26"/>
    <w:rsid w:val="003E7F48"/>
    <w:rsid w:val="003F1424"/>
    <w:rsid w:val="003F3B11"/>
    <w:rsid w:val="003F3E74"/>
    <w:rsid w:val="003F4ACD"/>
    <w:rsid w:val="003F51BC"/>
    <w:rsid w:val="003F5C83"/>
    <w:rsid w:val="003F6204"/>
    <w:rsid w:val="003F6269"/>
    <w:rsid w:val="003F62FC"/>
    <w:rsid w:val="003F6DF5"/>
    <w:rsid w:val="003F710F"/>
    <w:rsid w:val="003F74FF"/>
    <w:rsid w:val="004004BA"/>
    <w:rsid w:val="004007DE"/>
    <w:rsid w:val="0040101A"/>
    <w:rsid w:val="00401720"/>
    <w:rsid w:val="004021FA"/>
    <w:rsid w:val="00402759"/>
    <w:rsid w:val="00402A84"/>
    <w:rsid w:val="00402AB7"/>
    <w:rsid w:val="00402FB5"/>
    <w:rsid w:val="00403D71"/>
    <w:rsid w:val="00403E25"/>
    <w:rsid w:val="00404EA8"/>
    <w:rsid w:val="00406261"/>
    <w:rsid w:val="00406498"/>
    <w:rsid w:val="004065B1"/>
    <w:rsid w:val="00406BD2"/>
    <w:rsid w:val="00406D67"/>
    <w:rsid w:val="00407A2F"/>
    <w:rsid w:val="00407A50"/>
    <w:rsid w:val="00407D21"/>
    <w:rsid w:val="00410276"/>
    <w:rsid w:val="00410E70"/>
    <w:rsid w:val="00411070"/>
    <w:rsid w:val="00411234"/>
    <w:rsid w:val="004113DD"/>
    <w:rsid w:val="00411E5F"/>
    <w:rsid w:val="0041255E"/>
    <w:rsid w:val="0041286E"/>
    <w:rsid w:val="00412D3C"/>
    <w:rsid w:val="00413525"/>
    <w:rsid w:val="0041365A"/>
    <w:rsid w:val="00413A09"/>
    <w:rsid w:val="00413E6F"/>
    <w:rsid w:val="00413F12"/>
    <w:rsid w:val="00414A01"/>
    <w:rsid w:val="00415359"/>
    <w:rsid w:val="00415363"/>
    <w:rsid w:val="004161A8"/>
    <w:rsid w:val="00416255"/>
    <w:rsid w:val="0041776F"/>
    <w:rsid w:val="00417833"/>
    <w:rsid w:val="00417895"/>
    <w:rsid w:val="00417E9E"/>
    <w:rsid w:val="004222E7"/>
    <w:rsid w:val="004223BE"/>
    <w:rsid w:val="0042240C"/>
    <w:rsid w:val="00422535"/>
    <w:rsid w:val="00424121"/>
    <w:rsid w:val="00424574"/>
    <w:rsid w:val="004248BC"/>
    <w:rsid w:val="004258BF"/>
    <w:rsid w:val="00425A63"/>
    <w:rsid w:val="00425B36"/>
    <w:rsid w:val="00426AFF"/>
    <w:rsid w:val="004273A8"/>
    <w:rsid w:val="004305A0"/>
    <w:rsid w:val="00430A46"/>
    <w:rsid w:val="004317AB"/>
    <w:rsid w:val="00432095"/>
    <w:rsid w:val="00432221"/>
    <w:rsid w:val="004329B0"/>
    <w:rsid w:val="00432E16"/>
    <w:rsid w:val="004342B2"/>
    <w:rsid w:val="00435205"/>
    <w:rsid w:val="00435E93"/>
    <w:rsid w:val="004369AA"/>
    <w:rsid w:val="00436C12"/>
    <w:rsid w:val="00436FA7"/>
    <w:rsid w:val="00437036"/>
    <w:rsid w:val="0043741A"/>
    <w:rsid w:val="00440C36"/>
    <w:rsid w:val="00441D1A"/>
    <w:rsid w:val="00442341"/>
    <w:rsid w:val="004425B8"/>
    <w:rsid w:val="00442A66"/>
    <w:rsid w:val="00443486"/>
    <w:rsid w:val="00443BD0"/>
    <w:rsid w:val="00444602"/>
    <w:rsid w:val="0044489E"/>
    <w:rsid w:val="004448E6"/>
    <w:rsid w:val="004465B9"/>
    <w:rsid w:val="00446683"/>
    <w:rsid w:val="00446F77"/>
    <w:rsid w:val="004476D9"/>
    <w:rsid w:val="00447FFB"/>
    <w:rsid w:val="00450527"/>
    <w:rsid w:val="00450A0B"/>
    <w:rsid w:val="00450AE8"/>
    <w:rsid w:val="00450C3B"/>
    <w:rsid w:val="00451277"/>
    <w:rsid w:val="00452794"/>
    <w:rsid w:val="004531DE"/>
    <w:rsid w:val="004535BA"/>
    <w:rsid w:val="004539C5"/>
    <w:rsid w:val="00453B9C"/>
    <w:rsid w:val="00454031"/>
    <w:rsid w:val="004540C1"/>
    <w:rsid w:val="004540F8"/>
    <w:rsid w:val="00454F37"/>
    <w:rsid w:val="00455809"/>
    <w:rsid w:val="00456F63"/>
    <w:rsid w:val="00456FAD"/>
    <w:rsid w:val="004577E3"/>
    <w:rsid w:val="00457B29"/>
    <w:rsid w:val="004601A1"/>
    <w:rsid w:val="004605B7"/>
    <w:rsid w:val="00460845"/>
    <w:rsid w:val="00460862"/>
    <w:rsid w:val="00460F91"/>
    <w:rsid w:val="0046130F"/>
    <w:rsid w:val="00461417"/>
    <w:rsid w:val="004628ED"/>
    <w:rsid w:val="00463647"/>
    <w:rsid w:val="00463A23"/>
    <w:rsid w:val="00463DD2"/>
    <w:rsid w:val="0046405C"/>
    <w:rsid w:val="00464084"/>
    <w:rsid w:val="004641DA"/>
    <w:rsid w:val="00464627"/>
    <w:rsid w:val="00464672"/>
    <w:rsid w:val="00464C02"/>
    <w:rsid w:val="00464EE9"/>
    <w:rsid w:val="00465117"/>
    <w:rsid w:val="004658C5"/>
    <w:rsid w:val="00466552"/>
    <w:rsid w:val="0046691A"/>
    <w:rsid w:val="00466ECD"/>
    <w:rsid w:val="0046703C"/>
    <w:rsid w:val="0046750C"/>
    <w:rsid w:val="0047007D"/>
    <w:rsid w:val="0047036C"/>
    <w:rsid w:val="004704FB"/>
    <w:rsid w:val="00470D65"/>
    <w:rsid w:val="0047120C"/>
    <w:rsid w:val="00471604"/>
    <w:rsid w:val="00471929"/>
    <w:rsid w:val="00472021"/>
    <w:rsid w:val="004726CD"/>
    <w:rsid w:val="00473678"/>
    <w:rsid w:val="004739ED"/>
    <w:rsid w:val="00473ABC"/>
    <w:rsid w:val="00473E95"/>
    <w:rsid w:val="00474BCB"/>
    <w:rsid w:val="00474E92"/>
    <w:rsid w:val="00474FFA"/>
    <w:rsid w:val="004750C9"/>
    <w:rsid w:val="004755CA"/>
    <w:rsid w:val="00476664"/>
    <w:rsid w:val="00476822"/>
    <w:rsid w:val="00476FAD"/>
    <w:rsid w:val="00477057"/>
    <w:rsid w:val="004772ED"/>
    <w:rsid w:val="00477E37"/>
    <w:rsid w:val="00477F68"/>
    <w:rsid w:val="00480127"/>
    <w:rsid w:val="00480D47"/>
    <w:rsid w:val="00481349"/>
    <w:rsid w:val="00481778"/>
    <w:rsid w:val="00481AFB"/>
    <w:rsid w:val="00481BCD"/>
    <w:rsid w:val="00481DDC"/>
    <w:rsid w:val="00482410"/>
    <w:rsid w:val="00482445"/>
    <w:rsid w:val="004826C0"/>
    <w:rsid w:val="00482704"/>
    <w:rsid w:val="00482A17"/>
    <w:rsid w:val="0048317C"/>
    <w:rsid w:val="00483246"/>
    <w:rsid w:val="004833BA"/>
    <w:rsid w:val="004845A4"/>
    <w:rsid w:val="00484C62"/>
    <w:rsid w:val="00484F05"/>
    <w:rsid w:val="00484FE6"/>
    <w:rsid w:val="0048543E"/>
    <w:rsid w:val="00485505"/>
    <w:rsid w:val="00486936"/>
    <w:rsid w:val="00486E39"/>
    <w:rsid w:val="0048775F"/>
    <w:rsid w:val="0048786B"/>
    <w:rsid w:val="00490D66"/>
    <w:rsid w:val="00491C81"/>
    <w:rsid w:val="00491FBE"/>
    <w:rsid w:val="00492C35"/>
    <w:rsid w:val="0049301D"/>
    <w:rsid w:val="00493205"/>
    <w:rsid w:val="0049325C"/>
    <w:rsid w:val="0049339F"/>
    <w:rsid w:val="00494164"/>
    <w:rsid w:val="0049425D"/>
    <w:rsid w:val="00494839"/>
    <w:rsid w:val="00495E14"/>
    <w:rsid w:val="004972EA"/>
    <w:rsid w:val="004979DA"/>
    <w:rsid w:val="004A0B93"/>
    <w:rsid w:val="004A18D2"/>
    <w:rsid w:val="004A1911"/>
    <w:rsid w:val="004A1C88"/>
    <w:rsid w:val="004A218D"/>
    <w:rsid w:val="004A28A2"/>
    <w:rsid w:val="004A380E"/>
    <w:rsid w:val="004A3D04"/>
    <w:rsid w:val="004A3D68"/>
    <w:rsid w:val="004A400A"/>
    <w:rsid w:val="004A48C4"/>
    <w:rsid w:val="004A4D2D"/>
    <w:rsid w:val="004A5149"/>
    <w:rsid w:val="004A6007"/>
    <w:rsid w:val="004A65C1"/>
    <w:rsid w:val="004A6EBC"/>
    <w:rsid w:val="004B02B2"/>
    <w:rsid w:val="004B11ED"/>
    <w:rsid w:val="004B154D"/>
    <w:rsid w:val="004B17B1"/>
    <w:rsid w:val="004B224F"/>
    <w:rsid w:val="004B24BB"/>
    <w:rsid w:val="004B299C"/>
    <w:rsid w:val="004B2C29"/>
    <w:rsid w:val="004B4AE8"/>
    <w:rsid w:val="004B6832"/>
    <w:rsid w:val="004B6959"/>
    <w:rsid w:val="004B6AEB"/>
    <w:rsid w:val="004C05CC"/>
    <w:rsid w:val="004C0AC3"/>
    <w:rsid w:val="004C12EC"/>
    <w:rsid w:val="004C1E7D"/>
    <w:rsid w:val="004C2023"/>
    <w:rsid w:val="004C204F"/>
    <w:rsid w:val="004C20BA"/>
    <w:rsid w:val="004C29D1"/>
    <w:rsid w:val="004C31BB"/>
    <w:rsid w:val="004C3B53"/>
    <w:rsid w:val="004C3D34"/>
    <w:rsid w:val="004C43AD"/>
    <w:rsid w:val="004C45DD"/>
    <w:rsid w:val="004C5FF5"/>
    <w:rsid w:val="004C6437"/>
    <w:rsid w:val="004C7041"/>
    <w:rsid w:val="004C7578"/>
    <w:rsid w:val="004D11BE"/>
    <w:rsid w:val="004D1940"/>
    <w:rsid w:val="004D243B"/>
    <w:rsid w:val="004D2B4E"/>
    <w:rsid w:val="004D3367"/>
    <w:rsid w:val="004D43EE"/>
    <w:rsid w:val="004D53B5"/>
    <w:rsid w:val="004D55BA"/>
    <w:rsid w:val="004D5953"/>
    <w:rsid w:val="004D63EF"/>
    <w:rsid w:val="004D6B0A"/>
    <w:rsid w:val="004D6BD2"/>
    <w:rsid w:val="004D78B6"/>
    <w:rsid w:val="004D7E8A"/>
    <w:rsid w:val="004D7FE7"/>
    <w:rsid w:val="004E0301"/>
    <w:rsid w:val="004E044A"/>
    <w:rsid w:val="004E0CB2"/>
    <w:rsid w:val="004E106D"/>
    <w:rsid w:val="004E18CF"/>
    <w:rsid w:val="004E1D34"/>
    <w:rsid w:val="004E1F92"/>
    <w:rsid w:val="004E25BD"/>
    <w:rsid w:val="004E28A5"/>
    <w:rsid w:val="004E2E78"/>
    <w:rsid w:val="004E3A24"/>
    <w:rsid w:val="004E40CD"/>
    <w:rsid w:val="004E434F"/>
    <w:rsid w:val="004E4798"/>
    <w:rsid w:val="004E4814"/>
    <w:rsid w:val="004E5230"/>
    <w:rsid w:val="004E627F"/>
    <w:rsid w:val="004E697E"/>
    <w:rsid w:val="004E6C2F"/>
    <w:rsid w:val="004E71F9"/>
    <w:rsid w:val="004E73CD"/>
    <w:rsid w:val="004E7D6D"/>
    <w:rsid w:val="004F0286"/>
    <w:rsid w:val="004F04B6"/>
    <w:rsid w:val="004F0C8B"/>
    <w:rsid w:val="004F0DBD"/>
    <w:rsid w:val="004F1305"/>
    <w:rsid w:val="004F21C7"/>
    <w:rsid w:val="004F2532"/>
    <w:rsid w:val="004F289E"/>
    <w:rsid w:val="004F2D29"/>
    <w:rsid w:val="004F4116"/>
    <w:rsid w:val="004F49A1"/>
    <w:rsid w:val="004F50CB"/>
    <w:rsid w:val="004F5C12"/>
    <w:rsid w:val="004F6890"/>
    <w:rsid w:val="004F6F01"/>
    <w:rsid w:val="004F6F1D"/>
    <w:rsid w:val="005008C3"/>
    <w:rsid w:val="00501E1A"/>
    <w:rsid w:val="005020A0"/>
    <w:rsid w:val="005022C2"/>
    <w:rsid w:val="00502B0C"/>
    <w:rsid w:val="00503550"/>
    <w:rsid w:val="00503779"/>
    <w:rsid w:val="005039DD"/>
    <w:rsid w:val="00504419"/>
    <w:rsid w:val="00504607"/>
    <w:rsid w:val="0050476E"/>
    <w:rsid w:val="00504A5C"/>
    <w:rsid w:val="00504CC1"/>
    <w:rsid w:val="0050584B"/>
    <w:rsid w:val="005058FB"/>
    <w:rsid w:val="00505D83"/>
    <w:rsid w:val="00507B83"/>
    <w:rsid w:val="005103F1"/>
    <w:rsid w:val="00511589"/>
    <w:rsid w:val="0051169E"/>
    <w:rsid w:val="00511C4D"/>
    <w:rsid w:val="005121FC"/>
    <w:rsid w:val="00512376"/>
    <w:rsid w:val="005125AB"/>
    <w:rsid w:val="00512CA6"/>
    <w:rsid w:val="005133E7"/>
    <w:rsid w:val="00513F38"/>
    <w:rsid w:val="00514997"/>
    <w:rsid w:val="00515A86"/>
    <w:rsid w:val="00516282"/>
    <w:rsid w:val="00516DC9"/>
    <w:rsid w:val="00516F28"/>
    <w:rsid w:val="00520B2F"/>
    <w:rsid w:val="005213D8"/>
    <w:rsid w:val="00521567"/>
    <w:rsid w:val="00521889"/>
    <w:rsid w:val="00521E57"/>
    <w:rsid w:val="00522173"/>
    <w:rsid w:val="00522A24"/>
    <w:rsid w:val="00522DCD"/>
    <w:rsid w:val="00523B11"/>
    <w:rsid w:val="00524B37"/>
    <w:rsid w:val="00525B6A"/>
    <w:rsid w:val="00526584"/>
    <w:rsid w:val="005270F0"/>
    <w:rsid w:val="005271DC"/>
    <w:rsid w:val="0053056B"/>
    <w:rsid w:val="00530C44"/>
    <w:rsid w:val="005322BD"/>
    <w:rsid w:val="005326C7"/>
    <w:rsid w:val="00532F4B"/>
    <w:rsid w:val="0053464F"/>
    <w:rsid w:val="005348BA"/>
    <w:rsid w:val="00535129"/>
    <w:rsid w:val="0053526C"/>
    <w:rsid w:val="00535432"/>
    <w:rsid w:val="00535C4E"/>
    <w:rsid w:val="0053605D"/>
    <w:rsid w:val="00536BAB"/>
    <w:rsid w:val="00536F0F"/>
    <w:rsid w:val="0053785B"/>
    <w:rsid w:val="00537CF8"/>
    <w:rsid w:val="00537E0B"/>
    <w:rsid w:val="00537FD5"/>
    <w:rsid w:val="005401CB"/>
    <w:rsid w:val="005401F8"/>
    <w:rsid w:val="00540B0C"/>
    <w:rsid w:val="00540BE5"/>
    <w:rsid w:val="00541211"/>
    <w:rsid w:val="00543949"/>
    <w:rsid w:val="00543D87"/>
    <w:rsid w:val="00544446"/>
    <w:rsid w:val="00544705"/>
    <w:rsid w:val="005448E1"/>
    <w:rsid w:val="005452F1"/>
    <w:rsid w:val="00545335"/>
    <w:rsid w:val="00546691"/>
    <w:rsid w:val="00546E50"/>
    <w:rsid w:val="00546F02"/>
    <w:rsid w:val="00546FD3"/>
    <w:rsid w:val="00547411"/>
    <w:rsid w:val="005507DB"/>
    <w:rsid w:val="00551589"/>
    <w:rsid w:val="00551C26"/>
    <w:rsid w:val="0055272D"/>
    <w:rsid w:val="005530D5"/>
    <w:rsid w:val="00553A3B"/>
    <w:rsid w:val="00554577"/>
    <w:rsid w:val="0055499B"/>
    <w:rsid w:val="00554A17"/>
    <w:rsid w:val="00555951"/>
    <w:rsid w:val="005559F1"/>
    <w:rsid w:val="00555B82"/>
    <w:rsid w:val="005564A2"/>
    <w:rsid w:val="005567C7"/>
    <w:rsid w:val="005573E3"/>
    <w:rsid w:val="005577C8"/>
    <w:rsid w:val="0056028B"/>
    <w:rsid w:val="00560690"/>
    <w:rsid w:val="00560A5B"/>
    <w:rsid w:val="00561338"/>
    <w:rsid w:val="00561B25"/>
    <w:rsid w:val="005635A7"/>
    <w:rsid w:val="005638A1"/>
    <w:rsid w:val="005639E0"/>
    <w:rsid w:val="00563BCA"/>
    <w:rsid w:val="005648AE"/>
    <w:rsid w:val="005654D3"/>
    <w:rsid w:val="00565CE0"/>
    <w:rsid w:val="00566821"/>
    <w:rsid w:val="00566CA8"/>
    <w:rsid w:val="00567A61"/>
    <w:rsid w:val="005702DD"/>
    <w:rsid w:val="005702FA"/>
    <w:rsid w:val="0057192B"/>
    <w:rsid w:val="00571AB5"/>
    <w:rsid w:val="00572192"/>
    <w:rsid w:val="00574730"/>
    <w:rsid w:val="00574840"/>
    <w:rsid w:val="00574F7C"/>
    <w:rsid w:val="0057561D"/>
    <w:rsid w:val="00575950"/>
    <w:rsid w:val="0057670D"/>
    <w:rsid w:val="00576AD2"/>
    <w:rsid w:val="00576EA9"/>
    <w:rsid w:val="00577BB0"/>
    <w:rsid w:val="00580CBD"/>
    <w:rsid w:val="00581420"/>
    <w:rsid w:val="00581C3A"/>
    <w:rsid w:val="0058201C"/>
    <w:rsid w:val="005821CF"/>
    <w:rsid w:val="00582411"/>
    <w:rsid w:val="00582D90"/>
    <w:rsid w:val="005834BA"/>
    <w:rsid w:val="005834BB"/>
    <w:rsid w:val="00583D53"/>
    <w:rsid w:val="00583DFD"/>
    <w:rsid w:val="005840AD"/>
    <w:rsid w:val="005840D7"/>
    <w:rsid w:val="00584F33"/>
    <w:rsid w:val="005860A9"/>
    <w:rsid w:val="0058617B"/>
    <w:rsid w:val="00587D7F"/>
    <w:rsid w:val="005900B2"/>
    <w:rsid w:val="0059017B"/>
    <w:rsid w:val="00591C7D"/>
    <w:rsid w:val="00591DA2"/>
    <w:rsid w:val="00592318"/>
    <w:rsid w:val="00592E7A"/>
    <w:rsid w:val="005930FF"/>
    <w:rsid w:val="00593FC6"/>
    <w:rsid w:val="00594C07"/>
    <w:rsid w:val="00595315"/>
    <w:rsid w:val="005954E1"/>
    <w:rsid w:val="00595E0F"/>
    <w:rsid w:val="00596225"/>
    <w:rsid w:val="005969D2"/>
    <w:rsid w:val="00596AD8"/>
    <w:rsid w:val="005A052C"/>
    <w:rsid w:val="005A07CD"/>
    <w:rsid w:val="005A0C2C"/>
    <w:rsid w:val="005A0C93"/>
    <w:rsid w:val="005A0F7F"/>
    <w:rsid w:val="005A1DA0"/>
    <w:rsid w:val="005A3538"/>
    <w:rsid w:val="005A37B7"/>
    <w:rsid w:val="005A38A0"/>
    <w:rsid w:val="005A53FE"/>
    <w:rsid w:val="005A5D5D"/>
    <w:rsid w:val="005A5F53"/>
    <w:rsid w:val="005A63D0"/>
    <w:rsid w:val="005A6A7B"/>
    <w:rsid w:val="005A6F99"/>
    <w:rsid w:val="005A7F8F"/>
    <w:rsid w:val="005B0456"/>
    <w:rsid w:val="005B0890"/>
    <w:rsid w:val="005B0DA5"/>
    <w:rsid w:val="005B1021"/>
    <w:rsid w:val="005B1191"/>
    <w:rsid w:val="005B15AD"/>
    <w:rsid w:val="005B17BF"/>
    <w:rsid w:val="005B288D"/>
    <w:rsid w:val="005B2960"/>
    <w:rsid w:val="005B2AF0"/>
    <w:rsid w:val="005B303C"/>
    <w:rsid w:val="005B307C"/>
    <w:rsid w:val="005B350F"/>
    <w:rsid w:val="005B3F60"/>
    <w:rsid w:val="005B481E"/>
    <w:rsid w:val="005B48EE"/>
    <w:rsid w:val="005B55CC"/>
    <w:rsid w:val="005B5F2A"/>
    <w:rsid w:val="005B673B"/>
    <w:rsid w:val="005B6A4D"/>
    <w:rsid w:val="005B716A"/>
    <w:rsid w:val="005B7672"/>
    <w:rsid w:val="005B7B71"/>
    <w:rsid w:val="005C032B"/>
    <w:rsid w:val="005C1502"/>
    <w:rsid w:val="005C21CD"/>
    <w:rsid w:val="005C24F7"/>
    <w:rsid w:val="005C35D4"/>
    <w:rsid w:val="005C362D"/>
    <w:rsid w:val="005C4D24"/>
    <w:rsid w:val="005C4DFC"/>
    <w:rsid w:val="005C5509"/>
    <w:rsid w:val="005C579B"/>
    <w:rsid w:val="005C5EFD"/>
    <w:rsid w:val="005C667F"/>
    <w:rsid w:val="005C685B"/>
    <w:rsid w:val="005C6B97"/>
    <w:rsid w:val="005C6D62"/>
    <w:rsid w:val="005C7397"/>
    <w:rsid w:val="005C777F"/>
    <w:rsid w:val="005C782F"/>
    <w:rsid w:val="005C7D4D"/>
    <w:rsid w:val="005D03C1"/>
    <w:rsid w:val="005D03CF"/>
    <w:rsid w:val="005D10CF"/>
    <w:rsid w:val="005D121F"/>
    <w:rsid w:val="005D1C46"/>
    <w:rsid w:val="005D22C4"/>
    <w:rsid w:val="005D255B"/>
    <w:rsid w:val="005D271C"/>
    <w:rsid w:val="005D299D"/>
    <w:rsid w:val="005D304C"/>
    <w:rsid w:val="005D429E"/>
    <w:rsid w:val="005D45BF"/>
    <w:rsid w:val="005D4A8C"/>
    <w:rsid w:val="005D4C1A"/>
    <w:rsid w:val="005D5108"/>
    <w:rsid w:val="005D5292"/>
    <w:rsid w:val="005D52B9"/>
    <w:rsid w:val="005D5AE7"/>
    <w:rsid w:val="005D5B26"/>
    <w:rsid w:val="005D5E30"/>
    <w:rsid w:val="005D6076"/>
    <w:rsid w:val="005D65B6"/>
    <w:rsid w:val="005D702A"/>
    <w:rsid w:val="005D70EB"/>
    <w:rsid w:val="005E0094"/>
    <w:rsid w:val="005E0E01"/>
    <w:rsid w:val="005E1EA4"/>
    <w:rsid w:val="005E2568"/>
    <w:rsid w:val="005E3365"/>
    <w:rsid w:val="005E3F70"/>
    <w:rsid w:val="005E401E"/>
    <w:rsid w:val="005E41A2"/>
    <w:rsid w:val="005E4639"/>
    <w:rsid w:val="005E4CC2"/>
    <w:rsid w:val="005E5257"/>
    <w:rsid w:val="005E5D79"/>
    <w:rsid w:val="005E6DB3"/>
    <w:rsid w:val="005E6EBB"/>
    <w:rsid w:val="005E7527"/>
    <w:rsid w:val="005E7877"/>
    <w:rsid w:val="005E7947"/>
    <w:rsid w:val="005F115E"/>
    <w:rsid w:val="005F1AD4"/>
    <w:rsid w:val="005F1B1B"/>
    <w:rsid w:val="005F1DCF"/>
    <w:rsid w:val="005F1F8A"/>
    <w:rsid w:val="005F2002"/>
    <w:rsid w:val="005F22B2"/>
    <w:rsid w:val="005F3753"/>
    <w:rsid w:val="005F4CE9"/>
    <w:rsid w:val="005F5DC4"/>
    <w:rsid w:val="005F6335"/>
    <w:rsid w:val="005F65A1"/>
    <w:rsid w:val="005F6CB2"/>
    <w:rsid w:val="005F6D55"/>
    <w:rsid w:val="005F70A1"/>
    <w:rsid w:val="005F7D9E"/>
    <w:rsid w:val="00600629"/>
    <w:rsid w:val="00600683"/>
    <w:rsid w:val="0060097A"/>
    <w:rsid w:val="006014DC"/>
    <w:rsid w:val="006018B3"/>
    <w:rsid w:val="00601A57"/>
    <w:rsid w:val="00602203"/>
    <w:rsid w:val="0060378B"/>
    <w:rsid w:val="006037B0"/>
    <w:rsid w:val="00604B18"/>
    <w:rsid w:val="00604D0A"/>
    <w:rsid w:val="00605ADE"/>
    <w:rsid w:val="0060635C"/>
    <w:rsid w:val="006064EE"/>
    <w:rsid w:val="00607440"/>
    <w:rsid w:val="006103A4"/>
    <w:rsid w:val="006110FB"/>
    <w:rsid w:val="006112D1"/>
    <w:rsid w:val="00611515"/>
    <w:rsid w:val="00611557"/>
    <w:rsid w:val="0061176E"/>
    <w:rsid w:val="00611C0F"/>
    <w:rsid w:val="00612868"/>
    <w:rsid w:val="00612DDD"/>
    <w:rsid w:val="00615028"/>
    <w:rsid w:val="006162B8"/>
    <w:rsid w:val="00616832"/>
    <w:rsid w:val="00616A53"/>
    <w:rsid w:val="006172D3"/>
    <w:rsid w:val="006203A5"/>
    <w:rsid w:val="006220F1"/>
    <w:rsid w:val="006228FE"/>
    <w:rsid w:val="00622925"/>
    <w:rsid w:val="00622D65"/>
    <w:rsid w:val="006230E3"/>
    <w:rsid w:val="0062324D"/>
    <w:rsid w:val="006234C9"/>
    <w:rsid w:val="006236E5"/>
    <w:rsid w:val="006239DC"/>
    <w:rsid w:val="006259C9"/>
    <w:rsid w:val="006264E2"/>
    <w:rsid w:val="006270B8"/>
    <w:rsid w:val="0063009B"/>
    <w:rsid w:val="0063016D"/>
    <w:rsid w:val="0063081B"/>
    <w:rsid w:val="00630883"/>
    <w:rsid w:val="00631098"/>
    <w:rsid w:val="0063194F"/>
    <w:rsid w:val="00631AA9"/>
    <w:rsid w:val="00632A87"/>
    <w:rsid w:val="00633115"/>
    <w:rsid w:val="006335EA"/>
    <w:rsid w:val="00633907"/>
    <w:rsid w:val="00633A62"/>
    <w:rsid w:val="00633E76"/>
    <w:rsid w:val="00634914"/>
    <w:rsid w:val="00635668"/>
    <w:rsid w:val="00635817"/>
    <w:rsid w:val="00635BEE"/>
    <w:rsid w:val="00636BC8"/>
    <w:rsid w:val="00637488"/>
    <w:rsid w:val="006377B0"/>
    <w:rsid w:val="0064044B"/>
    <w:rsid w:val="006406A7"/>
    <w:rsid w:val="0064105C"/>
    <w:rsid w:val="0064162D"/>
    <w:rsid w:val="006417BA"/>
    <w:rsid w:val="00641CCC"/>
    <w:rsid w:val="006421ED"/>
    <w:rsid w:val="00642704"/>
    <w:rsid w:val="00642DBD"/>
    <w:rsid w:val="00643770"/>
    <w:rsid w:val="006437AC"/>
    <w:rsid w:val="00643CE9"/>
    <w:rsid w:val="006444F0"/>
    <w:rsid w:val="0064471D"/>
    <w:rsid w:val="006448F1"/>
    <w:rsid w:val="00644A8A"/>
    <w:rsid w:val="00645506"/>
    <w:rsid w:val="0064619B"/>
    <w:rsid w:val="006468D1"/>
    <w:rsid w:val="00646905"/>
    <w:rsid w:val="00647175"/>
    <w:rsid w:val="006474D2"/>
    <w:rsid w:val="006474FC"/>
    <w:rsid w:val="00647C45"/>
    <w:rsid w:val="00650EF8"/>
    <w:rsid w:val="0065109C"/>
    <w:rsid w:val="00651ABD"/>
    <w:rsid w:val="00652B12"/>
    <w:rsid w:val="00652DCB"/>
    <w:rsid w:val="006531AA"/>
    <w:rsid w:val="0065325B"/>
    <w:rsid w:val="00653BB5"/>
    <w:rsid w:val="00654B82"/>
    <w:rsid w:val="00654E5C"/>
    <w:rsid w:val="0065553F"/>
    <w:rsid w:val="006567E1"/>
    <w:rsid w:val="006609D9"/>
    <w:rsid w:val="00660CAF"/>
    <w:rsid w:val="00661358"/>
    <w:rsid w:val="00661884"/>
    <w:rsid w:val="00661A97"/>
    <w:rsid w:val="006626C0"/>
    <w:rsid w:val="006632B8"/>
    <w:rsid w:val="00663818"/>
    <w:rsid w:val="00664D5F"/>
    <w:rsid w:val="006652A5"/>
    <w:rsid w:val="00665554"/>
    <w:rsid w:val="00665880"/>
    <w:rsid w:val="00666376"/>
    <w:rsid w:val="00667A22"/>
    <w:rsid w:val="00671759"/>
    <w:rsid w:val="006719B5"/>
    <w:rsid w:val="006721AE"/>
    <w:rsid w:val="0067248D"/>
    <w:rsid w:val="0067315B"/>
    <w:rsid w:val="00673AB8"/>
    <w:rsid w:val="00673F43"/>
    <w:rsid w:val="0067431A"/>
    <w:rsid w:val="0067471B"/>
    <w:rsid w:val="00674A6C"/>
    <w:rsid w:val="00675058"/>
    <w:rsid w:val="0067525C"/>
    <w:rsid w:val="006754C1"/>
    <w:rsid w:val="00675A7A"/>
    <w:rsid w:val="00675E20"/>
    <w:rsid w:val="00676108"/>
    <w:rsid w:val="00676B96"/>
    <w:rsid w:val="00677E91"/>
    <w:rsid w:val="00680791"/>
    <w:rsid w:val="00680AFC"/>
    <w:rsid w:val="0068100E"/>
    <w:rsid w:val="006812AA"/>
    <w:rsid w:val="00681457"/>
    <w:rsid w:val="0068166F"/>
    <w:rsid w:val="00681B12"/>
    <w:rsid w:val="00682145"/>
    <w:rsid w:val="0068218C"/>
    <w:rsid w:val="0068241A"/>
    <w:rsid w:val="00682D77"/>
    <w:rsid w:val="00682F6C"/>
    <w:rsid w:val="0068394D"/>
    <w:rsid w:val="00684BD2"/>
    <w:rsid w:val="0068545A"/>
    <w:rsid w:val="006856D4"/>
    <w:rsid w:val="006861E3"/>
    <w:rsid w:val="006863D9"/>
    <w:rsid w:val="00690928"/>
    <w:rsid w:val="00691878"/>
    <w:rsid w:val="00691B8B"/>
    <w:rsid w:val="00692B12"/>
    <w:rsid w:val="00692EFA"/>
    <w:rsid w:val="00692FA4"/>
    <w:rsid w:val="0069366D"/>
    <w:rsid w:val="006936C1"/>
    <w:rsid w:val="006941D9"/>
    <w:rsid w:val="0069442A"/>
    <w:rsid w:val="006947AA"/>
    <w:rsid w:val="006949C5"/>
    <w:rsid w:val="00694CBC"/>
    <w:rsid w:val="00694D3D"/>
    <w:rsid w:val="00694EE0"/>
    <w:rsid w:val="00695193"/>
    <w:rsid w:val="006953ED"/>
    <w:rsid w:val="00695851"/>
    <w:rsid w:val="00696110"/>
    <w:rsid w:val="00696510"/>
    <w:rsid w:val="00696BB7"/>
    <w:rsid w:val="00697809"/>
    <w:rsid w:val="0069797C"/>
    <w:rsid w:val="00697FC7"/>
    <w:rsid w:val="006A013B"/>
    <w:rsid w:val="006A0312"/>
    <w:rsid w:val="006A1A1A"/>
    <w:rsid w:val="006A1D1F"/>
    <w:rsid w:val="006A268C"/>
    <w:rsid w:val="006A29C6"/>
    <w:rsid w:val="006A2CCD"/>
    <w:rsid w:val="006A2CDE"/>
    <w:rsid w:val="006A2EE6"/>
    <w:rsid w:val="006A3A08"/>
    <w:rsid w:val="006A47D8"/>
    <w:rsid w:val="006A48B3"/>
    <w:rsid w:val="006A4BB8"/>
    <w:rsid w:val="006A597E"/>
    <w:rsid w:val="006A5C31"/>
    <w:rsid w:val="006A683C"/>
    <w:rsid w:val="006A6C4C"/>
    <w:rsid w:val="006A6DFD"/>
    <w:rsid w:val="006A70DC"/>
    <w:rsid w:val="006A71B6"/>
    <w:rsid w:val="006A73A1"/>
    <w:rsid w:val="006A7616"/>
    <w:rsid w:val="006A7983"/>
    <w:rsid w:val="006B0371"/>
    <w:rsid w:val="006B055D"/>
    <w:rsid w:val="006B05F6"/>
    <w:rsid w:val="006B141B"/>
    <w:rsid w:val="006B259D"/>
    <w:rsid w:val="006B282A"/>
    <w:rsid w:val="006B34D5"/>
    <w:rsid w:val="006B4AC4"/>
    <w:rsid w:val="006B52D9"/>
    <w:rsid w:val="006B5B47"/>
    <w:rsid w:val="006B6775"/>
    <w:rsid w:val="006B6A32"/>
    <w:rsid w:val="006B6A39"/>
    <w:rsid w:val="006B7AA2"/>
    <w:rsid w:val="006B7B6F"/>
    <w:rsid w:val="006B7EB5"/>
    <w:rsid w:val="006C0ADA"/>
    <w:rsid w:val="006C0B7C"/>
    <w:rsid w:val="006C0E09"/>
    <w:rsid w:val="006C0E39"/>
    <w:rsid w:val="006C117A"/>
    <w:rsid w:val="006C1DAA"/>
    <w:rsid w:val="006C2463"/>
    <w:rsid w:val="006C2CA4"/>
    <w:rsid w:val="006C2DBD"/>
    <w:rsid w:val="006C329F"/>
    <w:rsid w:val="006C4098"/>
    <w:rsid w:val="006C44A0"/>
    <w:rsid w:val="006C5B9E"/>
    <w:rsid w:val="006C62F5"/>
    <w:rsid w:val="006C659A"/>
    <w:rsid w:val="006C65A9"/>
    <w:rsid w:val="006C6B7A"/>
    <w:rsid w:val="006C6B86"/>
    <w:rsid w:val="006D01F1"/>
    <w:rsid w:val="006D06D9"/>
    <w:rsid w:val="006D0CDF"/>
    <w:rsid w:val="006D0D59"/>
    <w:rsid w:val="006D1F62"/>
    <w:rsid w:val="006D216D"/>
    <w:rsid w:val="006D2762"/>
    <w:rsid w:val="006D2BBD"/>
    <w:rsid w:val="006D428F"/>
    <w:rsid w:val="006D46A9"/>
    <w:rsid w:val="006D5758"/>
    <w:rsid w:val="006D5A49"/>
    <w:rsid w:val="006D5E91"/>
    <w:rsid w:val="006D60C0"/>
    <w:rsid w:val="006D661C"/>
    <w:rsid w:val="006E033F"/>
    <w:rsid w:val="006E06CE"/>
    <w:rsid w:val="006E0B9F"/>
    <w:rsid w:val="006E19C6"/>
    <w:rsid w:val="006E29A4"/>
    <w:rsid w:val="006E3CA0"/>
    <w:rsid w:val="006E4151"/>
    <w:rsid w:val="006E4269"/>
    <w:rsid w:val="006E4292"/>
    <w:rsid w:val="006E43C8"/>
    <w:rsid w:val="006E49C7"/>
    <w:rsid w:val="006E4A18"/>
    <w:rsid w:val="006E4BB1"/>
    <w:rsid w:val="006E5381"/>
    <w:rsid w:val="006E5800"/>
    <w:rsid w:val="006E5D44"/>
    <w:rsid w:val="006E63D6"/>
    <w:rsid w:val="006E6569"/>
    <w:rsid w:val="006E7294"/>
    <w:rsid w:val="006E7525"/>
    <w:rsid w:val="006F00AC"/>
    <w:rsid w:val="006F0F48"/>
    <w:rsid w:val="006F0F7A"/>
    <w:rsid w:val="006F16D0"/>
    <w:rsid w:val="006F1D25"/>
    <w:rsid w:val="006F1E75"/>
    <w:rsid w:val="006F1FF9"/>
    <w:rsid w:val="006F243D"/>
    <w:rsid w:val="006F2DAD"/>
    <w:rsid w:val="006F3824"/>
    <w:rsid w:val="006F4350"/>
    <w:rsid w:val="006F4A24"/>
    <w:rsid w:val="006F5325"/>
    <w:rsid w:val="006F5808"/>
    <w:rsid w:val="006F607D"/>
    <w:rsid w:val="006F6C93"/>
    <w:rsid w:val="006F7185"/>
    <w:rsid w:val="006F7694"/>
    <w:rsid w:val="006F7DFD"/>
    <w:rsid w:val="00701BB1"/>
    <w:rsid w:val="00702014"/>
    <w:rsid w:val="00703123"/>
    <w:rsid w:val="00703608"/>
    <w:rsid w:val="0070386F"/>
    <w:rsid w:val="00704B9B"/>
    <w:rsid w:val="0070554E"/>
    <w:rsid w:val="00705EAB"/>
    <w:rsid w:val="00705F74"/>
    <w:rsid w:val="00705FCC"/>
    <w:rsid w:val="00706CEB"/>
    <w:rsid w:val="00706FD8"/>
    <w:rsid w:val="00707163"/>
    <w:rsid w:val="007072A7"/>
    <w:rsid w:val="00707A43"/>
    <w:rsid w:val="007103AB"/>
    <w:rsid w:val="00710CA8"/>
    <w:rsid w:val="007119C7"/>
    <w:rsid w:val="00712762"/>
    <w:rsid w:val="00713165"/>
    <w:rsid w:val="007134A3"/>
    <w:rsid w:val="00713742"/>
    <w:rsid w:val="00713CE3"/>
    <w:rsid w:val="007144BA"/>
    <w:rsid w:val="00714E98"/>
    <w:rsid w:val="00715CF3"/>
    <w:rsid w:val="00716456"/>
    <w:rsid w:val="007168BC"/>
    <w:rsid w:val="007169AE"/>
    <w:rsid w:val="007178F5"/>
    <w:rsid w:val="00717B34"/>
    <w:rsid w:val="00720263"/>
    <w:rsid w:val="0072040C"/>
    <w:rsid w:val="00720A15"/>
    <w:rsid w:val="00720F8A"/>
    <w:rsid w:val="00721320"/>
    <w:rsid w:val="007213C5"/>
    <w:rsid w:val="007221F9"/>
    <w:rsid w:val="00722390"/>
    <w:rsid w:val="0072240E"/>
    <w:rsid w:val="00722BBA"/>
    <w:rsid w:val="00722D98"/>
    <w:rsid w:val="007233E4"/>
    <w:rsid w:val="00723551"/>
    <w:rsid w:val="007239D3"/>
    <w:rsid w:val="00723F0D"/>
    <w:rsid w:val="007245E7"/>
    <w:rsid w:val="00724F8C"/>
    <w:rsid w:val="00724F97"/>
    <w:rsid w:val="00725452"/>
    <w:rsid w:val="007259F4"/>
    <w:rsid w:val="007278D3"/>
    <w:rsid w:val="00727953"/>
    <w:rsid w:val="00727E28"/>
    <w:rsid w:val="007300A7"/>
    <w:rsid w:val="007301C2"/>
    <w:rsid w:val="0073025C"/>
    <w:rsid w:val="007325DA"/>
    <w:rsid w:val="007328F0"/>
    <w:rsid w:val="00732F37"/>
    <w:rsid w:val="00734E1C"/>
    <w:rsid w:val="0073508E"/>
    <w:rsid w:val="007358D5"/>
    <w:rsid w:val="00735B1F"/>
    <w:rsid w:val="0073653F"/>
    <w:rsid w:val="007366AC"/>
    <w:rsid w:val="0073702A"/>
    <w:rsid w:val="0073755E"/>
    <w:rsid w:val="00737727"/>
    <w:rsid w:val="0074054E"/>
    <w:rsid w:val="00740F72"/>
    <w:rsid w:val="00741246"/>
    <w:rsid w:val="007417B1"/>
    <w:rsid w:val="007420FA"/>
    <w:rsid w:val="00743D7A"/>
    <w:rsid w:val="0074414C"/>
    <w:rsid w:val="0074419F"/>
    <w:rsid w:val="007446FA"/>
    <w:rsid w:val="007448AD"/>
    <w:rsid w:val="00745882"/>
    <w:rsid w:val="0074631B"/>
    <w:rsid w:val="007468EB"/>
    <w:rsid w:val="00746D66"/>
    <w:rsid w:val="00746F22"/>
    <w:rsid w:val="007470E0"/>
    <w:rsid w:val="0074794D"/>
    <w:rsid w:val="00747A85"/>
    <w:rsid w:val="00747B07"/>
    <w:rsid w:val="00747DA6"/>
    <w:rsid w:val="00747FCA"/>
    <w:rsid w:val="0075016B"/>
    <w:rsid w:val="00751AF1"/>
    <w:rsid w:val="00751BAE"/>
    <w:rsid w:val="007531BC"/>
    <w:rsid w:val="0075341C"/>
    <w:rsid w:val="007536C4"/>
    <w:rsid w:val="0075421A"/>
    <w:rsid w:val="0075421C"/>
    <w:rsid w:val="00754911"/>
    <w:rsid w:val="00754B97"/>
    <w:rsid w:val="00755A17"/>
    <w:rsid w:val="00755FFC"/>
    <w:rsid w:val="00756294"/>
    <w:rsid w:val="00757F7A"/>
    <w:rsid w:val="007609EB"/>
    <w:rsid w:val="00761B5E"/>
    <w:rsid w:val="0076200E"/>
    <w:rsid w:val="00762A0A"/>
    <w:rsid w:val="00762D98"/>
    <w:rsid w:val="007631F6"/>
    <w:rsid w:val="00763494"/>
    <w:rsid w:val="007634AD"/>
    <w:rsid w:val="00763EC4"/>
    <w:rsid w:val="00763F0D"/>
    <w:rsid w:val="0076424F"/>
    <w:rsid w:val="007643DC"/>
    <w:rsid w:val="007646AC"/>
    <w:rsid w:val="007654FD"/>
    <w:rsid w:val="00765890"/>
    <w:rsid w:val="00765C32"/>
    <w:rsid w:val="0076606C"/>
    <w:rsid w:val="00766421"/>
    <w:rsid w:val="0076672E"/>
    <w:rsid w:val="0076674D"/>
    <w:rsid w:val="00767D76"/>
    <w:rsid w:val="00770072"/>
    <w:rsid w:val="00770420"/>
    <w:rsid w:val="00770465"/>
    <w:rsid w:val="00770B46"/>
    <w:rsid w:val="00772AA2"/>
    <w:rsid w:val="007730DA"/>
    <w:rsid w:val="0077455C"/>
    <w:rsid w:val="007754AE"/>
    <w:rsid w:val="00775655"/>
    <w:rsid w:val="00777954"/>
    <w:rsid w:val="00781562"/>
    <w:rsid w:val="0078221E"/>
    <w:rsid w:val="007835C5"/>
    <w:rsid w:val="0078442A"/>
    <w:rsid w:val="00784B41"/>
    <w:rsid w:val="00784D22"/>
    <w:rsid w:val="0078534B"/>
    <w:rsid w:val="00785538"/>
    <w:rsid w:val="007859E6"/>
    <w:rsid w:val="00785A38"/>
    <w:rsid w:val="007865B8"/>
    <w:rsid w:val="0078704F"/>
    <w:rsid w:val="0078718E"/>
    <w:rsid w:val="0078795C"/>
    <w:rsid w:val="007902B7"/>
    <w:rsid w:val="00790D67"/>
    <w:rsid w:val="00791BD1"/>
    <w:rsid w:val="00792383"/>
    <w:rsid w:val="007928EE"/>
    <w:rsid w:val="00792C79"/>
    <w:rsid w:val="00792E53"/>
    <w:rsid w:val="0079386C"/>
    <w:rsid w:val="00793B60"/>
    <w:rsid w:val="00793E04"/>
    <w:rsid w:val="00794180"/>
    <w:rsid w:val="00794B25"/>
    <w:rsid w:val="00795097"/>
    <w:rsid w:val="007950CA"/>
    <w:rsid w:val="00795854"/>
    <w:rsid w:val="00795900"/>
    <w:rsid w:val="00795F5F"/>
    <w:rsid w:val="00795F6D"/>
    <w:rsid w:val="00796022"/>
    <w:rsid w:val="00796734"/>
    <w:rsid w:val="00796E8B"/>
    <w:rsid w:val="00796F2E"/>
    <w:rsid w:val="00796F50"/>
    <w:rsid w:val="007974EE"/>
    <w:rsid w:val="007978E7"/>
    <w:rsid w:val="00797BC4"/>
    <w:rsid w:val="007A02E4"/>
    <w:rsid w:val="007A0A11"/>
    <w:rsid w:val="007A11B8"/>
    <w:rsid w:val="007A12E8"/>
    <w:rsid w:val="007A2121"/>
    <w:rsid w:val="007A2237"/>
    <w:rsid w:val="007A26DE"/>
    <w:rsid w:val="007A2A01"/>
    <w:rsid w:val="007A2DE9"/>
    <w:rsid w:val="007A344C"/>
    <w:rsid w:val="007A415C"/>
    <w:rsid w:val="007A5E23"/>
    <w:rsid w:val="007A6E11"/>
    <w:rsid w:val="007A7513"/>
    <w:rsid w:val="007B01E9"/>
    <w:rsid w:val="007B0A57"/>
    <w:rsid w:val="007B106A"/>
    <w:rsid w:val="007B10B0"/>
    <w:rsid w:val="007B1358"/>
    <w:rsid w:val="007B1470"/>
    <w:rsid w:val="007B14CE"/>
    <w:rsid w:val="007B3035"/>
    <w:rsid w:val="007B303A"/>
    <w:rsid w:val="007B4946"/>
    <w:rsid w:val="007B4CFE"/>
    <w:rsid w:val="007B56C8"/>
    <w:rsid w:val="007B690E"/>
    <w:rsid w:val="007B7BB4"/>
    <w:rsid w:val="007C03F8"/>
    <w:rsid w:val="007C042C"/>
    <w:rsid w:val="007C26A7"/>
    <w:rsid w:val="007C316A"/>
    <w:rsid w:val="007C42DB"/>
    <w:rsid w:val="007C4E85"/>
    <w:rsid w:val="007C5010"/>
    <w:rsid w:val="007C50BD"/>
    <w:rsid w:val="007C54A0"/>
    <w:rsid w:val="007C553E"/>
    <w:rsid w:val="007C59F6"/>
    <w:rsid w:val="007C73FD"/>
    <w:rsid w:val="007C7758"/>
    <w:rsid w:val="007C7759"/>
    <w:rsid w:val="007C77B8"/>
    <w:rsid w:val="007D0D4E"/>
    <w:rsid w:val="007D12B8"/>
    <w:rsid w:val="007D12EC"/>
    <w:rsid w:val="007D1810"/>
    <w:rsid w:val="007D1E91"/>
    <w:rsid w:val="007D2103"/>
    <w:rsid w:val="007D29A1"/>
    <w:rsid w:val="007D2BF1"/>
    <w:rsid w:val="007D3714"/>
    <w:rsid w:val="007D39DF"/>
    <w:rsid w:val="007D51CB"/>
    <w:rsid w:val="007D577B"/>
    <w:rsid w:val="007D6826"/>
    <w:rsid w:val="007D6955"/>
    <w:rsid w:val="007D6B19"/>
    <w:rsid w:val="007D794D"/>
    <w:rsid w:val="007E005E"/>
    <w:rsid w:val="007E0065"/>
    <w:rsid w:val="007E0168"/>
    <w:rsid w:val="007E0545"/>
    <w:rsid w:val="007E0E3A"/>
    <w:rsid w:val="007E12D3"/>
    <w:rsid w:val="007E17BB"/>
    <w:rsid w:val="007E18B6"/>
    <w:rsid w:val="007E20F6"/>
    <w:rsid w:val="007E2174"/>
    <w:rsid w:val="007E2224"/>
    <w:rsid w:val="007E2378"/>
    <w:rsid w:val="007E2BBE"/>
    <w:rsid w:val="007E2D09"/>
    <w:rsid w:val="007E33B4"/>
    <w:rsid w:val="007E3ABB"/>
    <w:rsid w:val="007E4065"/>
    <w:rsid w:val="007E418B"/>
    <w:rsid w:val="007E42DA"/>
    <w:rsid w:val="007E48E9"/>
    <w:rsid w:val="007E4AC4"/>
    <w:rsid w:val="007E4D7C"/>
    <w:rsid w:val="007E5092"/>
    <w:rsid w:val="007E5141"/>
    <w:rsid w:val="007E5A44"/>
    <w:rsid w:val="007E5C7C"/>
    <w:rsid w:val="007E6BC4"/>
    <w:rsid w:val="007E704D"/>
    <w:rsid w:val="007E7C8F"/>
    <w:rsid w:val="007E7F14"/>
    <w:rsid w:val="007F0CD5"/>
    <w:rsid w:val="007F0D49"/>
    <w:rsid w:val="007F12EC"/>
    <w:rsid w:val="007F1962"/>
    <w:rsid w:val="007F1D8D"/>
    <w:rsid w:val="007F1F1E"/>
    <w:rsid w:val="007F2643"/>
    <w:rsid w:val="007F3C69"/>
    <w:rsid w:val="007F4969"/>
    <w:rsid w:val="007F4EBA"/>
    <w:rsid w:val="007F57EE"/>
    <w:rsid w:val="007F5CB4"/>
    <w:rsid w:val="007F5F52"/>
    <w:rsid w:val="007F6E16"/>
    <w:rsid w:val="007F6EC3"/>
    <w:rsid w:val="007F718C"/>
    <w:rsid w:val="007F72B9"/>
    <w:rsid w:val="00800286"/>
    <w:rsid w:val="0080041D"/>
    <w:rsid w:val="0080071B"/>
    <w:rsid w:val="00800C1B"/>
    <w:rsid w:val="00801301"/>
    <w:rsid w:val="00801F70"/>
    <w:rsid w:val="008032BF"/>
    <w:rsid w:val="008032F3"/>
    <w:rsid w:val="00803434"/>
    <w:rsid w:val="0080363A"/>
    <w:rsid w:val="008046FB"/>
    <w:rsid w:val="00804734"/>
    <w:rsid w:val="00804B6D"/>
    <w:rsid w:val="00804BE7"/>
    <w:rsid w:val="00804CFF"/>
    <w:rsid w:val="00804F96"/>
    <w:rsid w:val="00805967"/>
    <w:rsid w:val="0080666E"/>
    <w:rsid w:val="00807B11"/>
    <w:rsid w:val="00807C03"/>
    <w:rsid w:val="008103FF"/>
    <w:rsid w:val="00810575"/>
    <w:rsid w:val="00810FCA"/>
    <w:rsid w:val="0081167D"/>
    <w:rsid w:val="0081168E"/>
    <w:rsid w:val="00811C71"/>
    <w:rsid w:val="00811EA2"/>
    <w:rsid w:val="008120BA"/>
    <w:rsid w:val="0081229A"/>
    <w:rsid w:val="008129AD"/>
    <w:rsid w:val="00813C47"/>
    <w:rsid w:val="00814249"/>
    <w:rsid w:val="00814820"/>
    <w:rsid w:val="00814F5C"/>
    <w:rsid w:val="008153E0"/>
    <w:rsid w:val="00815698"/>
    <w:rsid w:val="00815846"/>
    <w:rsid w:val="00815DBC"/>
    <w:rsid w:val="00815F2D"/>
    <w:rsid w:val="00816419"/>
    <w:rsid w:val="00816FE3"/>
    <w:rsid w:val="008176E1"/>
    <w:rsid w:val="00817937"/>
    <w:rsid w:val="00820B8B"/>
    <w:rsid w:val="00820D43"/>
    <w:rsid w:val="00820D7E"/>
    <w:rsid w:val="00821D6D"/>
    <w:rsid w:val="0082387A"/>
    <w:rsid w:val="0082478F"/>
    <w:rsid w:val="00824C10"/>
    <w:rsid w:val="00824F0E"/>
    <w:rsid w:val="008250EB"/>
    <w:rsid w:val="008259E6"/>
    <w:rsid w:val="00825ACF"/>
    <w:rsid w:val="00825F3D"/>
    <w:rsid w:val="00826237"/>
    <w:rsid w:val="00826476"/>
    <w:rsid w:val="00826D1C"/>
    <w:rsid w:val="00827C20"/>
    <w:rsid w:val="00827D7F"/>
    <w:rsid w:val="00830073"/>
    <w:rsid w:val="008307BB"/>
    <w:rsid w:val="00830B1C"/>
    <w:rsid w:val="00831155"/>
    <w:rsid w:val="0083199E"/>
    <w:rsid w:val="00831D28"/>
    <w:rsid w:val="00831D91"/>
    <w:rsid w:val="0083274C"/>
    <w:rsid w:val="00833522"/>
    <w:rsid w:val="00834D5D"/>
    <w:rsid w:val="00835048"/>
    <w:rsid w:val="00835373"/>
    <w:rsid w:val="008354A2"/>
    <w:rsid w:val="00835658"/>
    <w:rsid w:val="00835C80"/>
    <w:rsid w:val="00836988"/>
    <w:rsid w:val="00836CAE"/>
    <w:rsid w:val="00836F8B"/>
    <w:rsid w:val="00837133"/>
    <w:rsid w:val="0083737B"/>
    <w:rsid w:val="00837A10"/>
    <w:rsid w:val="00840217"/>
    <w:rsid w:val="00841E5E"/>
    <w:rsid w:val="0084317A"/>
    <w:rsid w:val="00843224"/>
    <w:rsid w:val="00843AE0"/>
    <w:rsid w:val="008452BF"/>
    <w:rsid w:val="00845CF6"/>
    <w:rsid w:val="00845D14"/>
    <w:rsid w:val="00845D7B"/>
    <w:rsid w:val="0084623C"/>
    <w:rsid w:val="00846341"/>
    <w:rsid w:val="0084675F"/>
    <w:rsid w:val="0084698D"/>
    <w:rsid w:val="00850F17"/>
    <w:rsid w:val="00851D8B"/>
    <w:rsid w:val="008526D5"/>
    <w:rsid w:val="008526DB"/>
    <w:rsid w:val="00852B4B"/>
    <w:rsid w:val="00852BBB"/>
    <w:rsid w:val="00852E18"/>
    <w:rsid w:val="00853837"/>
    <w:rsid w:val="00854140"/>
    <w:rsid w:val="008542A6"/>
    <w:rsid w:val="008544B1"/>
    <w:rsid w:val="00854F2A"/>
    <w:rsid w:val="008552E0"/>
    <w:rsid w:val="00855978"/>
    <w:rsid w:val="00855A38"/>
    <w:rsid w:val="00856043"/>
    <w:rsid w:val="00856920"/>
    <w:rsid w:val="00857FE6"/>
    <w:rsid w:val="00860DB7"/>
    <w:rsid w:val="00860E38"/>
    <w:rsid w:val="008613BE"/>
    <w:rsid w:val="00861513"/>
    <w:rsid w:val="0086186D"/>
    <w:rsid w:val="00863823"/>
    <w:rsid w:val="00863BF6"/>
    <w:rsid w:val="00863C2E"/>
    <w:rsid w:val="00863E64"/>
    <w:rsid w:val="00863FA9"/>
    <w:rsid w:val="008642DD"/>
    <w:rsid w:val="00864461"/>
    <w:rsid w:val="00864548"/>
    <w:rsid w:val="00864681"/>
    <w:rsid w:val="00864756"/>
    <w:rsid w:val="0086499E"/>
    <w:rsid w:val="008652D9"/>
    <w:rsid w:val="00865342"/>
    <w:rsid w:val="0086541C"/>
    <w:rsid w:val="00865865"/>
    <w:rsid w:val="0086666E"/>
    <w:rsid w:val="00866F38"/>
    <w:rsid w:val="00867598"/>
    <w:rsid w:val="00867CEB"/>
    <w:rsid w:val="00867F3F"/>
    <w:rsid w:val="0087054F"/>
    <w:rsid w:val="00871017"/>
    <w:rsid w:val="00871565"/>
    <w:rsid w:val="00871679"/>
    <w:rsid w:val="00871E0F"/>
    <w:rsid w:val="0087218C"/>
    <w:rsid w:val="0087243A"/>
    <w:rsid w:val="00872DDF"/>
    <w:rsid w:val="0087384D"/>
    <w:rsid w:val="00874456"/>
    <w:rsid w:val="0087532C"/>
    <w:rsid w:val="008759A8"/>
    <w:rsid w:val="00875BE4"/>
    <w:rsid w:val="00875E12"/>
    <w:rsid w:val="00875FE5"/>
    <w:rsid w:val="0087609C"/>
    <w:rsid w:val="00876333"/>
    <w:rsid w:val="00876948"/>
    <w:rsid w:val="00876D69"/>
    <w:rsid w:val="008771E7"/>
    <w:rsid w:val="0087763C"/>
    <w:rsid w:val="0088027D"/>
    <w:rsid w:val="00880F22"/>
    <w:rsid w:val="00882636"/>
    <w:rsid w:val="00883B0F"/>
    <w:rsid w:val="00883CDE"/>
    <w:rsid w:val="00883DF3"/>
    <w:rsid w:val="0088479B"/>
    <w:rsid w:val="008849DC"/>
    <w:rsid w:val="00884A9F"/>
    <w:rsid w:val="00884D26"/>
    <w:rsid w:val="008857AC"/>
    <w:rsid w:val="0088625F"/>
    <w:rsid w:val="008868CB"/>
    <w:rsid w:val="008869E9"/>
    <w:rsid w:val="00886C10"/>
    <w:rsid w:val="00886E45"/>
    <w:rsid w:val="00886F9E"/>
    <w:rsid w:val="0088778B"/>
    <w:rsid w:val="0088797C"/>
    <w:rsid w:val="008879EA"/>
    <w:rsid w:val="00887AE2"/>
    <w:rsid w:val="008905AC"/>
    <w:rsid w:val="00890C10"/>
    <w:rsid w:val="00890EEB"/>
    <w:rsid w:val="00890FB9"/>
    <w:rsid w:val="00892891"/>
    <w:rsid w:val="00892BC4"/>
    <w:rsid w:val="00892C8F"/>
    <w:rsid w:val="00892FF1"/>
    <w:rsid w:val="00893285"/>
    <w:rsid w:val="0089420B"/>
    <w:rsid w:val="008945E5"/>
    <w:rsid w:val="00895755"/>
    <w:rsid w:val="00895BDC"/>
    <w:rsid w:val="008969A8"/>
    <w:rsid w:val="00896B7D"/>
    <w:rsid w:val="00896B9D"/>
    <w:rsid w:val="00896C61"/>
    <w:rsid w:val="00896ED4"/>
    <w:rsid w:val="0089702C"/>
    <w:rsid w:val="008971BF"/>
    <w:rsid w:val="008978DF"/>
    <w:rsid w:val="0089799B"/>
    <w:rsid w:val="00897C18"/>
    <w:rsid w:val="008A0117"/>
    <w:rsid w:val="008A09E9"/>
    <w:rsid w:val="008A109E"/>
    <w:rsid w:val="008A1401"/>
    <w:rsid w:val="008A2D67"/>
    <w:rsid w:val="008A387C"/>
    <w:rsid w:val="008A38FA"/>
    <w:rsid w:val="008A395A"/>
    <w:rsid w:val="008A3AC6"/>
    <w:rsid w:val="008A5E46"/>
    <w:rsid w:val="008A5F1B"/>
    <w:rsid w:val="008A62EA"/>
    <w:rsid w:val="008A6F83"/>
    <w:rsid w:val="008A7388"/>
    <w:rsid w:val="008A75D7"/>
    <w:rsid w:val="008B03F0"/>
    <w:rsid w:val="008B05EF"/>
    <w:rsid w:val="008B0B18"/>
    <w:rsid w:val="008B10DC"/>
    <w:rsid w:val="008B18FA"/>
    <w:rsid w:val="008B2AA2"/>
    <w:rsid w:val="008B374E"/>
    <w:rsid w:val="008B3A01"/>
    <w:rsid w:val="008B4BF9"/>
    <w:rsid w:val="008B5254"/>
    <w:rsid w:val="008B52FF"/>
    <w:rsid w:val="008B55C9"/>
    <w:rsid w:val="008B61E7"/>
    <w:rsid w:val="008B72F2"/>
    <w:rsid w:val="008B7D40"/>
    <w:rsid w:val="008B7F5C"/>
    <w:rsid w:val="008C01AA"/>
    <w:rsid w:val="008C02C0"/>
    <w:rsid w:val="008C03AA"/>
    <w:rsid w:val="008C0446"/>
    <w:rsid w:val="008C192E"/>
    <w:rsid w:val="008C2404"/>
    <w:rsid w:val="008C29EC"/>
    <w:rsid w:val="008C2A46"/>
    <w:rsid w:val="008C2B86"/>
    <w:rsid w:val="008C30CA"/>
    <w:rsid w:val="008C33D7"/>
    <w:rsid w:val="008C3EB6"/>
    <w:rsid w:val="008C3EE1"/>
    <w:rsid w:val="008C4287"/>
    <w:rsid w:val="008C49CD"/>
    <w:rsid w:val="008C4A44"/>
    <w:rsid w:val="008C4CA3"/>
    <w:rsid w:val="008C5275"/>
    <w:rsid w:val="008C637B"/>
    <w:rsid w:val="008C6695"/>
    <w:rsid w:val="008C6A92"/>
    <w:rsid w:val="008C6E3B"/>
    <w:rsid w:val="008C7035"/>
    <w:rsid w:val="008C7C33"/>
    <w:rsid w:val="008C7FA5"/>
    <w:rsid w:val="008D02D0"/>
    <w:rsid w:val="008D041C"/>
    <w:rsid w:val="008D0F8E"/>
    <w:rsid w:val="008D1322"/>
    <w:rsid w:val="008D182E"/>
    <w:rsid w:val="008D2916"/>
    <w:rsid w:val="008D2B1D"/>
    <w:rsid w:val="008D2B61"/>
    <w:rsid w:val="008D311B"/>
    <w:rsid w:val="008D316C"/>
    <w:rsid w:val="008D43DA"/>
    <w:rsid w:val="008D51A7"/>
    <w:rsid w:val="008D5306"/>
    <w:rsid w:val="008D57DB"/>
    <w:rsid w:val="008D59CD"/>
    <w:rsid w:val="008D5A4D"/>
    <w:rsid w:val="008D5A61"/>
    <w:rsid w:val="008D5D24"/>
    <w:rsid w:val="008D609A"/>
    <w:rsid w:val="008D60FC"/>
    <w:rsid w:val="008D63BB"/>
    <w:rsid w:val="008D7928"/>
    <w:rsid w:val="008E03F7"/>
    <w:rsid w:val="008E0ADB"/>
    <w:rsid w:val="008E1DD3"/>
    <w:rsid w:val="008E2317"/>
    <w:rsid w:val="008E290B"/>
    <w:rsid w:val="008E2993"/>
    <w:rsid w:val="008E3051"/>
    <w:rsid w:val="008E3099"/>
    <w:rsid w:val="008E3120"/>
    <w:rsid w:val="008E379A"/>
    <w:rsid w:val="008E405B"/>
    <w:rsid w:val="008E44F2"/>
    <w:rsid w:val="008E4C6A"/>
    <w:rsid w:val="008E4F5C"/>
    <w:rsid w:val="008E5558"/>
    <w:rsid w:val="008E561F"/>
    <w:rsid w:val="008E57C9"/>
    <w:rsid w:val="008E581D"/>
    <w:rsid w:val="008E5911"/>
    <w:rsid w:val="008E6597"/>
    <w:rsid w:val="008E65B7"/>
    <w:rsid w:val="008E78E2"/>
    <w:rsid w:val="008E7C01"/>
    <w:rsid w:val="008F1007"/>
    <w:rsid w:val="008F17D1"/>
    <w:rsid w:val="008F1804"/>
    <w:rsid w:val="008F1B06"/>
    <w:rsid w:val="008F1C9E"/>
    <w:rsid w:val="008F283D"/>
    <w:rsid w:val="008F2A04"/>
    <w:rsid w:val="008F2ACD"/>
    <w:rsid w:val="008F404F"/>
    <w:rsid w:val="008F499C"/>
    <w:rsid w:val="008F4A7A"/>
    <w:rsid w:val="008F4B70"/>
    <w:rsid w:val="008F5059"/>
    <w:rsid w:val="008F5A01"/>
    <w:rsid w:val="008F673E"/>
    <w:rsid w:val="008F67ED"/>
    <w:rsid w:val="008F68F6"/>
    <w:rsid w:val="008F6E8D"/>
    <w:rsid w:val="008F7C62"/>
    <w:rsid w:val="009000E4"/>
    <w:rsid w:val="00900549"/>
    <w:rsid w:val="00900CDC"/>
    <w:rsid w:val="00900E39"/>
    <w:rsid w:val="009010EB"/>
    <w:rsid w:val="00901453"/>
    <w:rsid w:val="00903DE0"/>
    <w:rsid w:val="00903E69"/>
    <w:rsid w:val="0090461B"/>
    <w:rsid w:val="009047DC"/>
    <w:rsid w:val="00904B67"/>
    <w:rsid w:val="00904D10"/>
    <w:rsid w:val="00905E37"/>
    <w:rsid w:val="0090608E"/>
    <w:rsid w:val="00906736"/>
    <w:rsid w:val="00906936"/>
    <w:rsid w:val="00906AE4"/>
    <w:rsid w:val="00906C74"/>
    <w:rsid w:val="00906F5F"/>
    <w:rsid w:val="009070CE"/>
    <w:rsid w:val="00907832"/>
    <w:rsid w:val="00907C0E"/>
    <w:rsid w:val="00910313"/>
    <w:rsid w:val="00910361"/>
    <w:rsid w:val="00910B60"/>
    <w:rsid w:val="00910C12"/>
    <w:rsid w:val="00910C1A"/>
    <w:rsid w:val="009113F4"/>
    <w:rsid w:val="009117C5"/>
    <w:rsid w:val="0091334A"/>
    <w:rsid w:val="009135AE"/>
    <w:rsid w:val="009137AB"/>
    <w:rsid w:val="009137B9"/>
    <w:rsid w:val="00914373"/>
    <w:rsid w:val="009163E5"/>
    <w:rsid w:val="00916A25"/>
    <w:rsid w:val="00916A53"/>
    <w:rsid w:val="0091753B"/>
    <w:rsid w:val="00917868"/>
    <w:rsid w:val="00920057"/>
    <w:rsid w:val="0092018B"/>
    <w:rsid w:val="00920609"/>
    <w:rsid w:val="00920C78"/>
    <w:rsid w:val="00920D95"/>
    <w:rsid w:val="00922E21"/>
    <w:rsid w:val="009236BA"/>
    <w:rsid w:val="00923C7C"/>
    <w:rsid w:val="00924293"/>
    <w:rsid w:val="00924736"/>
    <w:rsid w:val="00925018"/>
    <w:rsid w:val="009261E0"/>
    <w:rsid w:val="00926A6D"/>
    <w:rsid w:val="009274A0"/>
    <w:rsid w:val="00927D00"/>
    <w:rsid w:val="009301FA"/>
    <w:rsid w:val="0093048E"/>
    <w:rsid w:val="009306DE"/>
    <w:rsid w:val="0093096D"/>
    <w:rsid w:val="00930AEB"/>
    <w:rsid w:val="00930F86"/>
    <w:rsid w:val="00931A39"/>
    <w:rsid w:val="009322F3"/>
    <w:rsid w:val="00932344"/>
    <w:rsid w:val="0093304A"/>
    <w:rsid w:val="009333D5"/>
    <w:rsid w:val="009335AB"/>
    <w:rsid w:val="009335E3"/>
    <w:rsid w:val="00933E04"/>
    <w:rsid w:val="00934563"/>
    <w:rsid w:val="009346FB"/>
    <w:rsid w:val="0093533D"/>
    <w:rsid w:val="009359AB"/>
    <w:rsid w:val="00935A27"/>
    <w:rsid w:val="00935D1F"/>
    <w:rsid w:val="00936E68"/>
    <w:rsid w:val="00937250"/>
    <w:rsid w:val="00937427"/>
    <w:rsid w:val="009376F3"/>
    <w:rsid w:val="00937A55"/>
    <w:rsid w:val="00937C2E"/>
    <w:rsid w:val="00940040"/>
    <w:rsid w:val="009400DD"/>
    <w:rsid w:val="0094066B"/>
    <w:rsid w:val="00940A72"/>
    <w:rsid w:val="00940C2A"/>
    <w:rsid w:val="009410DC"/>
    <w:rsid w:val="0094136E"/>
    <w:rsid w:val="009414CB"/>
    <w:rsid w:val="00941839"/>
    <w:rsid w:val="00941C6F"/>
    <w:rsid w:val="0094241E"/>
    <w:rsid w:val="00944459"/>
    <w:rsid w:val="00945032"/>
    <w:rsid w:val="00946B26"/>
    <w:rsid w:val="00946B59"/>
    <w:rsid w:val="00947361"/>
    <w:rsid w:val="009475FB"/>
    <w:rsid w:val="00947A07"/>
    <w:rsid w:val="00950B44"/>
    <w:rsid w:val="009511B3"/>
    <w:rsid w:val="009513CA"/>
    <w:rsid w:val="0095173B"/>
    <w:rsid w:val="00951813"/>
    <w:rsid w:val="00951918"/>
    <w:rsid w:val="009521E4"/>
    <w:rsid w:val="00952927"/>
    <w:rsid w:val="00952C5F"/>
    <w:rsid w:val="009530D5"/>
    <w:rsid w:val="009532A4"/>
    <w:rsid w:val="009537A9"/>
    <w:rsid w:val="0095414F"/>
    <w:rsid w:val="00954648"/>
    <w:rsid w:val="00954793"/>
    <w:rsid w:val="00954A03"/>
    <w:rsid w:val="0095590C"/>
    <w:rsid w:val="00956A14"/>
    <w:rsid w:val="00956A15"/>
    <w:rsid w:val="00956A97"/>
    <w:rsid w:val="00956FF7"/>
    <w:rsid w:val="00957FA5"/>
    <w:rsid w:val="00960B2E"/>
    <w:rsid w:val="00960D4C"/>
    <w:rsid w:val="0096132F"/>
    <w:rsid w:val="00961713"/>
    <w:rsid w:val="00961C21"/>
    <w:rsid w:val="00961D5D"/>
    <w:rsid w:val="00961DC3"/>
    <w:rsid w:val="0096220B"/>
    <w:rsid w:val="00963024"/>
    <w:rsid w:val="00963815"/>
    <w:rsid w:val="009651C1"/>
    <w:rsid w:val="00965301"/>
    <w:rsid w:val="00965518"/>
    <w:rsid w:val="0096624B"/>
    <w:rsid w:val="009669B5"/>
    <w:rsid w:val="00966DEE"/>
    <w:rsid w:val="00966EED"/>
    <w:rsid w:val="0097014B"/>
    <w:rsid w:val="0097049B"/>
    <w:rsid w:val="00970C95"/>
    <w:rsid w:val="00970F05"/>
    <w:rsid w:val="00971024"/>
    <w:rsid w:val="00971214"/>
    <w:rsid w:val="009719AC"/>
    <w:rsid w:val="00972227"/>
    <w:rsid w:val="00972E78"/>
    <w:rsid w:val="00972ED4"/>
    <w:rsid w:val="00973001"/>
    <w:rsid w:val="009732CA"/>
    <w:rsid w:val="00973466"/>
    <w:rsid w:val="009737AE"/>
    <w:rsid w:val="00973D74"/>
    <w:rsid w:val="0097425B"/>
    <w:rsid w:val="00974387"/>
    <w:rsid w:val="009748B0"/>
    <w:rsid w:val="00974DF1"/>
    <w:rsid w:val="009755ED"/>
    <w:rsid w:val="00975C50"/>
    <w:rsid w:val="009764D6"/>
    <w:rsid w:val="00976F0A"/>
    <w:rsid w:val="009775DC"/>
    <w:rsid w:val="00977A77"/>
    <w:rsid w:val="00977E53"/>
    <w:rsid w:val="009800E5"/>
    <w:rsid w:val="00980996"/>
    <w:rsid w:val="009819E9"/>
    <w:rsid w:val="00981DFB"/>
    <w:rsid w:val="0098237B"/>
    <w:rsid w:val="00982C27"/>
    <w:rsid w:val="009835D7"/>
    <w:rsid w:val="00983899"/>
    <w:rsid w:val="009839D0"/>
    <w:rsid w:val="00984106"/>
    <w:rsid w:val="00984A46"/>
    <w:rsid w:val="00984DE3"/>
    <w:rsid w:val="00985955"/>
    <w:rsid w:val="00985967"/>
    <w:rsid w:val="00985A24"/>
    <w:rsid w:val="00985C4A"/>
    <w:rsid w:val="00985D9D"/>
    <w:rsid w:val="0098774F"/>
    <w:rsid w:val="00990744"/>
    <w:rsid w:val="00990816"/>
    <w:rsid w:val="00990C47"/>
    <w:rsid w:val="009919E2"/>
    <w:rsid w:val="00991DA6"/>
    <w:rsid w:val="009928E0"/>
    <w:rsid w:val="00992DBA"/>
    <w:rsid w:val="00992F53"/>
    <w:rsid w:val="00993405"/>
    <w:rsid w:val="00994001"/>
    <w:rsid w:val="0099418D"/>
    <w:rsid w:val="00994DDB"/>
    <w:rsid w:val="00995487"/>
    <w:rsid w:val="00996813"/>
    <w:rsid w:val="00997771"/>
    <w:rsid w:val="00997B9E"/>
    <w:rsid w:val="00997C2B"/>
    <w:rsid w:val="00997C65"/>
    <w:rsid w:val="00997F49"/>
    <w:rsid w:val="009A127F"/>
    <w:rsid w:val="009A12F8"/>
    <w:rsid w:val="009A154B"/>
    <w:rsid w:val="009A1B65"/>
    <w:rsid w:val="009A1E61"/>
    <w:rsid w:val="009A2052"/>
    <w:rsid w:val="009A208A"/>
    <w:rsid w:val="009A243B"/>
    <w:rsid w:val="009A2A8F"/>
    <w:rsid w:val="009A3345"/>
    <w:rsid w:val="009A3845"/>
    <w:rsid w:val="009A3DEE"/>
    <w:rsid w:val="009A4674"/>
    <w:rsid w:val="009A4BB4"/>
    <w:rsid w:val="009A5185"/>
    <w:rsid w:val="009A54CA"/>
    <w:rsid w:val="009A618B"/>
    <w:rsid w:val="009A6283"/>
    <w:rsid w:val="009A6ED2"/>
    <w:rsid w:val="009A6FCA"/>
    <w:rsid w:val="009A7A09"/>
    <w:rsid w:val="009B093E"/>
    <w:rsid w:val="009B0DE4"/>
    <w:rsid w:val="009B13E8"/>
    <w:rsid w:val="009B1425"/>
    <w:rsid w:val="009B15E3"/>
    <w:rsid w:val="009B18E4"/>
    <w:rsid w:val="009B1A1D"/>
    <w:rsid w:val="009B1B1F"/>
    <w:rsid w:val="009B22D6"/>
    <w:rsid w:val="009B3007"/>
    <w:rsid w:val="009B3456"/>
    <w:rsid w:val="009B3970"/>
    <w:rsid w:val="009B3E2E"/>
    <w:rsid w:val="009B4212"/>
    <w:rsid w:val="009B4294"/>
    <w:rsid w:val="009B4E07"/>
    <w:rsid w:val="009B4F3C"/>
    <w:rsid w:val="009B5D35"/>
    <w:rsid w:val="009B6072"/>
    <w:rsid w:val="009B61E4"/>
    <w:rsid w:val="009B6DF1"/>
    <w:rsid w:val="009B792C"/>
    <w:rsid w:val="009C022F"/>
    <w:rsid w:val="009C17B2"/>
    <w:rsid w:val="009C1D26"/>
    <w:rsid w:val="009C2C05"/>
    <w:rsid w:val="009C36CF"/>
    <w:rsid w:val="009C3FCC"/>
    <w:rsid w:val="009C46A2"/>
    <w:rsid w:val="009C5386"/>
    <w:rsid w:val="009C5F72"/>
    <w:rsid w:val="009C60AE"/>
    <w:rsid w:val="009C6C70"/>
    <w:rsid w:val="009C7003"/>
    <w:rsid w:val="009C71C6"/>
    <w:rsid w:val="009D0019"/>
    <w:rsid w:val="009D09A9"/>
    <w:rsid w:val="009D16F8"/>
    <w:rsid w:val="009D2001"/>
    <w:rsid w:val="009D205E"/>
    <w:rsid w:val="009D2810"/>
    <w:rsid w:val="009D38C6"/>
    <w:rsid w:val="009D4CA1"/>
    <w:rsid w:val="009D50D7"/>
    <w:rsid w:val="009D6BE8"/>
    <w:rsid w:val="009D6DBA"/>
    <w:rsid w:val="009D7DDB"/>
    <w:rsid w:val="009E0758"/>
    <w:rsid w:val="009E0972"/>
    <w:rsid w:val="009E15FA"/>
    <w:rsid w:val="009E1A6C"/>
    <w:rsid w:val="009E1B07"/>
    <w:rsid w:val="009E310D"/>
    <w:rsid w:val="009E3CD2"/>
    <w:rsid w:val="009E3D78"/>
    <w:rsid w:val="009E428C"/>
    <w:rsid w:val="009E4612"/>
    <w:rsid w:val="009E49BA"/>
    <w:rsid w:val="009E5032"/>
    <w:rsid w:val="009E53D0"/>
    <w:rsid w:val="009E60E1"/>
    <w:rsid w:val="009E65D8"/>
    <w:rsid w:val="009E7ADF"/>
    <w:rsid w:val="009F033F"/>
    <w:rsid w:val="009F1682"/>
    <w:rsid w:val="009F325A"/>
    <w:rsid w:val="009F4075"/>
    <w:rsid w:val="009F41E9"/>
    <w:rsid w:val="009F4600"/>
    <w:rsid w:val="009F59F1"/>
    <w:rsid w:val="009F5AA6"/>
    <w:rsid w:val="009F6624"/>
    <w:rsid w:val="009F6D95"/>
    <w:rsid w:val="009F6F9E"/>
    <w:rsid w:val="009F7CE0"/>
    <w:rsid w:val="00A00ADC"/>
    <w:rsid w:val="00A00D20"/>
    <w:rsid w:val="00A00F4D"/>
    <w:rsid w:val="00A01544"/>
    <w:rsid w:val="00A02014"/>
    <w:rsid w:val="00A028B4"/>
    <w:rsid w:val="00A02A1E"/>
    <w:rsid w:val="00A04340"/>
    <w:rsid w:val="00A0469D"/>
    <w:rsid w:val="00A0549B"/>
    <w:rsid w:val="00A05E03"/>
    <w:rsid w:val="00A05FB7"/>
    <w:rsid w:val="00A061BB"/>
    <w:rsid w:val="00A068D8"/>
    <w:rsid w:val="00A06E05"/>
    <w:rsid w:val="00A07867"/>
    <w:rsid w:val="00A1024E"/>
    <w:rsid w:val="00A10281"/>
    <w:rsid w:val="00A11311"/>
    <w:rsid w:val="00A1188E"/>
    <w:rsid w:val="00A11C1C"/>
    <w:rsid w:val="00A11D8A"/>
    <w:rsid w:val="00A1227B"/>
    <w:rsid w:val="00A12359"/>
    <w:rsid w:val="00A12944"/>
    <w:rsid w:val="00A13B11"/>
    <w:rsid w:val="00A1412C"/>
    <w:rsid w:val="00A14629"/>
    <w:rsid w:val="00A15048"/>
    <w:rsid w:val="00A15CB9"/>
    <w:rsid w:val="00A15DE0"/>
    <w:rsid w:val="00A17F53"/>
    <w:rsid w:val="00A20559"/>
    <w:rsid w:val="00A20AF9"/>
    <w:rsid w:val="00A2160D"/>
    <w:rsid w:val="00A221DE"/>
    <w:rsid w:val="00A223C7"/>
    <w:rsid w:val="00A22BA2"/>
    <w:rsid w:val="00A22E2E"/>
    <w:rsid w:val="00A2352C"/>
    <w:rsid w:val="00A23DD6"/>
    <w:rsid w:val="00A2400A"/>
    <w:rsid w:val="00A2429D"/>
    <w:rsid w:val="00A25E06"/>
    <w:rsid w:val="00A25F2D"/>
    <w:rsid w:val="00A2622C"/>
    <w:rsid w:val="00A26C44"/>
    <w:rsid w:val="00A27A37"/>
    <w:rsid w:val="00A27B4F"/>
    <w:rsid w:val="00A3030C"/>
    <w:rsid w:val="00A30D98"/>
    <w:rsid w:val="00A31436"/>
    <w:rsid w:val="00A31A8D"/>
    <w:rsid w:val="00A31ACD"/>
    <w:rsid w:val="00A32167"/>
    <w:rsid w:val="00A32226"/>
    <w:rsid w:val="00A32D3A"/>
    <w:rsid w:val="00A33339"/>
    <w:rsid w:val="00A33372"/>
    <w:rsid w:val="00A33446"/>
    <w:rsid w:val="00A33D61"/>
    <w:rsid w:val="00A33DA0"/>
    <w:rsid w:val="00A33E65"/>
    <w:rsid w:val="00A33F0E"/>
    <w:rsid w:val="00A3409A"/>
    <w:rsid w:val="00A343FC"/>
    <w:rsid w:val="00A34877"/>
    <w:rsid w:val="00A348E6"/>
    <w:rsid w:val="00A34929"/>
    <w:rsid w:val="00A34E8B"/>
    <w:rsid w:val="00A35396"/>
    <w:rsid w:val="00A3549C"/>
    <w:rsid w:val="00A356F5"/>
    <w:rsid w:val="00A36111"/>
    <w:rsid w:val="00A36604"/>
    <w:rsid w:val="00A36D75"/>
    <w:rsid w:val="00A370B4"/>
    <w:rsid w:val="00A37AB2"/>
    <w:rsid w:val="00A401BD"/>
    <w:rsid w:val="00A401BE"/>
    <w:rsid w:val="00A411A8"/>
    <w:rsid w:val="00A4183D"/>
    <w:rsid w:val="00A41EBA"/>
    <w:rsid w:val="00A42509"/>
    <w:rsid w:val="00A42608"/>
    <w:rsid w:val="00A42C0D"/>
    <w:rsid w:val="00A42CB0"/>
    <w:rsid w:val="00A441ED"/>
    <w:rsid w:val="00A44691"/>
    <w:rsid w:val="00A45424"/>
    <w:rsid w:val="00A454E8"/>
    <w:rsid w:val="00A46949"/>
    <w:rsid w:val="00A46B7B"/>
    <w:rsid w:val="00A46FA6"/>
    <w:rsid w:val="00A472AD"/>
    <w:rsid w:val="00A47890"/>
    <w:rsid w:val="00A50038"/>
    <w:rsid w:val="00A50430"/>
    <w:rsid w:val="00A50DE4"/>
    <w:rsid w:val="00A51169"/>
    <w:rsid w:val="00A51A34"/>
    <w:rsid w:val="00A51A55"/>
    <w:rsid w:val="00A52B6D"/>
    <w:rsid w:val="00A53383"/>
    <w:rsid w:val="00A55834"/>
    <w:rsid w:val="00A5608D"/>
    <w:rsid w:val="00A56D31"/>
    <w:rsid w:val="00A57058"/>
    <w:rsid w:val="00A5711F"/>
    <w:rsid w:val="00A57210"/>
    <w:rsid w:val="00A57A10"/>
    <w:rsid w:val="00A57CDB"/>
    <w:rsid w:val="00A604D2"/>
    <w:rsid w:val="00A60881"/>
    <w:rsid w:val="00A6110F"/>
    <w:rsid w:val="00A61362"/>
    <w:rsid w:val="00A61CC1"/>
    <w:rsid w:val="00A61EE2"/>
    <w:rsid w:val="00A623AD"/>
    <w:rsid w:val="00A649AC"/>
    <w:rsid w:val="00A6515E"/>
    <w:rsid w:val="00A651C5"/>
    <w:rsid w:val="00A657C4"/>
    <w:rsid w:val="00A65913"/>
    <w:rsid w:val="00A65DDB"/>
    <w:rsid w:val="00A66581"/>
    <w:rsid w:val="00A67F56"/>
    <w:rsid w:val="00A70A1C"/>
    <w:rsid w:val="00A70A55"/>
    <w:rsid w:val="00A70A5B"/>
    <w:rsid w:val="00A71B65"/>
    <w:rsid w:val="00A71B81"/>
    <w:rsid w:val="00A7239D"/>
    <w:rsid w:val="00A73395"/>
    <w:rsid w:val="00A7381D"/>
    <w:rsid w:val="00A739DF"/>
    <w:rsid w:val="00A73AFD"/>
    <w:rsid w:val="00A747B4"/>
    <w:rsid w:val="00A74D27"/>
    <w:rsid w:val="00A74E47"/>
    <w:rsid w:val="00A7602B"/>
    <w:rsid w:val="00A762AA"/>
    <w:rsid w:val="00A76526"/>
    <w:rsid w:val="00A769FD"/>
    <w:rsid w:val="00A80E06"/>
    <w:rsid w:val="00A80F20"/>
    <w:rsid w:val="00A81726"/>
    <w:rsid w:val="00A826BD"/>
    <w:rsid w:val="00A82782"/>
    <w:rsid w:val="00A82A7C"/>
    <w:rsid w:val="00A832DA"/>
    <w:rsid w:val="00A83315"/>
    <w:rsid w:val="00A83403"/>
    <w:rsid w:val="00A835F1"/>
    <w:rsid w:val="00A8382F"/>
    <w:rsid w:val="00A847C0"/>
    <w:rsid w:val="00A84C35"/>
    <w:rsid w:val="00A84CCD"/>
    <w:rsid w:val="00A84E99"/>
    <w:rsid w:val="00A84FBA"/>
    <w:rsid w:val="00A852C4"/>
    <w:rsid w:val="00A85821"/>
    <w:rsid w:val="00A87213"/>
    <w:rsid w:val="00A878C1"/>
    <w:rsid w:val="00A90ADE"/>
    <w:rsid w:val="00A90BE2"/>
    <w:rsid w:val="00A91853"/>
    <w:rsid w:val="00A91A76"/>
    <w:rsid w:val="00A922E9"/>
    <w:rsid w:val="00A92859"/>
    <w:rsid w:val="00A92C3B"/>
    <w:rsid w:val="00A92C74"/>
    <w:rsid w:val="00A92C97"/>
    <w:rsid w:val="00A93499"/>
    <w:rsid w:val="00A9386F"/>
    <w:rsid w:val="00A940C2"/>
    <w:rsid w:val="00A9423D"/>
    <w:rsid w:val="00A94E1B"/>
    <w:rsid w:val="00A951E6"/>
    <w:rsid w:val="00A955A3"/>
    <w:rsid w:val="00A95CCC"/>
    <w:rsid w:val="00A95D28"/>
    <w:rsid w:val="00A96914"/>
    <w:rsid w:val="00A97360"/>
    <w:rsid w:val="00A979F6"/>
    <w:rsid w:val="00AA00A9"/>
    <w:rsid w:val="00AA0870"/>
    <w:rsid w:val="00AA0AA2"/>
    <w:rsid w:val="00AA1040"/>
    <w:rsid w:val="00AA1A7B"/>
    <w:rsid w:val="00AA1D8B"/>
    <w:rsid w:val="00AA1E6B"/>
    <w:rsid w:val="00AA207E"/>
    <w:rsid w:val="00AA259C"/>
    <w:rsid w:val="00AA2D45"/>
    <w:rsid w:val="00AA2D66"/>
    <w:rsid w:val="00AA3A7C"/>
    <w:rsid w:val="00AA3E79"/>
    <w:rsid w:val="00AA50D7"/>
    <w:rsid w:val="00AB0D39"/>
    <w:rsid w:val="00AB0FBA"/>
    <w:rsid w:val="00AB104B"/>
    <w:rsid w:val="00AB175A"/>
    <w:rsid w:val="00AB1AA5"/>
    <w:rsid w:val="00AB26C7"/>
    <w:rsid w:val="00AB2C90"/>
    <w:rsid w:val="00AB3184"/>
    <w:rsid w:val="00AB36C1"/>
    <w:rsid w:val="00AB43B5"/>
    <w:rsid w:val="00AB4D17"/>
    <w:rsid w:val="00AB4D1D"/>
    <w:rsid w:val="00AB515C"/>
    <w:rsid w:val="00AB696D"/>
    <w:rsid w:val="00AB6A1B"/>
    <w:rsid w:val="00AB7FBF"/>
    <w:rsid w:val="00AC0DDD"/>
    <w:rsid w:val="00AC2153"/>
    <w:rsid w:val="00AC3645"/>
    <w:rsid w:val="00AC3834"/>
    <w:rsid w:val="00AC3AAB"/>
    <w:rsid w:val="00AC4AFB"/>
    <w:rsid w:val="00AC52B8"/>
    <w:rsid w:val="00AC5988"/>
    <w:rsid w:val="00AC5A47"/>
    <w:rsid w:val="00AC6880"/>
    <w:rsid w:val="00AC6A40"/>
    <w:rsid w:val="00AC712D"/>
    <w:rsid w:val="00AC7B89"/>
    <w:rsid w:val="00AD01AB"/>
    <w:rsid w:val="00AD0456"/>
    <w:rsid w:val="00AD04F8"/>
    <w:rsid w:val="00AD097E"/>
    <w:rsid w:val="00AD22D4"/>
    <w:rsid w:val="00AD30F4"/>
    <w:rsid w:val="00AD3AB3"/>
    <w:rsid w:val="00AD424F"/>
    <w:rsid w:val="00AD4264"/>
    <w:rsid w:val="00AD6EAD"/>
    <w:rsid w:val="00AD728F"/>
    <w:rsid w:val="00AD72A3"/>
    <w:rsid w:val="00AD75EE"/>
    <w:rsid w:val="00AE0B14"/>
    <w:rsid w:val="00AE1491"/>
    <w:rsid w:val="00AE192B"/>
    <w:rsid w:val="00AE1F81"/>
    <w:rsid w:val="00AE20BF"/>
    <w:rsid w:val="00AE23FB"/>
    <w:rsid w:val="00AE2638"/>
    <w:rsid w:val="00AE29DE"/>
    <w:rsid w:val="00AE3023"/>
    <w:rsid w:val="00AE3D9A"/>
    <w:rsid w:val="00AE3EA1"/>
    <w:rsid w:val="00AE41C8"/>
    <w:rsid w:val="00AE4212"/>
    <w:rsid w:val="00AE450D"/>
    <w:rsid w:val="00AE485D"/>
    <w:rsid w:val="00AE4882"/>
    <w:rsid w:val="00AE4A1F"/>
    <w:rsid w:val="00AE505B"/>
    <w:rsid w:val="00AE589D"/>
    <w:rsid w:val="00AE5D14"/>
    <w:rsid w:val="00AE628F"/>
    <w:rsid w:val="00AE6565"/>
    <w:rsid w:val="00AE6C4E"/>
    <w:rsid w:val="00AE7198"/>
    <w:rsid w:val="00AE75A6"/>
    <w:rsid w:val="00AE78CF"/>
    <w:rsid w:val="00AF123D"/>
    <w:rsid w:val="00AF140F"/>
    <w:rsid w:val="00AF18D3"/>
    <w:rsid w:val="00AF27EE"/>
    <w:rsid w:val="00AF2A51"/>
    <w:rsid w:val="00AF2CDB"/>
    <w:rsid w:val="00AF3276"/>
    <w:rsid w:val="00AF38DE"/>
    <w:rsid w:val="00AF3A37"/>
    <w:rsid w:val="00AF4174"/>
    <w:rsid w:val="00AF5529"/>
    <w:rsid w:val="00AF5B82"/>
    <w:rsid w:val="00AF6A0F"/>
    <w:rsid w:val="00AF6F42"/>
    <w:rsid w:val="00AF7756"/>
    <w:rsid w:val="00AF7EA4"/>
    <w:rsid w:val="00B001A9"/>
    <w:rsid w:val="00B00543"/>
    <w:rsid w:val="00B00FA6"/>
    <w:rsid w:val="00B02BBF"/>
    <w:rsid w:val="00B02E2C"/>
    <w:rsid w:val="00B05171"/>
    <w:rsid w:val="00B052A4"/>
    <w:rsid w:val="00B05343"/>
    <w:rsid w:val="00B0598E"/>
    <w:rsid w:val="00B05C9E"/>
    <w:rsid w:val="00B060E3"/>
    <w:rsid w:val="00B06A22"/>
    <w:rsid w:val="00B070C1"/>
    <w:rsid w:val="00B072DA"/>
    <w:rsid w:val="00B072FA"/>
    <w:rsid w:val="00B0787C"/>
    <w:rsid w:val="00B10C8E"/>
    <w:rsid w:val="00B10ED6"/>
    <w:rsid w:val="00B112A9"/>
    <w:rsid w:val="00B1157B"/>
    <w:rsid w:val="00B1198E"/>
    <w:rsid w:val="00B11BFF"/>
    <w:rsid w:val="00B12500"/>
    <w:rsid w:val="00B1282A"/>
    <w:rsid w:val="00B132A8"/>
    <w:rsid w:val="00B138EB"/>
    <w:rsid w:val="00B139E3"/>
    <w:rsid w:val="00B1444F"/>
    <w:rsid w:val="00B14507"/>
    <w:rsid w:val="00B1540E"/>
    <w:rsid w:val="00B156AB"/>
    <w:rsid w:val="00B15CBE"/>
    <w:rsid w:val="00B16F12"/>
    <w:rsid w:val="00B1722D"/>
    <w:rsid w:val="00B17277"/>
    <w:rsid w:val="00B178F1"/>
    <w:rsid w:val="00B1790C"/>
    <w:rsid w:val="00B17C6B"/>
    <w:rsid w:val="00B17E1D"/>
    <w:rsid w:val="00B20EEF"/>
    <w:rsid w:val="00B20FCF"/>
    <w:rsid w:val="00B21445"/>
    <w:rsid w:val="00B22230"/>
    <w:rsid w:val="00B22341"/>
    <w:rsid w:val="00B2383F"/>
    <w:rsid w:val="00B23966"/>
    <w:rsid w:val="00B23AD3"/>
    <w:rsid w:val="00B23EF5"/>
    <w:rsid w:val="00B2417C"/>
    <w:rsid w:val="00B24D9B"/>
    <w:rsid w:val="00B25555"/>
    <w:rsid w:val="00B260D7"/>
    <w:rsid w:val="00B275D0"/>
    <w:rsid w:val="00B27803"/>
    <w:rsid w:val="00B27C78"/>
    <w:rsid w:val="00B27D34"/>
    <w:rsid w:val="00B27F68"/>
    <w:rsid w:val="00B30736"/>
    <w:rsid w:val="00B30925"/>
    <w:rsid w:val="00B30EEB"/>
    <w:rsid w:val="00B31E8E"/>
    <w:rsid w:val="00B328EF"/>
    <w:rsid w:val="00B32AE9"/>
    <w:rsid w:val="00B33B90"/>
    <w:rsid w:val="00B3476B"/>
    <w:rsid w:val="00B34B15"/>
    <w:rsid w:val="00B35110"/>
    <w:rsid w:val="00B35193"/>
    <w:rsid w:val="00B36D18"/>
    <w:rsid w:val="00B36EB0"/>
    <w:rsid w:val="00B373AD"/>
    <w:rsid w:val="00B3775A"/>
    <w:rsid w:val="00B3784C"/>
    <w:rsid w:val="00B379DC"/>
    <w:rsid w:val="00B37D3B"/>
    <w:rsid w:val="00B401C6"/>
    <w:rsid w:val="00B41299"/>
    <w:rsid w:val="00B41329"/>
    <w:rsid w:val="00B417A4"/>
    <w:rsid w:val="00B41AD2"/>
    <w:rsid w:val="00B41BCE"/>
    <w:rsid w:val="00B41E4E"/>
    <w:rsid w:val="00B43342"/>
    <w:rsid w:val="00B4362F"/>
    <w:rsid w:val="00B43745"/>
    <w:rsid w:val="00B43ADF"/>
    <w:rsid w:val="00B43D8C"/>
    <w:rsid w:val="00B443E7"/>
    <w:rsid w:val="00B446A4"/>
    <w:rsid w:val="00B44B72"/>
    <w:rsid w:val="00B4567E"/>
    <w:rsid w:val="00B465F4"/>
    <w:rsid w:val="00B46A39"/>
    <w:rsid w:val="00B46A76"/>
    <w:rsid w:val="00B46B40"/>
    <w:rsid w:val="00B470C9"/>
    <w:rsid w:val="00B51725"/>
    <w:rsid w:val="00B518D0"/>
    <w:rsid w:val="00B51C8D"/>
    <w:rsid w:val="00B51D7B"/>
    <w:rsid w:val="00B52184"/>
    <w:rsid w:val="00B52E2C"/>
    <w:rsid w:val="00B539FF"/>
    <w:rsid w:val="00B53D28"/>
    <w:rsid w:val="00B53F19"/>
    <w:rsid w:val="00B5428E"/>
    <w:rsid w:val="00B543D5"/>
    <w:rsid w:val="00B5531E"/>
    <w:rsid w:val="00B56479"/>
    <w:rsid w:val="00B5674D"/>
    <w:rsid w:val="00B56C21"/>
    <w:rsid w:val="00B56C6D"/>
    <w:rsid w:val="00B56DF1"/>
    <w:rsid w:val="00B570EB"/>
    <w:rsid w:val="00B579C6"/>
    <w:rsid w:val="00B579E7"/>
    <w:rsid w:val="00B60FEF"/>
    <w:rsid w:val="00B61039"/>
    <w:rsid w:val="00B61FE5"/>
    <w:rsid w:val="00B62285"/>
    <w:rsid w:val="00B62EB3"/>
    <w:rsid w:val="00B63377"/>
    <w:rsid w:val="00B63464"/>
    <w:rsid w:val="00B635B8"/>
    <w:rsid w:val="00B63A4D"/>
    <w:rsid w:val="00B652C1"/>
    <w:rsid w:val="00B65CC5"/>
    <w:rsid w:val="00B65D23"/>
    <w:rsid w:val="00B66888"/>
    <w:rsid w:val="00B67A84"/>
    <w:rsid w:val="00B67B27"/>
    <w:rsid w:val="00B67D46"/>
    <w:rsid w:val="00B7095B"/>
    <w:rsid w:val="00B71D9B"/>
    <w:rsid w:val="00B72071"/>
    <w:rsid w:val="00B7223F"/>
    <w:rsid w:val="00B723D7"/>
    <w:rsid w:val="00B726C7"/>
    <w:rsid w:val="00B732E1"/>
    <w:rsid w:val="00B734F9"/>
    <w:rsid w:val="00B739D8"/>
    <w:rsid w:val="00B73DBC"/>
    <w:rsid w:val="00B7423B"/>
    <w:rsid w:val="00B74EBB"/>
    <w:rsid w:val="00B755B5"/>
    <w:rsid w:val="00B7570A"/>
    <w:rsid w:val="00B76BF2"/>
    <w:rsid w:val="00B76C3E"/>
    <w:rsid w:val="00B776F8"/>
    <w:rsid w:val="00B810CA"/>
    <w:rsid w:val="00B81239"/>
    <w:rsid w:val="00B817CB"/>
    <w:rsid w:val="00B827D4"/>
    <w:rsid w:val="00B82DE9"/>
    <w:rsid w:val="00B82E53"/>
    <w:rsid w:val="00B830C8"/>
    <w:rsid w:val="00B837E6"/>
    <w:rsid w:val="00B843F6"/>
    <w:rsid w:val="00B85AB5"/>
    <w:rsid w:val="00B86577"/>
    <w:rsid w:val="00B869FB"/>
    <w:rsid w:val="00B87151"/>
    <w:rsid w:val="00B87281"/>
    <w:rsid w:val="00B90099"/>
    <w:rsid w:val="00B91D8B"/>
    <w:rsid w:val="00B923BC"/>
    <w:rsid w:val="00B92827"/>
    <w:rsid w:val="00B930DC"/>
    <w:rsid w:val="00B9349C"/>
    <w:rsid w:val="00B93802"/>
    <w:rsid w:val="00B93F76"/>
    <w:rsid w:val="00B94BAA"/>
    <w:rsid w:val="00B94FC6"/>
    <w:rsid w:val="00B951C0"/>
    <w:rsid w:val="00B95952"/>
    <w:rsid w:val="00B95E8C"/>
    <w:rsid w:val="00B96254"/>
    <w:rsid w:val="00B964E5"/>
    <w:rsid w:val="00B97766"/>
    <w:rsid w:val="00B97E10"/>
    <w:rsid w:val="00BA018B"/>
    <w:rsid w:val="00BA0310"/>
    <w:rsid w:val="00BA0C03"/>
    <w:rsid w:val="00BA0F23"/>
    <w:rsid w:val="00BA1DE7"/>
    <w:rsid w:val="00BA1E3C"/>
    <w:rsid w:val="00BA2C2B"/>
    <w:rsid w:val="00BA2D9E"/>
    <w:rsid w:val="00BA3A94"/>
    <w:rsid w:val="00BA3CFA"/>
    <w:rsid w:val="00BA471D"/>
    <w:rsid w:val="00BA4937"/>
    <w:rsid w:val="00BA49B7"/>
    <w:rsid w:val="00BA4BB9"/>
    <w:rsid w:val="00BA4D21"/>
    <w:rsid w:val="00BA5A1C"/>
    <w:rsid w:val="00BA63AA"/>
    <w:rsid w:val="00BA66E7"/>
    <w:rsid w:val="00BA6A3E"/>
    <w:rsid w:val="00BA6D16"/>
    <w:rsid w:val="00BA6FE6"/>
    <w:rsid w:val="00BA7B59"/>
    <w:rsid w:val="00BA7B8C"/>
    <w:rsid w:val="00BB0129"/>
    <w:rsid w:val="00BB0EE5"/>
    <w:rsid w:val="00BB1D34"/>
    <w:rsid w:val="00BB1EEF"/>
    <w:rsid w:val="00BB225E"/>
    <w:rsid w:val="00BB2657"/>
    <w:rsid w:val="00BB2836"/>
    <w:rsid w:val="00BB5D41"/>
    <w:rsid w:val="00BB6630"/>
    <w:rsid w:val="00BB66D4"/>
    <w:rsid w:val="00BB6753"/>
    <w:rsid w:val="00BB7113"/>
    <w:rsid w:val="00BB78D3"/>
    <w:rsid w:val="00BB7B1C"/>
    <w:rsid w:val="00BC0B96"/>
    <w:rsid w:val="00BC1525"/>
    <w:rsid w:val="00BC1A44"/>
    <w:rsid w:val="00BC1B0A"/>
    <w:rsid w:val="00BC1C95"/>
    <w:rsid w:val="00BC1F67"/>
    <w:rsid w:val="00BC22C4"/>
    <w:rsid w:val="00BC2D82"/>
    <w:rsid w:val="00BC32D7"/>
    <w:rsid w:val="00BC3E19"/>
    <w:rsid w:val="00BC3E56"/>
    <w:rsid w:val="00BC41B7"/>
    <w:rsid w:val="00BC4976"/>
    <w:rsid w:val="00BC4C00"/>
    <w:rsid w:val="00BC5002"/>
    <w:rsid w:val="00BC51D8"/>
    <w:rsid w:val="00BC5854"/>
    <w:rsid w:val="00BC585E"/>
    <w:rsid w:val="00BC70D1"/>
    <w:rsid w:val="00BC7585"/>
    <w:rsid w:val="00BC7D29"/>
    <w:rsid w:val="00BD01F2"/>
    <w:rsid w:val="00BD0427"/>
    <w:rsid w:val="00BD09EE"/>
    <w:rsid w:val="00BD0EC0"/>
    <w:rsid w:val="00BD14A7"/>
    <w:rsid w:val="00BD23A0"/>
    <w:rsid w:val="00BD2C5B"/>
    <w:rsid w:val="00BD2C8F"/>
    <w:rsid w:val="00BD31F8"/>
    <w:rsid w:val="00BD3DCC"/>
    <w:rsid w:val="00BD4205"/>
    <w:rsid w:val="00BD47EB"/>
    <w:rsid w:val="00BD4A95"/>
    <w:rsid w:val="00BD4DBE"/>
    <w:rsid w:val="00BD5598"/>
    <w:rsid w:val="00BD5D91"/>
    <w:rsid w:val="00BD605A"/>
    <w:rsid w:val="00BD66A8"/>
    <w:rsid w:val="00BD7AA9"/>
    <w:rsid w:val="00BD7C7C"/>
    <w:rsid w:val="00BD7DEE"/>
    <w:rsid w:val="00BE08CD"/>
    <w:rsid w:val="00BE253B"/>
    <w:rsid w:val="00BE2BA7"/>
    <w:rsid w:val="00BE327F"/>
    <w:rsid w:val="00BE3314"/>
    <w:rsid w:val="00BE3578"/>
    <w:rsid w:val="00BE4ECA"/>
    <w:rsid w:val="00BE5AE1"/>
    <w:rsid w:val="00BE6154"/>
    <w:rsid w:val="00BE7519"/>
    <w:rsid w:val="00BE7AE5"/>
    <w:rsid w:val="00BF0576"/>
    <w:rsid w:val="00BF062B"/>
    <w:rsid w:val="00BF07AE"/>
    <w:rsid w:val="00BF081D"/>
    <w:rsid w:val="00BF08F2"/>
    <w:rsid w:val="00BF13F3"/>
    <w:rsid w:val="00BF1609"/>
    <w:rsid w:val="00BF183E"/>
    <w:rsid w:val="00BF19CC"/>
    <w:rsid w:val="00BF221F"/>
    <w:rsid w:val="00BF2E24"/>
    <w:rsid w:val="00BF425A"/>
    <w:rsid w:val="00BF6616"/>
    <w:rsid w:val="00BF6ED4"/>
    <w:rsid w:val="00BF7F1A"/>
    <w:rsid w:val="00C0004D"/>
    <w:rsid w:val="00C01078"/>
    <w:rsid w:val="00C01B56"/>
    <w:rsid w:val="00C01FE7"/>
    <w:rsid w:val="00C021D9"/>
    <w:rsid w:val="00C02488"/>
    <w:rsid w:val="00C02744"/>
    <w:rsid w:val="00C039AD"/>
    <w:rsid w:val="00C046B4"/>
    <w:rsid w:val="00C053EE"/>
    <w:rsid w:val="00C068FF"/>
    <w:rsid w:val="00C06CEC"/>
    <w:rsid w:val="00C079A8"/>
    <w:rsid w:val="00C116DB"/>
    <w:rsid w:val="00C12305"/>
    <w:rsid w:val="00C12BF3"/>
    <w:rsid w:val="00C151F7"/>
    <w:rsid w:val="00C15289"/>
    <w:rsid w:val="00C15A57"/>
    <w:rsid w:val="00C16A17"/>
    <w:rsid w:val="00C16B50"/>
    <w:rsid w:val="00C17B8F"/>
    <w:rsid w:val="00C17E07"/>
    <w:rsid w:val="00C20A38"/>
    <w:rsid w:val="00C21571"/>
    <w:rsid w:val="00C21EAB"/>
    <w:rsid w:val="00C221F5"/>
    <w:rsid w:val="00C22640"/>
    <w:rsid w:val="00C226CC"/>
    <w:rsid w:val="00C2280D"/>
    <w:rsid w:val="00C22B85"/>
    <w:rsid w:val="00C22D92"/>
    <w:rsid w:val="00C22FA7"/>
    <w:rsid w:val="00C2357C"/>
    <w:rsid w:val="00C23839"/>
    <w:rsid w:val="00C23A27"/>
    <w:rsid w:val="00C23A3A"/>
    <w:rsid w:val="00C23AB6"/>
    <w:rsid w:val="00C23D4E"/>
    <w:rsid w:val="00C26665"/>
    <w:rsid w:val="00C30848"/>
    <w:rsid w:val="00C311D5"/>
    <w:rsid w:val="00C31420"/>
    <w:rsid w:val="00C31519"/>
    <w:rsid w:val="00C32A62"/>
    <w:rsid w:val="00C32D1A"/>
    <w:rsid w:val="00C32E8D"/>
    <w:rsid w:val="00C33317"/>
    <w:rsid w:val="00C33A84"/>
    <w:rsid w:val="00C348C4"/>
    <w:rsid w:val="00C35210"/>
    <w:rsid w:val="00C36563"/>
    <w:rsid w:val="00C37EEF"/>
    <w:rsid w:val="00C404CA"/>
    <w:rsid w:val="00C408AF"/>
    <w:rsid w:val="00C40D19"/>
    <w:rsid w:val="00C40D6C"/>
    <w:rsid w:val="00C40EFE"/>
    <w:rsid w:val="00C41330"/>
    <w:rsid w:val="00C41852"/>
    <w:rsid w:val="00C419A1"/>
    <w:rsid w:val="00C4226E"/>
    <w:rsid w:val="00C42CB6"/>
    <w:rsid w:val="00C43540"/>
    <w:rsid w:val="00C43BAC"/>
    <w:rsid w:val="00C440C0"/>
    <w:rsid w:val="00C447C1"/>
    <w:rsid w:val="00C44FEC"/>
    <w:rsid w:val="00C454D8"/>
    <w:rsid w:val="00C45956"/>
    <w:rsid w:val="00C45BA5"/>
    <w:rsid w:val="00C46058"/>
    <w:rsid w:val="00C46157"/>
    <w:rsid w:val="00C46DD9"/>
    <w:rsid w:val="00C474BA"/>
    <w:rsid w:val="00C474D1"/>
    <w:rsid w:val="00C5148E"/>
    <w:rsid w:val="00C515C7"/>
    <w:rsid w:val="00C51C55"/>
    <w:rsid w:val="00C51F46"/>
    <w:rsid w:val="00C51FD1"/>
    <w:rsid w:val="00C523C2"/>
    <w:rsid w:val="00C527BD"/>
    <w:rsid w:val="00C52951"/>
    <w:rsid w:val="00C52A6D"/>
    <w:rsid w:val="00C52AAC"/>
    <w:rsid w:val="00C52CD5"/>
    <w:rsid w:val="00C53643"/>
    <w:rsid w:val="00C546BB"/>
    <w:rsid w:val="00C5477A"/>
    <w:rsid w:val="00C54801"/>
    <w:rsid w:val="00C549F6"/>
    <w:rsid w:val="00C54A7D"/>
    <w:rsid w:val="00C54B9D"/>
    <w:rsid w:val="00C54E11"/>
    <w:rsid w:val="00C54F02"/>
    <w:rsid w:val="00C55057"/>
    <w:rsid w:val="00C5515D"/>
    <w:rsid w:val="00C55371"/>
    <w:rsid w:val="00C5563A"/>
    <w:rsid w:val="00C55804"/>
    <w:rsid w:val="00C55940"/>
    <w:rsid w:val="00C566DF"/>
    <w:rsid w:val="00C57814"/>
    <w:rsid w:val="00C61687"/>
    <w:rsid w:val="00C626CC"/>
    <w:rsid w:val="00C638FF"/>
    <w:rsid w:val="00C63DAF"/>
    <w:rsid w:val="00C63FDF"/>
    <w:rsid w:val="00C64F25"/>
    <w:rsid w:val="00C654CE"/>
    <w:rsid w:val="00C65603"/>
    <w:rsid w:val="00C65A00"/>
    <w:rsid w:val="00C65EE0"/>
    <w:rsid w:val="00C66478"/>
    <w:rsid w:val="00C667FF"/>
    <w:rsid w:val="00C6711B"/>
    <w:rsid w:val="00C67185"/>
    <w:rsid w:val="00C67445"/>
    <w:rsid w:val="00C675FE"/>
    <w:rsid w:val="00C676AC"/>
    <w:rsid w:val="00C67A4E"/>
    <w:rsid w:val="00C7008C"/>
    <w:rsid w:val="00C70E1F"/>
    <w:rsid w:val="00C710D7"/>
    <w:rsid w:val="00C7332E"/>
    <w:rsid w:val="00C73852"/>
    <w:rsid w:val="00C73EE1"/>
    <w:rsid w:val="00C7408E"/>
    <w:rsid w:val="00C749B0"/>
    <w:rsid w:val="00C74AED"/>
    <w:rsid w:val="00C74C5F"/>
    <w:rsid w:val="00C752CD"/>
    <w:rsid w:val="00C75358"/>
    <w:rsid w:val="00C753EE"/>
    <w:rsid w:val="00C76A96"/>
    <w:rsid w:val="00C76D3F"/>
    <w:rsid w:val="00C77241"/>
    <w:rsid w:val="00C77E91"/>
    <w:rsid w:val="00C80566"/>
    <w:rsid w:val="00C80934"/>
    <w:rsid w:val="00C80F68"/>
    <w:rsid w:val="00C81130"/>
    <w:rsid w:val="00C811E2"/>
    <w:rsid w:val="00C8171B"/>
    <w:rsid w:val="00C81C16"/>
    <w:rsid w:val="00C823ED"/>
    <w:rsid w:val="00C8291D"/>
    <w:rsid w:val="00C82D68"/>
    <w:rsid w:val="00C83322"/>
    <w:rsid w:val="00C834A3"/>
    <w:rsid w:val="00C839D1"/>
    <w:rsid w:val="00C84066"/>
    <w:rsid w:val="00C8451F"/>
    <w:rsid w:val="00C84AD5"/>
    <w:rsid w:val="00C8512A"/>
    <w:rsid w:val="00C855C4"/>
    <w:rsid w:val="00C857AF"/>
    <w:rsid w:val="00C85DAF"/>
    <w:rsid w:val="00C8659F"/>
    <w:rsid w:val="00C86B19"/>
    <w:rsid w:val="00C9046D"/>
    <w:rsid w:val="00C904DC"/>
    <w:rsid w:val="00C91684"/>
    <w:rsid w:val="00C9270F"/>
    <w:rsid w:val="00C929D7"/>
    <w:rsid w:val="00C92E17"/>
    <w:rsid w:val="00C931D5"/>
    <w:rsid w:val="00C93CD1"/>
    <w:rsid w:val="00C94670"/>
    <w:rsid w:val="00C9647F"/>
    <w:rsid w:val="00C96686"/>
    <w:rsid w:val="00C96844"/>
    <w:rsid w:val="00C96946"/>
    <w:rsid w:val="00C96E10"/>
    <w:rsid w:val="00C9719B"/>
    <w:rsid w:val="00CA0147"/>
    <w:rsid w:val="00CA0A18"/>
    <w:rsid w:val="00CA0F55"/>
    <w:rsid w:val="00CA14B8"/>
    <w:rsid w:val="00CA2024"/>
    <w:rsid w:val="00CA2A2A"/>
    <w:rsid w:val="00CA2D10"/>
    <w:rsid w:val="00CA36C2"/>
    <w:rsid w:val="00CA3FFC"/>
    <w:rsid w:val="00CA411C"/>
    <w:rsid w:val="00CA41E3"/>
    <w:rsid w:val="00CA4B15"/>
    <w:rsid w:val="00CA4EFB"/>
    <w:rsid w:val="00CA57C0"/>
    <w:rsid w:val="00CA5A05"/>
    <w:rsid w:val="00CA5AC3"/>
    <w:rsid w:val="00CA5BF8"/>
    <w:rsid w:val="00CA5D92"/>
    <w:rsid w:val="00CA673A"/>
    <w:rsid w:val="00CA6E68"/>
    <w:rsid w:val="00CA74CD"/>
    <w:rsid w:val="00CA7DA0"/>
    <w:rsid w:val="00CB0108"/>
    <w:rsid w:val="00CB02B6"/>
    <w:rsid w:val="00CB26A9"/>
    <w:rsid w:val="00CB3B1A"/>
    <w:rsid w:val="00CB465E"/>
    <w:rsid w:val="00CB515E"/>
    <w:rsid w:val="00CB64D3"/>
    <w:rsid w:val="00CB684F"/>
    <w:rsid w:val="00CB6C64"/>
    <w:rsid w:val="00CB75BB"/>
    <w:rsid w:val="00CB77D3"/>
    <w:rsid w:val="00CC0042"/>
    <w:rsid w:val="00CC02AA"/>
    <w:rsid w:val="00CC05F7"/>
    <w:rsid w:val="00CC1788"/>
    <w:rsid w:val="00CC18D0"/>
    <w:rsid w:val="00CC1D7C"/>
    <w:rsid w:val="00CC2611"/>
    <w:rsid w:val="00CC2EDE"/>
    <w:rsid w:val="00CC432F"/>
    <w:rsid w:val="00CC4961"/>
    <w:rsid w:val="00CC4C74"/>
    <w:rsid w:val="00CC54BF"/>
    <w:rsid w:val="00CC63A8"/>
    <w:rsid w:val="00CC657C"/>
    <w:rsid w:val="00CC6C9F"/>
    <w:rsid w:val="00CC798D"/>
    <w:rsid w:val="00CC7DFF"/>
    <w:rsid w:val="00CD02AB"/>
    <w:rsid w:val="00CD1133"/>
    <w:rsid w:val="00CD1308"/>
    <w:rsid w:val="00CD295D"/>
    <w:rsid w:val="00CD3122"/>
    <w:rsid w:val="00CD375A"/>
    <w:rsid w:val="00CD3A66"/>
    <w:rsid w:val="00CD3FA8"/>
    <w:rsid w:val="00CD46BB"/>
    <w:rsid w:val="00CD58C5"/>
    <w:rsid w:val="00CD59A7"/>
    <w:rsid w:val="00CD76B7"/>
    <w:rsid w:val="00CE0160"/>
    <w:rsid w:val="00CE0231"/>
    <w:rsid w:val="00CE141E"/>
    <w:rsid w:val="00CE154A"/>
    <w:rsid w:val="00CE2268"/>
    <w:rsid w:val="00CE538B"/>
    <w:rsid w:val="00CE5DAB"/>
    <w:rsid w:val="00CE7643"/>
    <w:rsid w:val="00CF09CC"/>
    <w:rsid w:val="00CF179E"/>
    <w:rsid w:val="00CF1D9F"/>
    <w:rsid w:val="00CF252A"/>
    <w:rsid w:val="00CF374C"/>
    <w:rsid w:val="00CF390C"/>
    <w:rsid w:val="00CF3D76"/>
    <w:rsid w:val="00CF3E1A"/>
    <w:rsid w:val="00CF4B8B"/>
    <w:rsid w:val="00CF520B"/>
    <w:rsid w:val="00CF541D"/>
    <w:rsid w:val="00CF570A"/>
    <w:rsid w:val="00CF5742"/>
    <w:rsid w:val="00CF5C5E"/>
    <w:rsid w:val="00CF65A7"/>
    <w:rsid w:val="00CF6845"/>
    <w:rsid w:val="00CF6A91"/>
    <w:rsid w:val="00CF6FF0"/>
    <w:rsid w:val="00CF7501"/>
    <w:rsid w:val="00CF76AA"/>
    <w:rsid w:val="00D00740"/>
    <w:rsid w:val="00D00AFC"/>
    <w:rsid w:val="00D00D16"/>
    <w:rsid w:val="00D00F4B"/>
    <w:rsid w:val="00D0180C"/>
    <w:rsid w:val="00D01A22"/>
    <w:rsid w:val="00D01C55"/>
    <w:rsid w:val="00D01CFA"/>
    <w:rsid w:val="00D01FE3"/>
    <w:rsid w:val="00D02684"/>
    <w:rsid w:val="00D0331E"/>
    <w:rsid w:val="00D03426"/>
    <w:rsid w:val="00D03CCE"/>
    <w:rsid w:val="00D041F8"/>
    <w:rsid w:val="00D044B0"/>
    <w:rsid w:val="00D046B4"/>
    <w:rsid w:val="00D047C1"/>
    <w:rsid w:val="00D04870"/>
    <w:rsid w:val="00D0492C"/>
    <w:rsid w:val="00D04E69"/>
    <w:rsid w:val="00D0617E"/>
    <w:rsid w:val="00D0622D"/>
    <w:rsid w:val="00D06362"/>
    <w:rsid w:val="00D078B6"/>
    <w:rsid w:val="00D10A38"/>
    <w:rsid w:val="00D11425"/>
    <w:rsid w:val="00D120EF"/>
    <w:rsid w:val="00D12F22"/>
    <w:rsid w:val="00D135A6"/>
    <w:rsid w:val="00D1457B"/>
    <w:rsid w:val="00D1488D"/>
    <w:rsid w:val="00D14E5E"/>
    <w:rsid w:val="00D15C26"/>
    <w:rsid w:val="00D16545"/>
    <w:rsid w:val="00D165DF"/>
    <w:rsid w:val="00D166A8"/>
    <w:rsid w:val="00D16E29"/>
    <w:rsid w:val="00D17293"/>
    <w:rsid w:val="00D17370"/>
    <w:rsid w:val="00D17F8D"/>
    <w:rsid w:val="00D17FCB"/>
    <w:rsid w:val="00D207C2"/>
    <w:rsid w:val="00D20DE1"/>
    <w:rsid w:val="00D225C5"/>
    <w:rsid w:val="00D22967"/>
    <w:rsid w:val="00D22ECD"/>
    <w:rsid w:val="00D256CA"/>
    <w:rsid w:val="00D258A6"/>
    <w:rsid w:val="00D26315"/>
    <w:rsid w:val="00D26346"/>
    <w:rsid w:val="00D274BA"/>
    <w:rsid w:val="00D2753C"/>
    <w:rsid w:val="00D27E75"/>
    <w:rsid w:val="00D3005F"/>
    <w:rsid w:val="00D30203"/>
    <w:rsid w:val="00D303A2"/>
    <w:rsid w:val="00D30AE0"/>
    <w:rsid w:val="00D31532"/>
    <w:rsid w:val="00D32263"/>
    <w:rsid w:val="00D32C3D"/>
    <w:rsid w:val="00D3306E"/>
    <w:rsid w:val="00D33086"/>
    <w:rsid w:val="00D3325C"/>
    <w:rsid w:val="00D34170"/>
    <w:rsid w:val="00D341F8"/>
    <w:rsid w:val="00D34458"/>
    <w:rsid w:val="00D347F3"/>
    <w:rsid w:val="00D34AAE"/>
    <w:rsid w:val="00D35695"/>
    <w:rsid w:val="00D35BEC"/>
    <w:rsid w:val="00D35E6C"/>
    <w:rsid w:val="00D363E9"/>
    <w:rsid w:val="00D364DB"/>
    <w:rsid w:val="00D36562"/>
    <w:rsid w:val="00D36936"/>
    <w:rsid w:val="00D36E9D"/>
    <w:rsid w:val="00D37336"/>
    <w:rsid w:val="00D37379"/>
    <w:rsid w:val="00D40E02"/>
    <w:rsid w:val="00D41C9F"/>
    <w:rsid w:val="00D41CD7"/>
    <w:rsid w:val="00D423CD"/>
    <w:rsid w:val="00D4255C"/>
    <w:rsid w:val="00D42A06"/>
    <w:rsid w:val="00D42BFB"/>
    <w:rsid w:val="00D43016"/>
    <w:rsid w:val="00D43AC9"/>
    <w:rsid w:val="00D44223"/>
    <w:rsid w:val="00D4459D"/>
    <w:rsid w:val="00D4580A"/>
    <w:rsid w:val="00D45D9F"/>
    <w:rsid w:val="00D46325"/>
    <w:rsid w:val="00D46573"/>
    <w:rsid w:val="00D46960"/>
    <w:rsid w:val="00D46E38"/>
    <w:rsid w:val="00D46FCE"/>
    <w:rsid w:val="00D4777B"/>
    <w:rsid w:val="00D50126"/>
    <w:rsid w:val="00D5134C"/>
    <w:rsid w:val="00D51C22"/>
    <w:rsid w:val="00D51E03"/>
    <w:rsid w:val="00D52510"/>
    <w:rsid w:val="00D52718"/>
    <w:rsid w:val="00D531F7"/>
    <w:rsid w:val="00D53221"/>
    <w:rsid w:val="00D53C55"/>
    <w:rsid w:val="00D53E79"/>
    <w:rsid w:val="00D54011"/>
    <w:rsid w:val="00D544C2"/>
    <w:rsid w:val="00D545B5"/>
    <w:rsid w:val="00D54FB0"/>
    <w:rsid w:val="00D55576"/>
    <w:rsid w:val="00D55D31"/>
    <w:rsid w:val="00D5693A"/>
    <w:rsid w:val="00D56BD5"/>
    <w:rsid w:val="00D56EDB"/>
    <w:rsid w:val="00D57693"/>
    <w:rsid w:val="00D57F4E"/>
    <w:rsid w:val="00D57FE1"/>
    <w:rsid w:val="00D601BE"/>
    <w:rsid w:val="00D60554"/>
    <w:rsid w:val="00D6083E"/>
    <w:rsid w:val="00D60CFC"/>
    <w:rsid w:val="00D60DE7"/>
    <w:rsid w:val="00D616C6"/>
    <w:rsid w:val="00D61E81"/>
    <w:rsid w:val="00D637AE"/>
    <w:rsid w:val="00D642F3"/>
    <w:rsid w:val="00D645B0"/>
    <w:rsid w:val="00D646EC"/>
    <w:rsid w:val="00D648B5"/>
    <w:rsid w:val="00D65885"/>
    <w:rsid w:val="00D65E66"/>
    <w:rsid w:val="00D6608A"/>
    <w:rsid w:val="00D67BB1"/>
    <w:rsid w:val="00D67CAC"/>
    <w:rsid w:val="00D67F7E"/>
    <w:rsid w:val="00D70150"/>
    <w:rsid w:val="00D702F9"/>
    <w:rsid w:val="00D710BF"/>
    <w:rsid w:val="00D71B6C"/>
    <w:rsid w:val="00D71D28"/>
    <w:rsid w:val="00D72148"/>
    <w:rsid w:val="00D739B3"/>
    <w:rsid w:val="00D73ECE"/>
    <w:rsid w:val="00D74C02"/>
    <w:rsid w:val="00D74E52"/>
    <w:rsid w:val="00D757A1"/>
    <w:rsid w:val="00D758EC"/>
    <w:rsid w:val="00D760C5"/>
    <w:rsid w:val="00D76329"/>
    <w:rsid w:val="00D76AD6"/>
    <w:rsid w:val="00D76C85"/>
    <w:rsid w:val="00D778C6"/>
    <w:rsid w:val="00D77DA1"/>
    <w:rsid w:val="00D804C8"/>
    <w:rsid w:val="00D80DFB"/>
    <w:rsid w:val="00D817AE"/>
    <w:rsid w:val="00D81D6B"/>
    <w:rsid w:val="00D81DC0"/>
    <w:rsid w:val="00D82082"/>
    <w:rsid w:val="00D8233C"/>
    <w:rsid w:val="00D8240B"/>
    <w:rsid w:val="00D8240F"/>
    <w:rsid w:val="00D825E8"/>
    <w:rsid w:val="00D82614"/>
    <w:rsid w:val="00D82852"/>
    <w:rsid w:val="00D82D4A"/>
    <w:rsid w:val="00D82E69"/>
    <w:rsid w:val="00D82F62"/>
    <w:rsid w:val="00D83272"/>
    <w:rsid w:val="00D833E6"/>
    <w:rsid w:val="00D844F1"/>
    <w:rsid w:val="00D85F51"/>
    <w:rsid w:val="00D860F0"/>
    <w:rsid w:val="00D86D05"/>
    <w:rsid w:val="00D86F70"/>
    <w:rsid w:val="00D86FFD"/>
    <w:rsid w:val="00D87A56"/>
    <w:rsid w:val="00D87DD2"/>
    <w:rsid w:val="00D9169C"/>
    <w:rsid w:val="00D91BE1"/>
    <w:rsid w:val="00D9205D"/>
    <w:rsid w:val="00D922CA"/>
    <w:rsid w:val="00D9270B"/>
    <w:rsid w:val="00D92C5E"/>
    <w:rsid w:val="00D9320D"/>
    <w:rsid w:val="00D93D41"/>
    <w:rsid w:val="00D944F3"/>
    <w:rsid w:val="00D94788"/>
    <w:rsid w:val="00D948C2"/>
    <w:rsid w:val="00D9523D"/>
    <w:rsid w:val="00D95264"/>
    <w:rsid w:val="00D95F02"/>
    <w:rsid w:val="00D9600C"/>
    <w:rsid w:val="00D964C9"/>
    <w:rsid w:val="00D967D5"/>
    <w:rsid w:val="00D9698A"/>
    <w:rsid w:val="00D97370"/>
    <w:rsid w:val="00D97D7B"/>
    <w:rsid w:val="00DA045D"/>
    <w:rsid w:val="00DA0B1A"/>
    <w:rsid w:val="00DA1FA0"/>
    <w:rsid w:val="00DA29C3"/>
    <w:rsid w:val="00DA2FE6"/>
    <w:rsid w:val="00DA4242"/>
    <w:rsid w:val="00DA4A21"/>
    <w:rsid w:val="00DA4EA1"/>
    <w:rsid w:val="00DA5B0E"/>
    <w:rsid w:val="00DA5BB4"/>
    <w:rsid w:val="00DA5D1B"/>
    <w:rsid w:val="00DA651D"/>
    <w:rsid w:val="00DA6817"/>
    <w:rsid w:val="00DA7587"/>
    <w:rsid w:val="00DA7BD9"/>
    <w:rsid w:val="00DA7F12"/>
    <w:rsid w:val="00DB0931"/>
    <w:rsid w:val="00DB1C5A"/>
    <w:rsid w:val="00DB29C8"/>
    <w:rsid w:val="00DB32CC"/>
    <w:rsid w:val="00DB3506"/>
    <w:rsid w:val="00DB3994"/>
    <w:rsid w:val="00DB3E80"/>
    <w:rsid w:val="00DB4B36"/>
    <w:rsid w:val="00DB4E21"/>
    <w:rsid w:val="00DB50E8"/>
    <w:rsid w:val="00DB52DB"/>
    <w:rsid w:val="00DB57A9"/>
    <w:rsid w:val="00DB5AAC"/>
    <w:rsid w:val="00DB78E8"/>
    <w:rsid w:val="00DC0939"/>
    <w:rsid w:val="00DC0A75"/>
    <w:rsid w:val="00DC0F19"/>
    <w:rsid w:val="00DC1609"/>
    <w:rsid w:val="00DC1BF0"/>
    <w:rsid w:val="00DC2A89"/>
    <w:rsid w:val="00DC370E"/>
    <w:rsid w:val="00DC3ABA"/>
    <w:rsid w:val="00DC3B33"/>
    <w:rsid w:val="00DC4518"/>
    <w:rsid w:val="00DC4864"/>
    <w:rsid w:val="00DC4E42"/>
    <w:rsid w:val="00DC4FE4"/>
    <w:rsid w:val="00DC6625"/>
    <w:rsid w:val="00DC677F"/>
    <w:rsid w:val="00DC67AB"/>
    <w:rsid w:val="00DC6D65"/>
    <w:rsid w:val="00DC6F8D"/>
    <w:rsid w:val="00DC7D98"/>
    <w:rsid w:val="00DC7DE1"/>
    <w:rsid w:val="00DD0DFE"/>
    <w:rsid w:val="00DD0E26"/>
    <w:rsid w:val="00DD1182"/>
    <w:rsid w:val="00DD1421"/>
    <w:rsid w:val="00DD143A"/>
    <w:rsid w:val="00DD1E6A"/>
    <w:rsid w:val="00DD1F31"/>
    <w:rsid w:val="00DD2E1B"/>
    <w:rsid w:val="00DD41EA"/>
    <w:rsid w:val="00DD4695"/>
    <w:rsid w:val="00DD4EF1"/>
    <w:rsid w:val="00DD57CF"/>
    <w:rsid w:val="00DD584F"/>
    <w:rsid w:val="00DD5E28"/>
    <w:rsid w:val="00DD6A8C"/>
    <w:rsid w:val="00DD733A"/>
    <w:rsid w:val="00DD744A"/>
    <w:rsid w:val="00DD7A0F"/>
    <w:rsid w:val="00DE01C7"/>
    <w:rsid w:val="00DE064B"/>
    <w:rsid w:val="00DE10BD"/>
    <w:rsid w:val="00DE1227"/>
    <w:rsid w:val="00DE1282"/>
    <w:rsid w:val="00DE16A0"/>
    <w:rsid w:val="00DE1CA9"/>
    <w:rsid w:val="00DE1CF9"/>
    <w:rsid w:val="00DE29C9"/>
    <w:rsid w:val="00DE2B54"/>
    <w:rsid w:val="00DE31C3"/>
    <w:rsid w:val="00DE33D5"/>
    <w:rsid w:val="00DE381E"/>
    <w:rsid w:val="00DE450C"/>
    <w:rsid w:val="00DE4614"/>
    <w:rsid w:val="00DE47EB"/>
    <w:rsid w:val="00DE6332"/>
    <w:rsid w:val="00DE701B"/>
    <w:rsid w:val="00DE7255"/>
    <w:rsid w:val="00DE78CA"/>
    <w:rsid w:val="00DE7D9D"/>
    <w:rsid w:val="00DF027B"/>
    <w:rsid w:val="00DF08F2"/>
    <w:rsid w:val="00DF1442"/>
    <w:rsid w:val="00DF2641"/>
    <w:rsid w:val="00DF2675"/>
    <w:rsid w:val="00DF2836"/>
    <w:rsid w:val="00DF3A86"/>
    <w:rsid w:val="00DF4569"/>
    <w:rsid w:val="00DF47EA"/>
    <w:rsid w:val="00DF49B9"/>
    <w:rsid w:val="00DF4A57"/>
    <w:rsid w:val="00DF51E9"/>
    <w:rsid w:val="00DF6074"/>
    <w:rsid w:val="00DF7815"/>
    <w:rsid w:val="00E00341"/>
    <w:rsid w:val="00E00BF7"/>
    <w:rsid w:val="00E01687"/>
    <w:rsid w:val="00E01BD4"/>
    <w:rsid w:val="00E01CDD"/>
    <w:rsid w:val="00E01E49"/>
    <w:rsid w:val="00E01F8A"/>
    <w:rsid w:val="00E03088"/>
    <w:rsid w:val="00E03F48"/>
    <w:rsid w:val="00E05438"/>
    <w:rsid w:val="00E06163"/>
    <w:rsid w:val="00E0619B"/>
    <w:rsid w:val="00E06C4E"/>
    <w:rsid w:val="00E06D57"/>
    <w:rsid w:val="00E0769E"/>
    <w:rsid w:val="00E076BB"/>
    <w:rsid w:val="00E07D35"/>
    <w:rsid w:val="00E10150"/>
    <w:rsid w:val="00E11121"/>
    <w:rsid w:val="00E11B64"/>
    <w:rsid w:val="00E12828"/>
    <w:rsid w:val="00E12A26"/>
    <w:rsid w:val="00E12B7F"/>
    <w:rsid w:val="00E12D3B"/>
    <w:rsid w:val="00E13230"/>
    <w:rsid w:val="00E1359C"/>
    <w:rsid w:val="00E137FA"/>
    <w:rsid w:val="00E14FC2"/>
    <w:rsid w:val="00E15589"/>
    <w:rsid w:val="00E162C3"/>
    <w:rsid w:val="00E162E3"/>
    <w:rsid w:val="00E1640D"/>
    <w:rsid w:val="00E17926"/>
    <w:rsid w:val="00E17A0A"/>
    <w:rsid w:val="00E17D95"/>
    <w:rsid w:val="00E202C9"/>
    <w:rsid w:val="00E203C5"/>
    <w:rsid w:val="00E2189B"/>
    <w:rsid w:val="00E21DF0"/>
    <w:rsid w:val="00E22194"/>
    <w:rsid w:val="00E228C0"/>
    <w:rsid w:val="00E240D0"/>
    <w:rsid w:val="00E24633"/>
    <w:rsid w:val="00E246A2"/>
    <w:rsid w:val="00E25000"/>
    <w:rsid w:val="00E270E9"/>
    <w:rsid w:val="00E272AF"/>
    <w:rsid w:val="00E274FE"/>
    <w:rsid w:val="00E27713"/>
    <w:rsid w:val="00E27C8C"/>
    <w:rsid w:val="00E30210"/>
    <w:rsid w:val="00E30991"/>
    <w:rsid w:val="00E309EF"/>
    <w:rsid w:val="00E30E81"/>
    <w:rsid w:val="00E31A28"/>
    <w:rsid w:val="00E31E61"/>
    <w:rsid w:val="00E327DC"/>
    <w:rsid w:val="00E32E9E"/>
    <w:rsid w:val="00E330B4"/>
    <w:rsid w:val="00E3339D"/>
    <w:rsid w:val="00E33FCA"/>
    <w:rsid w:val="00E3467C"/>
    <w:rsid w:val="00E34AD6"/>
    <w:rsid w:val="00E35633"/>
    <w:rsid w:val="00E358EE"/>
    <w:rsid w:val="00E36A49"/>
    <w:rsid w:val="00E3728E"/>
    <w:rsid w:val="00E373C0"/>
    <w:rsid w:val="00E3770F"/>
    <w:rsid w:val="00E37FC6"/>
    <w:rsid w:val="00E4136C"/>
    <w:rsid w:val="00E4186D"/>
    <w:rsid w:val="00E41AE5"/>
    <w:rsid w:val="00E427AA"/>
    <w:rsid w:val="00E427F7"/>
    <w:rsid w:val="00E42DE2"/>
    <w:rsid w:val="00E43305"/>
    <w:rsid w:val="00E43B73"/>
    <w:rsid w:val="00E43D49"/>
    <w:rsid w:val="00E44041"/>
    <w:rsid w:val="00E44353"/>
    <w:rsid w:val="00E457A0"/>
    <w:rsid w:val="00E4618A"/>
    <w:rsid w:val="00E4625C"/>
    <w:rsid w:val="00E46727"/>
    <w:rsid w:val="00E46CC3"/>
    <w:rsid w:val="00E46CF2"/>
    <w:rsid w:val="00E470AE"/>
    <w:rsid w:val="00E47DA4"/>
    <w:rsid w:val="00E50C90"/>
    <w:rsid w:val="00E50D90"/>
    <w:rsid w:val="00E50F03"/>
    <w:rsid w:val="00E51792"/>
    <w:rsid w:val="00E5179F"/>
    <w:rsid w:val="00E51BFD"/>
    <w:rsid w:val="00E51C1A"/>
    <w:rsid w:val="00E51F5C"/>
    <w:rsid w:val="00E525FE"/>
    <w:rsid w:val="00E52CD8"/>
    <w:rsid w:val="00E531BB"/>
    <w:rsid w:val="00E5461E"/>
    <w:rsid w:val="00E571AA"/>
    <w:rsid w:val="00E57483"/>
    <w:rsid w:val="00E575EE"/>
    <w:rsid w:val="00E60581"/>
    <w:rsid w:val="00E61713"/>
    <w:rsid w:val="00E6188B"/>
    <w:rsid w:val="00E619A8"/>
    <w:rsid w:val="00E61A5B"/>
    <w:rsid w:val="00E628AF"/>
    <w:rsid w:val="00E640E8"/>
    <w:rsid w:val="00E6469C"/>
    <w:rsid w:val="00E647C7"/>
    <w:rsid w:val="00E64D0C"/>
    <w:rsid w:val="00E65178"/>
    <w:rsid w:val="00E65C0F"/>
    <w:rsid w:val="00E664F4"/>
    <w:rsid w:val="00E66FD0"/>
    <w:rsid w:val="00E67480"/>
    <w:rsid w:val="00E700CA"/>
    <w:rsid w:val="00E708C7"/>
    <w:rsid w:val="00E708E4"/>
    <w:rsid w:val="00E70974"/>
    <w:rsid w:val="00E7159D"/>
    <w:rsid w:val="00E725BD"/>
    <w:rsid w:val="00E7260B"/>
    <w:rsid w:val="00E726C5"/>
    <w:rsid w:val="00E731D0"/>
    <w:rsid w:val="00E734C9"/>
    <w:rsid w:val="00E73606"/>
    <w:rsid w:val="00E7366A"/>
    <w:rsid w:val="00E73731"/>
    <w:rsid w:val="00E73DEE"/>
    <w:rsid w:val="00E75144"/>
    <w:rsid w:val="00E7590F"/>
    <w:rsid w:val="00E7596E"/>
    <w:rsid w:val="00E75973"/>
    <w:rsid w:val="00E75C4C"/>
    <w:rsid w:val="00E7622A"/>
    <w:rsid w:val="00E76696"/>
    <w:rsid w:val="00E76C0B"/>
    <w:rsid w:val="00E77A2C"/>
    <w:rsid w:val="00E80841"/>
    <w:rsid w:val="00E80B1D"/>
    <w:rsid w:val="00E810C2"/>
    <w:rsid w:val="00E816EB"/>
    <w:rsid w:val="00E81F99"/>
    <w:rsid w:val="00E8215E"/>
    <w:rsid w:val="00E82270"/>
    <w:rsid w:val="00E82439"/>
    <w:rsid w:val="00E826B3"/>
    <w:rsid w:val="00E82CEF"/>
    <w:rsid w:val="00E834D6"/>
    <w:rsid w:val="00E845BE"/>
    <w:rsid w:val="00E847B4"/>
    <w:rsid w:val="00E84934"/>
    <w:rsid w:val="00E8597D"/>
    <w:rsid w:val="00E85FDC"/>
    <w:rsid w:val="00E86113"/>
    <w:rsid w:val="00E86B7D"/>
    <w:rsid w:val="00E87481"/>
    <w:rsid w:val="00E87FE8"/>
    <w:rsid w:val="00E91192"/>
    <w:rsid w:val="00E91EA7"/>
    <w:rsid w:val="00E92B14"/>
    <w:rsid w:val="00E92B96"/>
    <w:rsid w:val="00E9329D"/>
    <w:rsid w:val="00E9345A"/>
    <w:rsid w:val="00E93613"/>
    <w:rsid w:val="00E94351"/>
    <w:rsid w:val="00E944BB"/>
    <w:rsid w:val="00E94594"/>
    <w:rsid w:val="00E9552F"/>
    <w:rsid w:val="00E95983"/>
    <w:rsid w:val="00E95BBB"/>
    <w:rsid w:val="00E96AC3"/>
    <w:rsid w:val="00E96B7D"/>
    <w:rsid w:val="00E96ECD"/>
    <w:rsid w:val="00E97D30"/>
    <w:rsid w:val="00EA12A7"/>
    <w:rsid w:val="00EA12D4"/>
    <w:rsid w:val="00EA1576"/>
    <w:rsid w:val="00EA182C"/>
    <w:rsid w:val="00EA1B85"/>
    <w:rsid w:val="00EA1DB4"/>
    <w:rsid w:val="00EA23A9"/>
    <w:rsid w:val="00EA2604"/>
    <w:rsid w:val="00EA3056"/>
    <w:rsid w:val="00EA3368"/>
    <w:rsid w:val="00EA34BC"/>
    <w:rsid w:val="00EA3522"/>
    <w:rsid w:val="00EA3543"/>
    <w:rsid w:val="00EA369A"/>
    <w:rsid w:val="00EA381D"/>
    <w:rsid w:val="00EA3832"/>
    <w:rsid w:val="00EA3BCC"/>
    <w:rsid w:val="00EA4933"/>
    <w:rsid w:val="00EA4AFF"/>
    <w:rsid w:val="00EA4E92"/>
    <w:rsid w:val="00EA5189"/>
    <w:rsid w:val="00EA544F"/>
    <w:rsid w:val="00EA5E8D"/>
    <w:rsid w:val="00EA6508"/>
    <w:rsid w:val="00EA6665"/>
    <w:rsid w:val="00EA68FB"/>
    <w:rsid w:val="00EA6D41"/>
    <w:rsid w:val="00EA7156"/>
    <w:rsid w:val="00EA71C8"/>
    <w:rsid w:val="00EA7782"/>
    <w:rsid w:val="00EB03DE"/>
    <w:rsid w:val="00EB06D9"/>
    <w:rsid w:val="00EB1C1A"/>
    <w:rsid w:val="00EB2016"/>
    <w:rsid w:val="00EB289A"/>
    <w:rsid w:val="00EB2FB5"/>
    <w:rsid w:val="00EB34C0"/>
    <w:rsid w:val="00EB3506"/>
    <w:rsid w:val="00EB3705"/>
    <w:rsid w:val="00EB3723"/>
    <w:rsid w:val="00EB38C8"/>
    <w:rsid w:val="00EB399F"/>
    <w:rsid w:val="00EB3C3A"/>
    <w:rsid w:val="00EB3FF9"/>
    <w:rsid w:val="00EB42D2"/>
    <w:rsid w:val="00EB483A"/>
    <w:rsid w:val="00EB5C03"/>
    <w:rsid w:val="00EB6999"/>
    <w:rsid w:val="00EB6C4C"/>
    <w:rsid w:val="00EB6D4B"/>
    <w:rsid w:val="00EB7269"/>
    <w:rsid w:val="00EB72A0"/>
    <w:rsid w:val="00EB76DF"/>
    <w:rsid w:val="00EB7D1E"/>
    <w:rsid w:val="00EC0244"/>
    <w:rsid w:val="00EC041E"/>
    <w:rsid w:val="00EC1482"/>
    <w:rsid w:val="00EC1A0F"/>
    <w:rsid w:val="00EC267A"/>
    <w:rsid w:val="00EC27DA"/>
    <w:rsid w:val="00EC3389"/>
    <w:rsid w:val="00EC35E5"/>
    <w:rsid w:val="00EC382C"/>
    <w:rsid w:val="00EC3A15"/>
    <w:rsid w:val="00EC3A17"/>
    <w:rsid w:val="00EC3AB3"/>
    <w:rsid w:val="00EC3B9F"/>
    <w:rsid w:val="00EC41B2"/>
    <w:rsid w:val="00EC4253"/>
    <w:rsid w:val="00EC47EE"/>
    <w:rsid w:val="00EC560B"/>
    <w:rsid w:val="00EC5A60"/>
    <w:rsid w:val="00EC5C05"/>
    <w:rsid w:val="00EC5C40"/>
    <w:rsid w:val="00EC644C"/>
    <w:rsid w:val="00EC687D"/>
    <w:rsid w:val="00EC6A16"/>
    <w:rsid w:val="00EC6F5E"/>
    <w:rsid w:val="00EC75B0"/>
    <w:rsid w:val="00EC75CE"/>
    <w:rsid w:val="00EC75F6"/>
    <w:rsid w:val="00EC793F"/>
    <w:rsid w:val="00EC79CF"/>
    <w:rsid w:val="00EC7EB6"/>
    <w:rsid w:val="00EC7FBF"/>
    <w:rsid w:val="00ED114B"/>
    <w:rsid w:val="00ED147C"/>
    <w:rsid w:val="00ED24B1"/>
    <w:rsid w:val="00ED2565"/>
    <w:rsid w:val="00ED4755"/>
    <w:rsid w:val="00ED7728"/>
    <w:rsid w:val="00EE0159"/>
    <w:rsid w:val="00EE14EE"/>
    <w:rsid w:val="00EE1B47"/>
    <w:rsid w:val="00EE20A8"/>
    <w:rsid w:val="00EE2B36"/>
    <w:rsid w:val="00EE378D"/>
    <w:rsid w:val="00EE3953"/>
    <w:rsid w:val="00EE3B99"/>
    <w:rsid w:val="00EE4055"/>
    <w:rsid w:val="00EE45AF"/>
    <w:rsid w:val="00EE52AA"/>
    <w:rsid w:val="00EE614C"/>
    <w:rsid w:val="00EE6203"/>
    <w:rsid w:val="00EE7430"/>
    <w:rsid w:val="00EE7AE1"/>
    <w:rsid w:val="00EF0EBC"/>
    <w:rsid w:val="00EF125B"/>
    <w:rsid w:val="00EF1EA5"/>
    <w:rsid w:val="00EF43AB"/>
    <w:rsid w:val="00EF46BD"/>
    <w:rsid w:val="00EF4FCA"/>
    <w:rsid w:val="00EF53B8"/>
    <w:rsid w:val="00EF6487"/>
    <w:rsid w:val="00EF77F8"/>
    <w:rsid w:val="00EF7D03"/>
    <w:rsid w:val="00F000BA"/>
    <w:rsid w:val="00F007A0"/>
    <w:rsid w:val="00F0091A"/>
    <w:rsid w:val="00F009B2"/>
    <w:rsid w:val="00F01145"/>
    <w:rsid w:val="00F0131C"/>
    <w:rsid w:val="00F017D2"/>
    <w:rsid w:val="00F02355"/>
    <w:rsid w:val="00F028F9"/>
    <w:rsid w:val="00F039EE"/>
    <w:rsid w:val="00F03CDB"/>
    <w:rsid w:val="00F03D45"/>
    <w:rsid w:val="00F0408F"/>
    <w:rsid w:val="00F0439B"/>
    <w:rsid w:val="00F04827"/>
    <w:rsid w:val="00F048B1"/>
    <w:rsid w:val="00F04C97"/>
    <w:rsid w:val="00F04DBD"/>
    <w:rsid w:val="00F053ED"/>
    <w:rsid w:val="00F05C97"/>
    <w:rsid w:val="00F0615D"/>
    <w:rsid w:val="00F066A4"/>
    <w:rsid w:val="00F067DC"/>
    <w:rsid w:val="00F0763C"/>
    <w:rsid w:val="00F10080"/>
    <w:rsid w:val="00F1008B"/>
    <w:rsid w:val="00F10765"/>
    <w:rsid w:val="00F10A18"/>
    <w:rsid w:val="00F11086"/>
    <w:rsid w:val="00F110D2"/>
    <w:rsid w:val="00F116D8"/>
    <w:rsid w:val="00F117BE"/>
    <w:rsid w:val="00F12FC4"/>
    <w:rsid w:val="00F136F8"/>
    <w:rsid w:val="00F143E4"/>
    <w:rsid w:val="00F144B9"/>
    <w:rsid w:val="00F14598"/>
    <w:rsid w:val="00F14EE6"/>
    <w:rsid w:val="00F15188"/>
    <w:rsid w:val="00F162A0"/>
    <w:rsid w:val="00F171D8"/>
    <w:rsid w:val="00F20097"/>
    <w:rsid w:val="00F21556"/>
    <w:rsid w:val="00F22225"/>
    <w:rsid w:val="00F2231B"/>
    <w:rsid w:val="00F236A5"/>
    <w:rsid w:val="00F23895"/>
    <w:rsid w:val="00F23D6D"/>
    <w:rsid w:val="00F23DC7"/>
    <w:rsid w:val="00F23E39"/>
    <w:rsid w:val="00F24A29"/>
    <w:rsid w:val="00F250A3"/>
    <w:rsid w:val="00F2590F"/>
    <w:rsid w:val="00F25CAE"/>
    <w:rsid w:val="00F266B7"/>
    <w:rsid w:val="00F26DB5"/>
    <w:rsid w:val="00F26EB2"/>
    <w:rsid w:val="00F271AB"/>
    <w:rsid w:val="00F272DD"/>
    <w:rsid w:val="00F278B0"/>
    <w:rsid w:val="00F30B07"/>
    <w:rsid w:val="00F30D31"/>
    <w:rsid w:val="00F30F21"/>
    <w:rsid w:val="00F32415"/>
    <w:rsid w:val="00F32AE9"/>
    <w:rsid w:val="00F32C25"/>
    <w:rsid w:val="00F3336D"/>
    <w:rsid w:val="00F33F83"/>
    <w:rsid w:val="00F342A3"/>
    <w:rsid w:val="00F3431C"/>
    <w:rsid w:val="00F346EB"/>
    <w:rsid w:val="00F36B51"/>
    <w:rsid w:val="00F36F05"/>
    <w:rsid w:val="00F37913"/>
    <w:rsid w:val="00F37D92"/>
    <w:rsid w:val="00F40DE1"/>
    <w:rsid w:val="00F412E6"/>
    <w:rsid w:val="00F41DFC"/>
    <w:rsid w:val="00F421B9"/>
    <w:rsid w:val="00F4290C"/>
    <w:rsid w:val="00F42B91"/>
    <w:rsid w:val="00F432A9"/>
    <w:rsid w:val="00F4347C"/>
    <w:rsid w:val="00F4368D"/>
    <w:rsid w:val="00F44000"/>
    <w:rsid w:val="00F45418"/>
    <w:rsid w:val="00F4650B"/>
    <w:rsid w:val="00F46602"/>
    <w:rsid w:val="00F46644"/>
    <w:rsid w:val="00F46BFF"/>
    <w:rsid w:val="00F46E63"/>
    <w:rsid w:val="00F46F06"/>
    <w:rsid w:val="00F46FC7"/>
    <w:rsid w:val="00F501FF"/>
    <w:rsid w:val="00F513C5"/>
    <w:rsid w:val="00F51817"/>
    <w:rsid w:val="00F519BB"/>
    <w:rsid w:val="00F53611"/>
    <w:rsid w:val="00F54EDB"/>
    <w:rsid w:val="00F54FA4"/>
    <w:rsid w:val="00F552BD"/>
    <w:rsid w:val="00F562CA"/>
    <w:rsid w:val="00F56AEB"/>
    <w:rsid w:val="00F56EC2"/>
    <w:rsid w:val="00F57375"/>
    <w:rsid w:val="00F57D97"/>
    <w:rsid w:val="00F62308"/>
    <w:rsid w:val="00F629AC"/>
    <w:rsid w:val="00F62C15"/>
    <w:rsid w:val="00F62D58"/>
    <w:rsid w:val="00F63AE0"/>
    <w:rsid w:val="00F63C91"/>
    <w:rsid w:val="00F6447B"/>
    <w:rsid w:val="00F64678"/>
    <w:rsid w:val="00F64D6C"/>
    <w:rsid w:val="00F64D87"/>
    <w:rsid w:val="00F659A0"/>
    <w:rsid w:val="00F661B9"/>
    <w:rsid w:val="00F66857"/>
    <w:rsid w:val="00F679C0"/>
    <w:rsid w:val="00F67BDE"/>
    <w:rsid w:val="00F70392"/>
    <w:rsid w:val="00F707E9"/>
    <w:rsid w:val="00F70ED7"/>
    <w:rsid w:val="00F71038"/>
    <w:rsid w:val="00F713A0"/>
    <w:rsid w:val="00F72629"/>
    <w:rsid w:val="00F736AD"/>
    <w:rsid w:val="00F737A7"/>
    <w:rsid w:val="00F73D87"/>
    <w:rsid w:val="00F74DC6"/>
    <w:rsid w:val="00F7526E"/>
    <w:rsid w:val="00F752B3"/>
    <w:rsid w:val="00F75F0A"/>
    <w:rsid w:val="00F7607C"/>
    <w:rsid w:val="00F76303"/>
    <w:rsid w:val="00F7646E"/>
    <w:rsid w:val="00F76C0C"/>
    <w:rsid w:val="00F77116"/>
    <w:rsid w:val="00F777D3"/>
    <w:rsid w:val="00F80549"/>
    <w:rsid w:val="00F80CFB"/>
    <w:rsid w:val="00F810CB"/>
    <w:rsid w:val="00F817A6"/>
    <w:rsid w:val="00F81AAD"/>
    <w:rsid w:val="00F825C7"/>
    <w:rsid w:val="00F8270E"/>
    <w:rsid w:val="00F828DA"/>
    <w:rsid w:val="00F82A9D"/>
    <w:rsid w:val="00F82C8D"/>
    <w:rsid w:val="00F82EF8"/>
    <w:rsid w:val="00F84C0C"/>
    <w:rsid w:val="00F85D81"/>
    <w:rsid w:val="00F86864"/>
    <w:rsid w:val="00F86F3B"/>
    <w:rsid w:val="00F87AAF"/>
    <w:rsid w:val="00F87CE3"/>
    <w:rsid w:val="00F87D53"/>
    <w:rsid w:val="00F90810"/>
    <w:rsid w:val="00F90E3A"/>
    <w:rsid w:val="00F91165"/>
    <w:rsid w:val="00F914BD"/>
    <w:rsid w:val="00F9158F"/>
    <w:rsid w:val="00F9163F"/>
    <w:rsid w:val="00F916F8"/>
    <w:rsid w:val="00F91D22"/>
    <w:rsid w:val="00F9253B"/>
    <w:rsid w:val="00F928DF"/>
    <w:rsid w:val="00F92B35"/>
    <w:rsid w:val="00F932E9"/>
    <w:rsid w:val="00F93C75"/>
    <w:rsid w:val="00F940E8"/>
    <w:rsid w:val="00F94644"/>
    <w:rsid w:val="00F95FAC"/>
    <w:rsid w:val="00F96778"/>
    <w:rsid w:val="00FA0A47"/>
    <w:rsid w:val="00FA0B00"/>
    <w:rsid w:val="00FA1822"/>
    <w:rsid w:val="00FA193A"/>
    <w:rsid w:val="00FA1A07"/>
    <w:rsid w:val="00FA2D57"/>
    <w:rsid w:val="00FA2EE3"/>
    <w:rsid w:val="00FA3A56"/>
    <w:rsid w:val="00FA42C0"/>
    <w:rsid w:val="00FA4F5E"/>
    <w:rsid w:val="00FA5738"/>
    <w:rsid w:val="00FA58DF"/>
    <w:rsid w:val="00FA5925"/>
    <w:rsid w:val="00FA63DA"/>
    <w:rsid w:val="00FA6BBD"/>
    <w:rsid w:val="00FA6DED"/>
    <w:rsid w:val="00FA7101"/>
    <w:rsid w:val="00FA7481"/>
    <w:rsid w:val="00FA7BD4"/>
    <w:rsid w:val="00FB051C"/>
    <w:rsid w:val="00FB1144"/>
    <w:rsid w:val="00FB11FB"/>
    <w:rsid w:val="00FB1B25"/>
    <w:rsid w:val="00FB2109"/>
    <w:rsid w:val="00FB2237"/>
    <w:rsid w:val="00FB3BE1"/>
    <w:rsid w:val="00FB42D9"/>
    <w:rsid w:val="00FB4669"/>
    <w:rsid w:val="00FB4BFA"/>
    <w:rsid w:val="00FB4EA9"/>
    <w:rsid w:val="00FB5579"/>
    <w:rsid w:val="00FC0490"/>
    <w:rsid w:val="00FC078C"/>
    <w:rsid w:val="00FC12C1"/>
    <w:rsid w:val="00FC189F"/>
    <w:rsid w:val="00FC2789"/>
    <w:rsid w:val="00FC2C43"/>
    <w:rsid w:val="00FC340A"/>
    <w:rsid w:val="00FC3E0E"/>
    <w:rsid w:val="00FC47FC"/>
    <w:rsid w:val="00FC4963"/>
    <w:rsid w:val="00FC4E67"/>
    <w:rsid w:val="00FC6C7A"/>
    <w:rsid w:val="00FC73A0"/>
    <w:rsid w:val="00FC7A9F"/>
    <w:rsid w:val="00FD020A"/>
    <w:rsid w:val="00FD09FE"/>
    <w:rsid w:val="00FD0D77"/>
    <w:rsid w:val="00FD1BC0"/>
    <w:rsid w:val="00FD1C65"/>
    <w:rsid w:val="00FD20D0"/>
    <w:rsid w:val="00FD28F1"/>
    <w:rsid w:val="00FD2C37"/>
    <w:rsid w:val="00FD46FD"/>
    <w:rsid w:val="00FD475C"/>
    <w:rsid w:val="00FD4A03"/>
    <w:rsid w:val="00FD5908"/>
    <w:rsid w:val="00FD5CCA"/>
    <w:rsid w:val="00FD5F88"/>
    <w:rsid w:val="00FD6051"/>
    <w:rsid w:val="00FD6536"/>
    <w:rsid w:val="00FD6ECD"/>
    <w:rsid w:val="00FD716D"/>
    <w:rsid w:val="00FD7C26"/>
    <w:rsid w:val="00FD7E1F"/>
    <w:rsid w:val="00FE0247"/>
    <w:rsid w:val="00FE03BB"/>
    <w:rsid w:val="00FE0604"/>
    <w:rsid w:val="00FE09F9"/>
    <w:rsid w:val="00FE0CE6"/>
    <w:rsid w:val="00FE0DDB"/>
    <w:rsid w:val="00FE1BD6"/>
    <w:rsid w:val="00FE2770"/>
    <w:rsid w:val="00FE2822"/>
    <w:rsid w:val="00FE2C3C"/>
    <w:rsid w:val="00FE3DD7"/>
    <w:rsid w:val="00FE3E0A"/>
    <w:rsid w:val="00FE441F"/>
    <w:rsid w:val="00FE45A9"/>
    <w:rsid w:val="00FE48E4"/>
    <w:rsid w:val="00FE4D34"/>
    <w:rsid w:val="00FE5A49"/>
    <w:rsid w:val="00FE5DBB"/>
    <w:rsid w:val="00FE6427"/>
    <w:rsid w:val="00FE6F67"/>
    <w:rsid w:val="00FE71B1"/>
    <w:rsid w:val="00FE722B"/>
    <w:rsid w:val="00FE7D1F"/>
    <w:rsid w:val="00FF007F"/>
    <w:rsid w:val="00FF068D"/>
    <w:rsid w:val="00FF0A4A"/>
    <w:rsid w:val="00FF1353"/>
    <w:rsid w:val="00FF1530"/>
    <w:rsid w:val="00FF2AFE"/>
    <w:rsid w:val="00FF3062"/>
    <w:rsid w:val="00FF3437"/>
    <w:rsid w:val="00FF43D7"/>
    <w:rsid w:val="00FF5215"/>
    <w:rsid w:val="00FF5985"/>
    <w:rsid w:val="00FF5A99"/>
    <w:rsid w:val="00FF5BD8"/>
    <w:rsid w:val="00FF646A"/>
    <w:rsid w:val="00FF7443"/>
    <w:rsid w:val="00FF75F5"/>
    <w:rsid w:val="00FF793E"/>
    <w:rsid w:val="00FF7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."/>
  <w:listSeparator w:val=","/>
  <w14:docId w14:val="5C26A86A"/>
  <w15:chartTrackingRefBased/>
  <w15:docId w15:val="{6735AB86-28B1-4776-8F15-32E9264364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Normal Indent" w:uiPriority="99"/>
    <w:lsdException w:name="footnote text" w:uiPriority="99"/>
    <w:lsdException w:name="annotation text" w:uiPriority="99"/>
    <w:lsdException w:name="header" w:uiPriority="99"/>
    <w:lsdException w:name="footer" w:uiPriority="99"/>
    <w:lsdException w:name="caption" w:qFormat="1"/>
    <w:lsdException w:name="annotation reference" w:uiPriority="99"/>
    <w:lsdException w:name="page number" w:uiPriority="99"/>
    <w:lsdException w:name="macro" w:uiPriority="99"/>
    <w:lsdException w:name="Title" w:qFormat="1"/>
    <w:lsdException w:name="Body Text" w:uiPriority="99"/>
    <w:lsdException w:name="Body Text Indent" w:uiPriority="99"/>
    <w:lsdException w:name="Subtitle" w:qFormat="1"/>
    <w:lsdException w:name="Body Text 2" w:uiPriority="99"/>
    <w:lsdException w:name="Body Text 3" w:uiPriority="99"/>
    <w:lsdException w:name="Body Text Indent 2" w:uiPriority="99"/>
    <w:lsdException w:name="Body Text Indent 3" w:uiPriority="99"/>
    <w:lsdException w:name="Block Text" w:uiPriority="99"/>
    <w:lsdException w:name="Hyperlink" w:uiPriority="99"/>
    <w:lsdException w:name="FollowedHyperlink" w:uiPriority="99"/>
    <w:lsdException w:name="Strong" w:uiPriority="22" w:qFormat="1"/>
    <w:lsdException w:name="Emphasis" w:uiPriority="20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A2B7B"/>
    <w:rPr>
      <w:rFonts w:ascii="AngsanaUPC" w:hAnsi="AngsanaUPC" w:cs="AngsanaUPC"/>
      <w:sz w:val="28"/>
      <w:szCs w:val="28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jc w:val="center"/>
      <w:outlineLvl w:val="0"/>
    </w:pPr>
    <w:rPr>
      <w:rFonts w:ascii="BrowalliaUPC" w:hAnsi="BrowalliaUPC" w:cs="BrowalliaUPC"/>
      <w:b/>
      <w:bCs/>
    </w:rPr>
  </w:style>
  <w:style w:type="paragraph" w:styleId="Heading2">
    <w:name w:val="heading 2"/>
    <w:basedOn w:val="Normal"/>
    <w:next w:val="Normal"/>
    <w:link w:val="Heading2Char"/>
    <w:uiPriority w:val="9"/>
    <w:qFormat/>
    <w:pPr>
      <w:keepNext/>
      <w:outlineLvl w:val="1"/>
    </w:pPr>
    <w:rPr>
      <w:rFonts w:ascii="BrowalliaUPC" w:hAnsi="BrowalliaUPC" w:cs="BrowalliaUPC"/>
      <w:b/>
      <w:bCs/>
      <w:sz w:val="24"/>
      <w:szCs w:val="24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pPr>
      <w:keepNext/>
      <w:outlineLvl w:val="2"/>
    </w:pPr>
    <w:rPr>
      <w:rFonts w:ascii="BrowalliaUPC" w:hAnsi="BrowalliaUPC" w:cs="BrowalliaUPC"/>
      <w:b/>
      <w:bCs/>
      <w:sz w:val="30"/>
      <w:szCs w:val="30"/>
    </w:rPr>
  </w:style>
  <w:style w:type="paragraph" w:styleId="Heading4">
    <w:name w:val="heading 4"/>
    <w:basedOn w:val="Normal"/>
    <w:next w:val="Normal"/>
    <w:link w:val="Heading4Char"/>
    <w:uiPriority w:val="9"/>
    <w:qFormat/>
    <w:pPr>
      <w:keepNext/>
      <w:jc w:val="center"/>
      <w:outlineLvl w:val="3"/>
    </w:pPr>
    <w:rPr>
      <w:rFonts w:ascii="BrowalliaUPC" w:hAnsi="BrowalliaUPC" w:cs="BrowalliaUPC"/>
      <w:b/>
      <w:bCs/>
      <w:sz w:val="30"/>
      <w:szCs w:val="30"/>
    </w:rPr>
  </w:style>
  <w:style w:type="paragraph" w:styleId="Heading5">
    <w:name w:val="heading 5"/>
    <w:basedOn w:val="Normal"/>
    <w:next w:val="Normal"/>
    <w:link w:val="Heading5Char"/>
    <w:uiPriority w:val="9"/>
    <w:qFormat/>
    <w:pPr>
      <w:keepNext/>
      <w:tabs>
        <w:tab w:val="left" w:pos="336"/>
        <w:tab w:val="left" w:pos="1080"/>
        <w:tab w:val="left" w:pos="1440"/>
      </w:tabs>
      <w:outlineLvl w:val="4"/>
    </w:pPr>
    <w:rPr>
      <w:rFonts w:ascii="BrowalliaUPC" w:hAnsi="BrowalliaUPC" w:cs="BrowalliaUPC"/>
      <w:sz w:val="20"/>
      <w:szCs w:val="20"/>
      <w:u w:val="single"/>
    </w:rPr>
  </w:style>
  <w:style w:type="paragraph" w:styleId="Heading6">
    <w:name w:val="heading 6"/>
    <w:basedOn w:val="Normal"/>
    <w:next w:val="Normal"/>
    <w:link w:val="Heading6Char"/>
    <w:uiPriority w:val="9"/>
    <w:qFormat/>
    <w:pPr>
      <w:keepNext/>
      <w:tabs>
        <w:tab w:val="left" w:pos="420"/>
        <w:tab w:val="left" w:pos="1134"/>
        <w:tab w:val="left" w:pos="1440"/>
        <w:tab w:val="left" w:pos="8505"/>
      </w:tabs>
      <w:jc w:val="both"/>
      <w:outlineLvl w:val="5"/>
    </w:pPr>
    <w:rPr>
      <w:rFonts w:ascii="BrowalliaUPC" w:hAnsi="BrowalliaUPC" w:cs="BrowalliaUPC"/>
      <w:b/>
      <w:bCs/>
      <w:sz w:val="30"/>
      <w:szCs w:val="30"/>
    </w:rPr>
  </w:style>
  <w:style w:type="paragraph" w:styleId="Heading7">
    <w:name w:val="heading 7"/>
    <w:basedOn w:val="Normal"/>
    <w:next w:val="Normal"/>
    <w:link w:val="Heading7Char"/>
    <w:uiPriority w:val="9"/>
    <w:qFormat/>
    <w:pPr>
      <w:keepNext/>
      <w:tabs>
        <w:tab w:val="left" w:pos="426"/>
        <w:tab w:val="left" w:pos="1134"/>
        <w:tab w:val="left" w:pos="1440"/>
        <w:tab w:val="left" w:pos="8505"/>
      </w:tabs>
      <w:spacing w:line="340" w:lineRule="exact"/>
      <w:jc w:val="both"/>
      <w:outlineLvl w:val="6"/>
    </w:pPr>
    <w:rPr>
      <w:rFonts w:ascii="BrowalliaUPC" w:hAnsi="BrowalliaUPC" w:cs="BrowalliaUPC"/>
      <w:b/>
      <w:bCs/>
      <w:sz w:val="20"/>
      <w:szCs w:val="20"/>
    </w:rPr>
  </w:style>
  <w:style w:type="paragraph" w:styleId="Heading8">
    <w:name w:val="heading 8"/>
    <w:basedOn w:val="Normal"/>
    <w:next w:val="Normal"/>
    <w:link w:val="Heading8Char"/>
    <w:uiPriority w:val="9"/>
    <w:qFormat/>
    <w:pPr>
      <w:keepNext/>
      <w:tabs>
        <w:tab w:val="left" w:pos="426"/>
        <w:tab w:val="left" w:pos="1134"/>
        <w:tab w:val="left" w:pos="1440"/>
        <w:tab w:val="left" w:pos="8505"/>
      </w:tabs>
      <w:spacing w:line="340" w:lineRule="exact"/>
      <w:jc w:val="both"/>
      <w:outlineLvl w:val="7"/>
    </w:pPr>
    <w:rPr>
      <w:rFonts w:ascii="BrowalliaUPC" w:hAnsi="BrowalliaUPC" w:cs="BrowalliaUPC"/>
      <w:b/>
      <w:bCs/>
      <w:sz w:val="18"/>
      <w:szCs w:val="18"/>
    </w:rPr>
  </w:style>
  <w:style w:type="paragraph" w:styleId="Heading9">
    <w:name w:val="heading 9"/>
    <w:basedOn w:val="Normal"/>
    <w:next w:val="Normal"/>
    <w:link w:val="Heading9Char"/>
    <w:uiPriority w:val="9"/>
    <w:qFormat/>
    <w:pPr>
      <w:keepNext/>
      <w:tabs>
        <w:tab w:val="left" w:pos="426"/>
        <w:tab w:val="left" w:pos="1134"/>
        <w:tab w:val="left" w:pos="1440"/>
        <w:tab w:val="left" w:pos="8505"/>
      </w:tabs>
      <w:spacing w:line="340" w:lineRule="exact"/>
      <w:jc w:val="center"/>
      <w:outlineLvl w:val="8"/>
    </w:pPr>
    <w:rPr>
      <w:rFonts w:ascii="BrowalliaUPC" w:hAnsi="BrowalliaUPC" w:cs="BrowalliaUPC"/>
      <w:b/>
      <w:bCs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MacroText">
    <w:name w:val="macro"/>
    <w:link w:val="MacroTextChar"/>
    <w:uiPriority w:val="99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EucrosiaUPC" w:hAnsi="EucrosiaUPC" w:cs="EucrosiaUPC"/>
      <w:sz w:val="28"/>
      <w:szCs w:val="28"/>
    </w:rPr>
  </w:style>
  <w:style w:type="paragraph" w:customStyle="1" w:styleId="T">
    <w:name w:val="????? T"/>
    <w:basedOn w:val="Normal"/>
    <w:pPr>
      <w:ind w:left="5040" w:right="540"/>
      <w:jc w:val="center"/>
    </w:pPr>
    <w:rPr>
      <w:rFonts w:ascii="BrowalliaUPC" w:hAnsi="BrowalliaUPC" w:cs="BrowalliaUPC"/>
      <w:sz w:val="30"/>
      <w:szCs w:val="30"/>
    </w:rPr>
  </w:style>
  <w:style w:type="paragraph" w:styleId="BodyText">
    <w:name w:val="Body Text"/>
    <w:basedOn w:val="Normal"/>
    <w:link w:val="BodyTextChar"/>
    <w:uiPriority w:val="99"/>
    <w:pPr>
      <w:tabs>
        <w:tab w:val="left" w:pos="1440"/>
        <w:tab w:val="left" w:pos="5580"/>
      </w:tabs>
      <w:spacing w:line="380" w:lineRule="exact"/>
    </w:pPr>
    <w:rPr>
      <w:rFonts w:ascii="BrowalliaUPC" w:hAnsi="BrowalliaUPC" w:cs="BrowalliaUPC"/>
      <w:sz w:val="30"/>
      <w:szCs w:val="30"/>
    </w:rPr>
  </w:style>
  <w:style w:type="character" w:customStyle="1" w:styleId="BodyTextChar">
    <w:name w:val="Body Text Char"/>
    <w:link w:val="BodyText"/>
    <w:uiPriority w:val="99"/>
    <w:rsid w:val="006719B5"/>
    <w:rPr>
      <w:rFonts w:ascii="BrowalliaUPC" w:hAnsi="BrowalliaUPC" w:cs="BrowalliaUPC"/>
      <w:sz w:val="30"/>
      <w:szCs w:val="30"/>
    </w:rPr>
  </w:style>
  <w:style w:type="paragraph" w:styleId="BodyText2">
    <w:name w:val="Body Text 2"/>
    <w:basedOn w:val="Normal"/>
    <w:link w:val="BodyText2Char"/>
    <w:uiPriority w:val="99"/>
    <w:pPr>
      <w:tabs>
        <w:tab w:val="left" w:pos="378"/>
        <w:tab w:val="left" w:pos="1080"/>
        <w:tab w:val="left" w:pos="1440"/>
      </w:tabs>
      <w:ind w:left="378"/>
    </w:pPr>
    <w:rPr>
      <w:rFonts w:ascii="BrowalliaUPC" w:hAnsi="BrowalliaUPC" w:cs="BrowalliaUPC"/>
      <w:sz w:val="30"/>
      <w:szCs w:val="30"/>
    </w:rPr>
  </w:style>
  <w:style w:type="character" w:customStyle="1" w:styleId="BodyText2Char">
    <w:name w:val="Body Text 2 Char"/>
    <w:link w:val="BodyText2"/>
    <w:uiPriority w:val="99"/>
    <w:rsid w:val="00EB38C8"/>
    <w:rPr>
      <w:rFonts w:ascii="BrowalliaUPC" w:hAnsi="BrowalliaUPC" w:cs="BrowalliaUPC"/>
      <w:sz w:val="30"/>
      <w:szCs w:val="30"/>
    </w:rPr>
  </w:style>
  <w:style w:type="paragraph" w:styleId="BodyText3">
    <w:name w:val="Body Text 3"/>
    <w:basedOn w:val="Normal"/>
    <w:link w:val="BodyText3Char"/>
    <w:uiPriority w:val="99"/>
    <w:pPr>
      <w:tabs>
        <w:tab w:val="left" w:pos="1080"/>
        <w:tab w:val="left" w:pos="1440"/>
      </w:tabs>
      <w:jc w:val="both"/>
    </w:pPr>
    <w:rPr>
      <w:rFonts w:ascii="BrowalliaUPC" w:hAnsi="BrowalliaUPC" w:cs="BrowalliaUPC"/>
      <w:sz w:val="30"/>
      <w:szCs w:val="30"/>
    </w:rPr>
  </w:style>
  <w:style w:type="paragraph" w:styleId="BodyTextIndent2">
    <w:name w:val="Body Text Indent 2"/>
    <w:basedOn w:val="Normal"/>
    <w:link w:val="BodyTextIndent2Char"/>
    <w:uiPriority w:val="99"/>
    <w:pPr>
      <w:tabs>
        <w:tab w:val="left" w:pos="364"/>
        <w:tab w:val="left" w:pos="709"/>
        <w:tab w:val="left" w:pos="1080"/>
        <w:tab w:val="left" w:pos="1440"/>
      </w:tabs>
      <w:ind w:left="720"/>
      <w:jc w:val="both"/>
    </w:pPr>
    <w:rPr>
      <w:rFonts w:ascii="BrowalliaUPC" w:hAnsi="BrowalliaUPC" w:cs="BrowalliaUPC"/>
      <w:sz w:val="30"/>
      <w:szCs w:val="30"/>
    </w:rPr>
  </w:style>
  <w:style w:type="character" w:customStyle="1" w:styleId="BodyTextIndent2Char">
    <w:name w:val="Body Text Indent 2 Char"/>
    <w:link w:val="BodyTextIndent2"/>
    <w:uiPriority w:val="99"/>
    <w:rsid w:val="00CA4B15"/>
    <w:rPr>
      <w:rFonts w:ascii="BrowalliaUPC" w:hAnsi="BrowalliaUPC" w:cs="BrowalliaUPC"/>
      <w:sz w:val="30"/>
      <w:szCs w:val="30"/>
    </w:rPr>
  </w:style>
  <w:style w:type="paragraph" w:styleId="BodyTextIndent3">
    <w:name w:val="Body Text Indent 3"/>
    <w:basedOn w:val="Normal"/>
    <w:link w:val="BodyTextIndent3Char"/>
    <w:uiPriority w:val="99"/>
    <w:pPr>
      <w:tabs>
        <w:tab w:val="left" w:pos="709"/>
        <w:tab w:val="left" w:pos="1080"/>
        <w:tab w:val="left" w:pos="1440"/>
        <w:tab w:val="left" w:pos="8505"/>
      </w:tabs>
      <w:ind w:left="709"/>
      <w:jc w:val="both"/>
    </w:pPr>
    <w:rPr>
      <w:rFonts w:ascii="BrowalliaUPC" w:hAnsi="BrowalliaUPC" w:cs="BrowalliaUPC"/>
      <w:sz w:val="30"/>
      <w:szCs w:val="30"/>
    </w:rPr>
  </w:style>
  <w:style w:type="paragraph" w:styleId="BodyTextIndent">
    <w:name w:val="Body Text Indent"/>
    <w:basedOn w:val="Normal"/>
    <w:link w:val="BodyTextIndentChar"/>
    <w:uiPriority w:val="99"/>
    <w:pPr>
      <w:tabs>
        <w:tab w:val="left" w:pos="426"/>
        <w:tab w:val="left" w:pos="1080"/>
        <w:tab w:val="left" w:pos="1440"/>
        <w:tab w:val="left" w:pos="8505"/>
      </w:tabs>
      <w:ind w:left="426" w:hanging="426"/>
      <w:jc w:val="both"/>
    </w:pPr>
    <w:rPr>
      <w:rFonts w:ascii="BrowalliaUPC" w:hAnsi="BrowalliaUPC" w:cs="BrowalliaUPC"/>
      <w:sz w:val="30"/>
      <w:szCs w:val="30"/>
    </w:rPr>
  </w:style>
  <w:style w:type="paragraph" w:styleId="BlockText">
    <w:name w:val="Block Text"/>
    <w:basedOn w:val="Normal"/>
    <w:uiPriority w:val="99"/>
    <w:pPr>
      <w:tabs>
        <w:tab w:val="left" w:pos="434"/>
        <w:tab w:val="left" w:pos="1105"/>
      </w:tabs>
      <w:spacing w:line="400" w:lineRule="exact"/>
      <w:ind w:left="434" w:right="-56"/>
      <w:jc w:val="both"/>
    </w:pPr>
    <w:rPr>
      <w:sz w:val="32"/>
      <w:szCs w:val="32"/>
    </w:rPr>
  </w:style>
  <w:style w:type="paragraph" w:styleId="Caption">
    <w:name w:val="caption"/>
    <w:basedOn w:val="Normal"/>
    <w:next w:val="Normal"/>
    <w:qFormat/>
    <w:pPr>
      <w:tabs>
        <w:tab w:val="left" w:pos="426"/>
        <w:tab w:val="left" w:pos="1080"/>
        <w:tab w:val="left" w:pos="1440"/>
      </w:tabs>
    </w:pPr>
    <w:rPr>
      <w:sz w:val="32"/>
      <w:szCs w:val="32"/>
    </w:rPr>
  </w:style>
  <w:style w:type="character" w:styleId="Strong">
    <w:name w:val="Strong"/>
    <w:uiPriority w:val="22"/>
    <w:qFormat/>
    <w:rPr>
      <w:b/>
      <w:bCs/>
      <w:lang w:bidi="th-TH"/>
    </w:rPr>
  </w:style>
  <w:style w:type="paragraph" w:styleId="Header">
    <w:name w:val="header"/>
    <w:aliases w:val=" Char"/>
    <w:basedOn w:val="Normal"/>
    <w:link w:val="HeaderChar"/>
    <w:uiPriority w:val="99"/>
    <w:pPr>
      <w:tabs>
        <w:tab w:val="center" w:pos="4320"/>
        <w:tab w:val="right" w:pos="8640"/>
      </w:tabs>
    </w:pPr>
  </w:style>
  <w:style w:type="character" w:customStyle="1" w:styleId="HeaderChar">
    <w:name w:val="Header Char"/>
    <w:aliases w:val=" Char Char"/>
    <w:link w:val="Header"/>
    <w:uiPriority w:val="99"/>
    <w:rsid w:val="008E78E2"/>
    <w:rPr>
      <w:rFonts w:ascii="AngsanaUPC" w:hAnsi="AngsanaUPC" w:cs="AngsanaUPC"/>
      <w:sz w:val="28"/>
      <w:szCs w:val="28"/>
    </w:r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8E78E2"/>
    <w:rPr>
      <w:rFonts w:ascii="AngsanaUPC" w:hAnsi="AngsanaUPC" w:cs="AngsanaUPC"/>
      <w:sz w:val="28"/>
      <w:szCs w:val="28"/>
    </w:rPr>
  </w:style>
  <w:style w:type="paragraph" w:styleId="PlainText">
    <w:name w:val="Plain Text"/>
    <w:basedOn w:val="Normal"/>
    <w:link w:val="PlainTextChar"/>
    <w:rPr>
      <w:rFonts w:ascii="Cordia New" w:eastAsia="Cordia New" w:hAnsi="Cordia New" w:cs="Cordia New"/>
    </w:rPr>
  </w:style>
  <w:style w:type="character" w:customStyle="1" w:styleId="PlainTextChar">
    <w:name w:val="Plain Text Char"/>
    <w:link w:val="PlainText"/>
    <w:rsid w:val="006E4BB1"/>
    <w:rPr>
      <w:rFonts w:ascii="Cordia New" w:eastAsia="Cordia New" w:hAnsi="Cordia New" w:cs="Cordia New"/>
      <w:sz w:val="28"/>
      <w:szCs w:val="28"/>
    </w:rPr>
  </w:style>
  <w:style w:type="paragraph" w:customStyle="1" w:styleId="CharCharCharCharCharCharCharCharCharCharCharChar">
    <w:name w:val="อักขระ อักขระ Char Char Char Char Char Char Char Char Char Char Char Char"/>
    <w:basedOn w:val="Normal"/>
    <w:rsid w:val="00F33F83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character" w:styleId="PageNumber">
    <w:name w:val="page number"/>
    <w:basedOn w:val="DefaultParagraphFont"/>
    <w:uiPriority w:val="99"/>
    <w:rsid w:val="00D8233C"/>
  </w:style>
  <w:style w:type="table" w:styleId="TableGrid">
    <w:name w:val="Table Grid"/>
    <w:basedOn w:val="TableNormal"/>
    <w:uiPriority w:val="59"/>
    <w:rsid w:val="006B7A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rsid w:val="00381CA6"/>
    <w:rPr>
      <w:rFonts w:ascii="Tahoma" w:hAnsi="Tahoma" w:cs="Angsana New"/>
      <w:sz w:val="16"/>
      <w:szCs w:val="18"/>
    </w:rPr>
  </w:style>
  <w:style w:type="paragraph" w:customStyle="1" w:styleId="E">
    <w:name w:val="??E"/>
    <w:basedOn w:val="Normal"/>
    <w:rsid w:val="003C6462"/>
    <w:pPr>
      <w:jc w:val="center"/>
    </w:pPr>
    <w:rPr>
      <w:rFonts w:ascii="Book Antiqua" w:hAnsi="Book Antiqua" w:cs="BrowalliaUPC"/>
      <w:b/>
      <w:bCs/>
      <w:sz w:val="24"/>
      <w:szCs w:val="24"/>
    </w:rPr>
  </w:style>
  <w:style w:type="paragraph" w:customStyle="1" w:styleId="a">
    <w:name w:val="???????"/>
    <w:basedOn w:val="Normal"/>
    <w:rsid w:val="009A127F"/>
    <w:pPr>
      <w:tabs>
        <w:tab w:val="left" w:pos="1080"/>
      </w:tabs>
    </w:pPr>
    <w:rPr>
      <w:rFonts w:ascii="Book Antiqua" w:eastAsia="Cordia New" w:hAnsi="Book Antiqua" w:cs="CordiaUPC"/>
      <w:b/>
      <w:bCs/>
      <w:sz w:val="30"/>
      <w:szCs w:val="30"/>
    </w:rPr>
  </w:style>
  <w:style w:type="paragraph" w:customStyle="1" w:styleId="CharCharCharChar">
    <w:name w:val="อักขระ อักขระ Char Char อักขระ อักขระ Char Char อักขระ อักขระ"/>
    <w:basedOn w:val="Normal"/>
    <w:rsid w:val="00416255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customStyle="1" w:styleId="CharCharCharChar0">
    <w:name w:val="Char Char อักขระ อักขระ Char Char อักขระ"/>
    <w:basedOn w:val="Normal"/>
    <w:rsid w:val="00416255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">
    <w:name w:val="อักขระ อักขระ Char Char อักขระ อักขระ"/>
    <w:basedOn w:val="Normal"/>
    <w:rsid w:val="00136C1F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customStyle="1" w:styleId="CharCharCharCharCharCharCharChar">
    <w:name w:val="Char Char อักขระ อักขระ Char Char อักขระ อักขระ Char Char อักขระ อักขระ Char Char อักขระ อักขระ"/>
    <w:basedOn w:val="Normal"/>
    <w:rsid w:val="00C96E10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0">
    <w:name w:val="อักขระ อักขระ Char Char อักขระ"/>
    <w:basedOn w:val="Normal"/>
    <w:rsid w:val="00725452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customStyle="1" w:styleId="CharCharCharCharCharCharCharCharCharChar">
    <w:name w:val="อักขระ อักขระ Char Char อักขระ อักขระ Char Char Char Char Char Char Char Char"/>
    <w:basedOn w:val="Normal"/>
    <w:rsid w:val="000A5EA4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customStyle="1" w:styleId="BodyText21">
    <w:name w:val="Body Text 21"/>
    <w:basedOn w:val="Normal"/>
    <w:rsid w:val="00DD0DFE"/>
    <w:pPr>
      <w:tabs>
        <w:tab w:val="left" w:pos="426"/>
        <w:tab w:val="left" w:pos="851"/>
        <w:tab w:val="left" w:pos="1276"/>
      </w:tabs>
      <w:ind w:left="420"/>
      <w:jc w:val="both"/>
    </w:pPr>
    <w:rPr>
      <w:rFonts w:ascii="BrowalliaUPC" w:hAnsi="BrowalliaUPC" w:cs="BrowalliaUPC"/>
      <w:sz w:val="30"/>
      <w:szCs w:val="30"/>
    </w:rPr>
  </w:style>
  <w:style w:type="paragraph" w:styleId="ListParagraph">
    <w:name w:val="List Paragraph"/>
    <w:basedOn w:val="Normal"/>
    <w:link w:val="ListParagraphChar"/>
    <w:uiPriority w:val="34"/>
    <w:qFormat/>
    <w:rsid w:val="00A651C5"/>
    <w:pPr>
      <w:overflowPunct w:val="0"/>
      <w:autoSpaceDE w:val="0"/>
      <w:autoSpaceDN w:val="0"/>
      <w:adjustRightInd w:val="0"/>
      <w:ind w:left="720"/>
      <w:contextualSpacing/>
      <w:textAlignment w:val="baseline"/>
    </w:pPr>
    <w:rPr>
      <w:rFonts w:ascii="Times New Roman" w:hAnsi="Times New Roman" w:cs="Angsana New"/>
      <w:sz w:val="24"/>
    </w:rPr>
  </w:style>
  <w:style w:type="paragraph" w:customStyle="1" w:styleId="Char">
    <w:name w:val="Char"/>
    <w:basedOn w:val="Normal"/>
    <w:rsid w:val="00CA4B15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customStyle="1" w:styleId="1">
    <w:name w:val="เนื้อเรื่อง1"/>
    <w:basedOn w:val="Normal"/>
    <w:rsid w:val="00CA4B15"/>
    <w:pPr>
      <w:widowControl w:val="0"/>
      <w:overflowPunct w:val="0"/>
      <w:autoSpaceDE w:val="0"/>
      <w:autoSpaceDN w:val="0"/>
      <w:adjustRightInd w:val="0"/>
      <w:ind w:right="386"/>
      <w:textAlignment w:val="baseline"/>
    </w:pPr>
    <w:rPr>
      <w:rFonts w:ascii="Times New Roman" w:hAnsi="CordiaUPC" w:cs="CordiaUPC"/>
      <w:color w:val="800080"/>
    </w:rPr>
  </w:style>
  <w:style w:type="paragraph" w:customStyle="1" w:styleId="a0">
    <w:name w:val="อักขระ อักขระ อักขระ"/>
    <w:basedOn w:val="Normal"/>
    <w:rsid w:val="00CA4B15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character" w:styleId="Hyperlink">
    <w:name w:val="Hyperlink"/>
    <w:uiPriority w:val="99"/>
    <w:rsid w:val="00CA4B15"/>
    <w:rPr>
      <w:color w:val="0000FF"/>
      <w:u w:val="single"/>
    </w:rPr>
  </w:style>
  <w:style w:type="paragraph" w:customStyle="1" w:styleId="CM1">
    <w:name w:val="CM1"/>
    <w:basedOn w:val="Normal"/>
    <w:next w:val="Normal"/>
    <w:uiPriority w:val="99"/>
    <w:rsid w:val="00CA4B15"/>
    <w:pPr>
      <w:widowControl w:val="0"/>
      <w:autoSpaceDE w:val="0"/>
      <w:autoSpaceDN w:val="0"/>
      <w:adjustRightInd w:val="0"/>
      <w:spacing w:line="368" w:lineRule="atLeast"/>
    </w:pPr>
    <w:rPr>
      <w:rFonts w:ascii="Calibri" w:hAnsi="Calibri" w:cs="EucrosiaUPC"/>
      <w:sz w:val="24"/>
      <w:szCs w:val="24"/>
    </w:rPr>
  </w:style>
  <w:style w:type="paragraph" w:customStyle="1" w:styleId="CM2">
    <w:name w:val="CM2"/>
    <w:basedOn w:val="Normal"/>
    <w:next w:val="Normal"/>
    <w:uiPriority w:val="99"/>
    <w:rsid w:val="00CA4B15"/>
    <w:pPr>
      <w:widowControl w:val="0"/>
      <w:autoSpaceDE w:val="0"/>
      <w:autoSpaceDN w:val="0"/>
      <w:adjustRightInd w:val="0"/>
    </w:pPr>
    <w:rPr>
      <w:rFonts w:ascii="Calibri" w:hAnsi="Calibri" w:cs="EucrosiaUPC"/>
      <w:sz w:val="24"/>
      <w:szCs w:val="24"/>
    </w:rPr>
  </w:style>
  <w:style w:type="character" w:styleId="FollowedHyperlink">
    <w:name w:val="FollowedHyperlink"/>
    <w:uiPriority w:val="99"/>
    <w:rsid w:val="00CA4B15"/>
    <w:rPr>
      <w:color w:val="800080"/>
      <w:u w:val="single"/>
    </w:rPr>
  </w:style>
  <w:style w:type="paragraph" w:customStyle="1" w:styleId="Default">
    <w:name w:val="Default"/>
    <w:rsid w:val="00CA4B15"/>
    <w:pPr>
      <w:widowControl w:val="0"/>
      <w:autoSpaceDE w:val="0"/>
      <w:autoSpaceDN w:val="0"/>
      <w:adjustRightInd w:val="0"/>
    </w:pPr>
    <w:rPr>
      <w:rFonts w:ascii="EucrosiaUPC" w:hAnsi="Calibri" w:cs="EucrosiaUPC"/>
      <w:color w:val="000000"/>
      <w:sz w:val="24"/>
      <w:szCs w:val="24"/>
    </w:rPr>
  </w:style>
  <w:style w:type="paragraph" w:customStyle="1" w:styleId="ps-000-normal">
    <w:name w:val="ps-000-normal"/>
    <w:basedOn w:val="Normal"/>
    <w:rsid w:val="00CA4B15"/>
    <w:pPr>
      <w:spacing w:after="120"/>
    </w:pPr>
    <w:rPr>
      <w:rFonts w:ascii="Verdana" w:hAnsi="Verdana" w:cs="Times New Roman"/>
      <w:color w:val="000000"/>
      <w:sz w:val="20"/>
      <w:szCs w:val="20"/>
    </w:rPr>
  </w:style>
  <w:style w:type="character" w:customStyle="1" w:styleId="Heading1Char">
    <w:name w:val="Heading 1 Char"/>
    <w:link w:val="Heading1"/>
    <w:uiPriority w:val="9"/>
    <w:rsid w:val="00473E95"/>
    <w:rPr>
      <w:rFonts w:ascii="BrowalliaUPC" w:hAnsi="BrowalliaUPC" w:cs="BrowalliaUPC"/>
      <w:b/>
      <w:bCs/>
      <w:sz w:val="28"/>
      <w:szCs w:val="28"/>
    </w:rPr>
  </w:style>
  <w:style w:type="character" w:customStyle="1" w:styleId="Heading2Char">
    <w:name w:val="Heading 2 Char"/>
    <w:link w:val="Heading2"/>
    <w:uiPriority w:val="9"/>
    <w:rsid w:val="00473E95"/>
    <w:rPr>
      <w:rFonts w:ascii="BrowalliaUPC" w:hAnsi="BrowalliaUPC" w:cs="BrowalliaUPC"/>
      <w:b/>
      <w:bCs/>
      <w:sz w:val="24"/>
      <w:szCs w:val="24"/>
      <w:u w:val="single"/>
    </w:rPr>
  </w:style>
  <w:style w:type="character" w:customStyle="1" w:styleId="Heading4Char">
    <w:name w:val="Heading 4 Char"/>
    <w:link w:val="Heading4"/>
    <w:uiPriority w:val="9"/>
    <w:rsid w:val="00473E95"/>
    <w:rPr>
      <w:rFonts w:ascii="BrowalliaUPC" w:hAnsi="BrowalliaUPC" w:cs="BrowalliaUPC"/>
      <w:b/>
      <w:bCs/>
      <w:sz w:val="30"/>
      <w:szCs w:val="30"/>
    </w:rPr>
  </w:style>
  <w:style w:type="character" w:customStyle="1" w:styleId="Heading5Char">
    <w:name w:val="Heading 5 Char"/>
    <w:link w:val="Heading5"/>
    <w:uiPriority w:val="9"/>
    <w:rsid w:val="00473E95"/>
    <w:rPr>
      <w:rFonts w:ascii="BrowalliaUPC" w:hAnsi="BrowalliaUPC" w:cs="BrowalliaUPC"/>
      <w:u w:val="single"/>
    </w:rPr>
  </w:style>
  <w:style w:type="character" w:customStyle="1" w:styleId="Heading6Char">
    <w:name w:val="Heading 6 Char"/>
    <w:link w:val="Heading6"/>
    <w:uiPriority w:val="9"/>
    <w:rsid w:val="00473E95"/>
    <w:rPr>
      <w:rFonts w:ascii="BrowalliaUPC" w:hAnsi="BrowalliaUPC" w:cs="BrowalliaUPC"/>
      <w:b/>
      <w:bCs/>
      <w:sz w:val="30"/>
      <w:szCs w:val="30"/>
    </w:rPr>
  </w:style>
  <w:style w:type="character" w:customStyle="1" w:styleId="Heading8Char">
    <w:name w:val="Heading 8 Char"/>
    <w:link w:val="Heading8"/>
    <w:uiPriority w:val="9"/>
    <w:rsid w:val="00473E95"/>
    <w:rPr>
      <w:rFonts w:ascii="BrowalliaUPC" w:hAnsi="BrowalliaUPC" w:cs="BrowalliaUPC"/>
      <w:b/>
      <w:bCs/>
      <w:sz w:val="18"/>
      <w:szCs w:val="18"/>
    </w:rPr>
  </w:style>
  <w:style w:type="character" w:customStyle="1" w:styleId="Heading9Char">
    <w:name w:val="Heading 9 Char"/>
    <w:link w:val="Heading9"/>
    <w:uiPriority w:val="9"/>
    <w:rsid w:val="00473E95"/>
    <w:rPr>
      <w:rFonts w:ascii="BrowalliaUPC" w:hAnsi="BrowalliaUPC" w:cs="BrowalliaUPC"/>
      <w:b/>
      <w:bCs/>
      <w:sz w:val="18"/>
      <w:szCs w:val="18"/>
    </w:rPr>
  </w:style>
  <w:style w:type="character" w:customStyle="1" w:styleId="BodyTextIndentChar">
    <w:name w:val="Body Text Indent Char"/>
    <w:link w:val="BodyTextIndent"/>
    <w:uiPriority w:val="99"/>
    <w:rsid w:val="00473E95"/>
    <w:rPr>
      <w:rFonts w:ascii="BrowalliaUPC" w:hAnsi="BrowalliaUPC" w:cs="BrowalliaUPC"/>
      <w:sz w:val="30"/>
      <w:szCs w:val="30"/>
    </w:rPr>
  </w:style>
  <w:style w:type="paragraph" w:customStyle="1" w:styleId="3">
    <w:name w:val="?????3????"/>
    <w:basedOn w:val="Normal"/>
    <w:rsid w:val="00473E95"/>
    <w:pPr>
      <w:tabs>
        <w:tab w:val="left" w:pos="360"/>
        <w:tab w:val="left" w:pos="720"/>
      </w:tabs>
      <w:overflowPunct w:val="0"/>
      <w:autoSpaceDE w:val="0"/>
      <w:autoSpaceDN w:val="0"/>
      <w:adjustRightInd w:val="0"/>
      <w:textAlignment w:val="baseline"/>
    </w:pPr>
    <w:rPr>
      <w:rFonts w:ascii="Times New Roman" w:hAnsi="Times New Roman" w:cs="Angsana New"/>
      <w:sz w:val="22"/>
      <w:szCs w:val="22"/>
      <w:lang w:val="th-TH"/>
    </w:rPr>
  </w:style>
  <w:style w:type="paragraph" w:customStyle="1" w:styleId="Body">
    <w:name w:val="Body"/>
    <w:basedOn w:val="Normal"/>
    <w:link w:val="BodyChar"/>
    <w:rsid w:val="00473E95"/>
    <w:pPr>
      <w:spacing w:before="40" w:after="140" w:line="216" w:lineRule="auto"/>
      <w:jc w:val="both"/>
    </w:pPr>
    <w:rPr>
      <w:rFonts w:ascii="Arial" w:hAnsi="Arial" w:cs="Cordia New"/>
      <w:kern w:val="20"/>
      <w:sz w:val="20"/>
      <w:lang w:val="en-GB" w:bidi="ar-SA"/>
    </w:rPr>
  </w:style>
  <w:style w:type="paragraph" w:customStyle="1" w:styleId="roman2">
    <w:name w:val="roman 2"/>
    <w:basedOn w:val="Normal"/>
    <w:rsid w:val="00473E95"/>
    <w:pPr>
      <w:numPr>
        <w:ilvl w:val="1"/>
        <w:numId w:val="9"/>
      </w:numPr>
    </w:pPr>
    <w:rPr>
      <w:rFonts w:ascii="Cordia New" w:eastAsia="Cordia New" w:hAnsi="Cordia New" w:cs="Cordia New"/>
      <w:lang w:val="en-GB" w:eastAsia="zh-CN"/>
    </w:rPr>
  </w:style>
  <w:style w:type="paragraph" w:customStyle="1" w:styleId="roman3">
    <w:name w:val="roman 3"/>
    <w:basedOn w:val="Normal"/>
    <w:rsid w:val="00473E95"/>
    <w:pPr>
      <w:numPr>
        <w:ilvl w:val="2"/>
        <w:numId w:val="9"/>
      </w:numPr>
    </w:pPr>
    <w:rPr>
      <w:rFonts w:ascii="Cordia New" w:eastAsia="Cordia New" w:hAnsi="Cordia New" w:cs="Cordia New"/>
      <w:lang w:val="en-GB" w:eastAsia="zh-CN"/>
    </w:rPr>
  </w:style>
  <w:style w:type="character" w:customStyle="1" w:styleId="BodyChar">
    <w:name w:val="Body Char"/>
    <w:link w:val="Body"/>
    <w:rsid w:val="00473E95"/>
    <w:rPr>
      <w:rFonts w:ascii="Arial" w:hAnsi="Arial" w:cs="Cordia New"/>
      <w:kern w:val="20"/>
      <w:szCs w:val="28"/>
      <w:lang w:val="en-GB" w:bidi="ar-SA"/>
    </w:rPr>
  </w:style>
  <w:style w:type="character" w:styleId="CommentReference">
    <w:name w:val="annotation reference"/>
    <w:uiPriority w:val="99"/>
    <w:rsid w:val="00473E9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473E95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 w:cs="Angsana New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73E95"/>
  </w:style>
  <w:style w:type="paragraph" w:styleId="CommentSubject">
    <w:name w:val="annotation subject"/>
    <w:basedOn w:val="CommentText"/>
    <w:next w:val="CommentText"/>
    <w:link w:val="CommentSubjectChar"/>
    <w:uiPriority w:val="99"/>
    <w:rsid w:val="00473E95"/>
    <w:rPr>
      <w:b/>
      <w:bCs/>
    </w:rPr>
  </w:style>
  <w:style w:type="character" w:customStyle="1" w:styleId="CommentSubjectChar">
    <w:name w:val="Comment Subject Char"/>
    <w:link w:val="CommentSubject"/>
    <w:uiPriority w:val="99"/>
    <w:rsid w:val="00473E95"/>
    <w:rPr>
      <w:b/>
      <w:bCs/>
    </w:rPr>
  </w:style>
  <w:style w:type="character" w:customStyle="1" w:styleId="BalloonTextChar">
    <w:name w:val="Balloon Text Char"/>
    <w:link w:val="BalloonText"/>
    <w:uiPriority w:val="99"/>
    <w:semiHidden/>
    <w:rsid w:val="00473E95"/>
    <w:rPr>
      <w:rFonts w:ascii="Tahoma" w:hAnsi="Tahoma"/>
      <w:sz w:val="16"/>
      <w:szCs w:val="18"/>
    </w:rPr>
  </w:style>
  <w:style w:type="paragraph" w:customStyle="1" w:styleId="Char1">
    <w:name w:val="Char1"/>
    <w:basedOn w:val="Normal"/>
    <w:rsid w:val="00473E95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paragraph" w:styleId="HTMLPreformatted">
    <w:name w:val="HTML Preformatted"/>
    <w:basedOn w:val="Normal"/>
    <w:link w:val="HTMLPreformattedChar"/>
    <w:rsid w:val="00473E9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link w:val="HTMLPreformatted"/>
    <w:rsid w:val="00473E95"/>
    <w:rPr>
      <w:rFonts w:ascii="Courier New" w:hAnsi="Courier New" w:cs="Courier New"/>
    </w:rPr>
  </w:style>
  <w:style w:type="paragraph" w:styleId="DocumentMap">
    <w:name w:val="Document Map"/>
    <w:basedOn w:val="Normal"/>
    <w:link w:val="DocumentMapChar"/>
    <w:rsid w:val="00473E95"/>
    <w:pPr>
      <w:shd w:val="clear" w:color="auto" w:fill="000080"/>
      <w:overflowPunct w:val="0"/>
      <w:autoSpaceDE w:val="0"/>
      <w:autoSpaceDN w:val="0"/>
      <w:adjustRightInd w:val="0"/>
      <w:textAlignment w:val="baseline"/>
    </w:pPr>
    <w:rPr>
      <w:rFonts w:ascii="Tahoma" w:hAnsi="Tahoma" w:cs="Angsana New"/>
      <w:sz w:val="24"/>
    </w:rPr>
  </w:style>
  <w:style w:type="character" w:customStyle="1" w:styleId="DocumentMapChar">
    <w:name w:val="Document Map Char"/>
    <w:link w:val="DocumentMap"/>
    <w:rsid w:val="00473E95"/>
    <w:rPr>
      <w:rFonts w:ascii="Tahoma" w:hAnsi="Tahoma"/>
      <w:sz w:val="24"/>
      <w:szCs w:val="28"/>
      <w:shd w:val="clear" w:color="auto" w:fill="000080"/>
    </w:rPr>
  </w:style>
  <w:style w:type="character" w:customStyle="1" w:styleId="BodyTextIndent3Char">
    <w:name w:val="Body Text Indent 3 Char"/>
    <w:link w:val="BodyTextIndent3"/>
    <w:uiPriority w:val="99"/>
    <w:rsid w:val="00473E95"/>
    <w:rPr>
      <w:rFonts w:ascii="BrowalliaUPC" w:hAnsi="BrowalliaUPC" w:cs="BrowalliaUPC"/>
      <w:sz w:val="30"/>
      <w:szCs w:val="30"/>
    </w:rPr>
  </w:style>
  <w:style w:type="table" w:customStyle="1" w:styleId="TableGrid1">
    <w:name w:val="Table Grid1"/>
    <w:basedOn w:val="TableNormal"/>
    <w:next w:val="TableGrid"/>
    <w:uiPriority w:val="39"/>
    <w:rsid w:val="00473E95"/>
    <w:rPr>
      <w:rFonts w:ascii="Calibri" w:eastAsia="Calibri" w:hAnsi="Calibri" w:cs="Cordia New"/>
      <w:sz w:val="22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link w:val="Heading3"/>
    <w:uiPriority w:val="9"/>
    <w:rsid w:val="00473E95"/>
    <w:rPr>
      <w:rFonts w:ascii="BrowalliaUPC" w:hAnsi="BrowalliaUPC" w:cs="BrowalliaUPC"/>
      <w:b/>
      <w:bCs/>
      <w:sz w:val="30"/>
      <w:szCs w:val="30"/>
    </w:rPr>
  </w:style>
  <w:style w:type="character" w:customStyle="1" w:styleId="Heading7Char">
    <w:name w:val="Heading 7 Char"/>
    <w:link w:val="Heading7"/>
    <w:uiPriority w:val="9"/>
    <w:rsid w:val="00473E95"/>
    <w:rPr>
      <w:rFonts w:ascii="BrowalliaUPC" w:hAnsi="BrowalliaUPC" w:cs="BrowalliaUPC"/>
      <w:b/>
      <w:bCs/>
    </w:rPr>
  </w:style>
  <w:style w:type="numbering" w:customStyle="1" w:styleId="NoList1">
    <w:name w:val="No List1"/>
    <w:next w:val="NoList"/>
    <w:uiPriority w:val="99"/>
    <w:semiHidden/>
    <w:unhideWhenUsed/>
    <w:rsid w:val="00473E95"/>
  </w:style>
  <w:style w:type="character" w:customStyle="1" w:styleId="BodyText3Char">
    <w:name w:val="Body Text 3 Char"/>
    <w:link w:val="BodyText3"/>
    <w:uiPriority w:val="99"/>
    <w:rsid w:val="00473E95"/>
    <w:rPr>
      <w:rFonts w:ascii="BrowalliaUPC" w:hAnsi="BrowalliaUPC" w:cs="BrowalliaUPC"/>
      <w:sz w:val="30"/>
      <w:szCs w:val="30"/>
    </w:rPr>
  </w:style>
  <w:style w:type="paragraph" w:customStyle="1" w:styleId="7I-7H-">
    <w:name w:val="@7I-@#7H-"/>
    <w:basedOn w:val="Normal"/>
    <w:next w:val="Normal"/>
    <w:rsid w:val="00473E95"/>
    <w:rPr>
      <w:rFonts w:ascii="Arial" w:hAnsi="Arial" w:cs="Angsana New"/>
      <w:b/>
      <w:bCs/>
      <w:sz w:val="24"/>
      <w:szCs w:val="24"/>
      <w:lang w:eastAsia="th-TH"/>
    </w:rPr>
  </w:style>
  <w:style w:type="table" w:customStyle="1" w:styleId="TableGrid2">
    <w:name w:val="Table Grid2"/>
    <w:basedOn w:val="TableNormal"/>
    <w:next w:val="TableGrid"/>
    <w:uiPriority w:val="59"/>
    <w:rsid w:val="00473E95"/>
    <w:rPr>
      <w:rFonts w:ascii="Calibri" w:hAnsi="Calibri" w:cs="Cordia New"/>
      <w:sz w:val="22"/>
      <w:szCs w:val="28"/>
      <w:lang w:val="en-GB" w:eastAsia="en-GB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Revision">
    <w:name w:val="Revision"/>
    <w:hidden/>
    <w:uiPriority w:val="99"/>
    <w:semiHidden/>
    <w:rsid w:val="00473E95"/>
    <w:rPr>
      <w:rFonts w:ascii="Cordia New" w:hAnsi="Cordia New"/>
      <w:color w:val="000000"/>
      <w:sz w:val="24"/>
      <w:szCs w:val="30"/>
    </w:rPr>
  </w:style>
  <w:style w:type="character" w:styleId="Emphasis">
    <w:name w:val="Emphasis"/>
    <w:uiPriority w:val="20"/>
    <w:qFormat/>
    <w:rsid w:val="00473E95"/>
    <w:rPr>
      <w:i/>
    </w:rPr>
  </w:style>
  <w:style w:type="paragraph" w:styleId="NormalIndent">
    <w:name w:val="Normal Indent"/>
    <w:basedOn w:val="Normal"/>
    <w:uiPriority w:val="99"/>
    <w:rsid w:val="00473E95"/>
    <w:pPr>
      <w:ind w:left="720"/>
    </w:pPr>
    <w:rPr>
      <w:rFonts w:ascii="CordiaUPC" w:hAnsi="CordiaUPC"/>
      <w:color w:val="000080"/>
      <w:sz w:val="30"/>
      <w:szCs w:val="30"/>
    </w:rPr>
  </w:style>
  <w:style w:type="character" w:customStyle="1" w:styleId="MacroTextChar">
    <w:name w:val="Macro Text Char"/>
    <w:link w:val="MacroText"/>
    <w:uiPriority w:val="99"/>
    <w:rsid w:val="00473E95"/>
    <w:rPr>
      <w:rFonts w:ascii="EucrosiaUPC" w:hAnsi="EucrosiaUPC" w:cs="EucrosiaUPC"/>
      <w:sz w:val="28"/>
      <w:szCs w:val="28"/>
    </w:rPr>
  </w:style>
  <w:style w:type="paragraph" w:customStyle="1" w:styleId="IndexHeading1">
    <w:name w:val="Index Heading1"/>
    <w:aliases w:val="ixh"/>
    <w:basedOn w:val="BodyText"/>
    <w:rsid w:val="00473E95"/>
    <w:pPr>
      <w:tabs>
        <w:tab w:val="clear" w:pos="1440"/>
        <w:tab w:val="clear" w:pos="5580"/>
      </w:tabs>
      <w:spacing w:after="130" w:line="260" w:lineRule="atLeast"/>
      <w:ind w:left="1134" w:hanging="1134"/>
    </w:pPr>
    <w:rPr>
      <w:rFonts w:ascii="Times New Roman" w:eastAsia="MS Mincho" w:hAnsi="Times New Roman" w:cs="Angsana New"/>
      <w:b/>
      <w:sz w:val="22"/>
      <w:szCs w:val="20"/>
      <w:lang w:val="en-GB" w:bidi="ar-SA"/>
    </w:rPr>
  </w:style>
  <w:style w:type="paragraph" w:customStyle="1" w:styleId="acctfourfigures">
    <w:name w:val="acct four figures"/>
    <w:aliases w:val="a4,a4 + 8 pt,(Complex) + 8 pt,(Complex),Thai Distribute..."/>
    <w:basedOn w:val="Normal"/>
    <w:rsid w:val="00473E95"/>
    <w:pPr>
      <w:tabs>
        <w:tab w:val="decimal" w:pos="765"/>
      </w:tabs>
      <w:spacing w:line="260" w:lineRule="atLeast"/>
    </w:pPr>
    <w:rPr>
      <w:rFonts w:ascii="Times New Roman" w:eastAsia="MS Mincho" w:hAnsi="Times New Roman" w:cs="Angsana New"/>
      <w:sz w:val="22"/>
      <w:szCs w:val="20"/>
      <w:lang w:val="en-GB" w:bidi="ar-SA"/>
    </w:rPr>
  </w:style>
  <w:style w:type="paragraph" w:styleId="FootnoteText">
    <w:name w:val="footnote text"/>
    <w:basedOn w:val="Normal"/>
    <w:link w:val="FootnoteTextChar"/>
    <w:uiPriority w:val="99"/>
    <w:rsid w:val="00473E95"/>
    <w:rPr>
      <w:rFonts w:ascii="Angsana New" w:hAnsi="Angsana New" w:cs="Angsana New"/>
      <w:color w:val="000000"/>
      <w:sz w:val="20"/>
      <w:szCs w:val="23"/>
      <w:lang w:val="en-GB" w:eastAsia="en-GB"/>
    </w:rPr>
  </w:style>
  <w:style w:type="character" w:customStyle="1" w:styleId="FootnoteTextChar">
    <w:name w:val="Footnote Text Char"/>
    <w:link w:val="FootnoteText"/>
    <w:uiPriority w:val="99"/>
    <w:rsid w:val="00473E95"/>
    <w:rPr>
      <w:rFonts w:ascii="Angsana New" w:hAnsi="Angsana New"/>
      <w:color w:val="000000"/>
      <w:szCs w:val="23"/>
      <w:lang w:val="en-GB" w:eastAsia="en-GB"/>
    </w:rPr>
  </w:style>
  <w:style w:type="paragraph" w:styleId="NormalWeb">
    <w:name w:val="Normal (Web)"/>
    <w:basedOn w:val="Normal"/>
    <w:uiPriority w:val="99"/>
    <w:unhideWhenUsed/>
    <w:rsid w:val="008C0446"/>
    <w:pPr>
      <w:spacing w:after="160" w:line="259" w:lineRule="auto"/>
    </w:pPr>
    <w:rPr>
      <w:rFonts w:ascii="Times New Roman" w:eastAsia="Calibri" w:hAnsi="Times New Roman" w:cs="Angsana New"/>
      <w:sz w:val="24"/>
      <w:szCs w:val="30"/>
    </w:rPr>
  </w:style>
  <w:style w:type="paragraph" w:customStyle="1" w:styleId="BodyText22">
    <w:name w:val="Body Text 22"/>
    <w:basedOn w:val="Normal"/>
    <w:rsid w:val="00BA4937"/>
    <w:pPr>
      <w:tabs>
        <w:tab w:val="left" w:pos="426"/>
        <w:tab w:val="left" w:pos="851"/>
        <w:tab w:val="left" w:pos="1276"/>
      </w:tabs>
      <w:ind w:left="420"/>
      <w:jc w:val="both"/>
    </w:pPr>
    <w:rPr>
      <w:rFonts w:ascii="BrowalliaUPC" w:hAnsi="BrowalliaUPC" w:cs="BrowalliaUPC"/>
      <w:sz w:val="30"/>
      <w:szCs w:val="30"/>
    </w:rPr>
  </w:style>
  <w:style w:type="character" w:customStyle="1" w:styleId="ListParagraphChar">
    <w:name w:val="List Paragraph Char"/>
    <w:link w:val="ListParagraph"/>
    <w:uiPriority w:val="34"/>
    <w:locked/>
    <w:rsid w:val="00A34877"/>
    <w:rPr>
      <w:sz w:val="24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5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0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4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9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8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74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9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9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20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7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76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4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37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95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9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3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05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9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7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8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94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75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0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6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9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0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83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2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7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9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1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1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8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65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29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9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5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61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5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53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9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0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7EE254-821B-49C0-B506-4EA0C81C92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809</TotalTime>
  <Pages>2</Pages>
  <Words>391</Words>
  <Characters>1664</Characters>
  <Application>Microsoft Office Word</Application>
  <DocSecurity>0</DocSecurity>
  <Lines>13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>98/.................</vt:lpstr>
      <vt:lpstr>98/.................</vt:lpstr>
    </vt:vector>
  </TitlesOfParts>
  <Company>Dharmniti Auditing</Company>
  <LinksUpToDate>false</LinksUpToDate>
  <CharactersWithSpaces>2051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98/.................</dc:title>
  <dc:subject/>
  <dc:creator>DHARMNITI AUDITING</dc:creator>
  <cp:keywords/>
  <cp:lastModifiedBy>Nuttaporn Posrida</cp:lastModifiedBy>
  <cp:revision>48</cp:revision>
  <cp:lastPrinted>2023-05-06T09:00:00Z</cp:lastPrinted>
  <dcterms:created xsi:type="dcterms:W3CDTF">2023-04-10T08:38:00Z</dcterms:created>
  <dcterms:modified xsi:type="dcterms:W3CDTF">2023-05-09T10:13:00Z</dcterms:modified>
</cp:coreProperties>
</file>